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9FAE" w14:textId="2D0C5F5E" w:rsidR="0077458C" w:rsidRPr="000639B6" w:rsidRDefault="0077458C" w:rsidP="00C23C2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0639B6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F614A3" w:rsidRPr="000639B6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– 27</w:t>
      </w:r>
      <w:r w:rsidR="00941BDD" w:rsidRPr="000639B6">
        <w:rPr>
          <w:rFonts w:ascii="Arial" w:hAnsi="Arial" w:cs="Arial"/>
          <w:b/>
          <w:color w:val="000000" w:themeColor="text1"/>
          <w:sz w:val="24"/>
          <w:szCs w:val="24"/>
        </w:rPr>
        <w:t xml:space="preserve"> May</w:t>
      </w:r>
      <w:r w:rsidRPr="000639B6">
        <w:rPr>
          <w:rFonts w:ascii="Arial" w:hAnsi="Arial" w:cs="Arial"/>
          <w:b/>
          <w:color w:val="000000" w:themeColor="text1"/>
          <w:sz w:val="24"/>
          <w:szCs w:val="24"/>
        </w:rPr>
        <w:t xml:space="preserve"> 2018</w:t>
      </w:r>
    </w:p>
    <w:p w14:paraId="33C3C016" w14:textId="77777777" w:rsidR="0077458C" w:rsidRPr="000639B6" w:rsidRDefault="0077458C" w:rsidP="00C23C25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60933D40" w:rsidR="0077458C" w:rsidRPr="000639B6" w:rsidRDefault="00B06C67" w:rsidP="00C23C25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0639B6">
        <w:rPr>
          <w:rFonts w:ascii="Arial" w:hAnsi="Arial" w:cs="Arial"/>
          <w:b/>
          <w:color w:val="000000" w:themeColor="text1"/>
          <w:szCs w:val="24"/>
        </w:rPr>
        <w:t>Minister        : Pastor Jimmy S Goh</w:t>
      </w:r>
    </w:p>
    <w:p w14:paraId="3D02E4AF" w14:textId="5594227A" w:rsidR="0077458C" w:rsidRPr="000639B6" w:rsidRDefault="00941BDD" w:rsidP="00C23C2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639B6">
        <w:rPr>
          <w:rFonts w:ascii="Arial" w:hAnsi="Arial" w:cs="Arial"/>
          <w:b/>
          <w:color w:val="000000" w:themeColor="text1"/>
          <w:sz w:val="24"/>
          <w:szCs w:val="24"/>
        </w:rPr>
        <w:t>Theme          : A</w:t>
      </w:r>
      <w:r w:rsidR="00595C1C" w:rsidRPr="000639B6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Pr="000639B6">
        <w:rPr>
          <w:rFonts w:ascii="Arial" w:hAnsi="Arial" w:cs="Arial"/>
          <w:b/>
          <w:color w:val="000000" w:themeColor="text1"/>
          <w:sz w:val="24"/>
          <w:szCs w:val="24"/>
        </w:rPr>
        <w:t xml:space="preserve"> Living Sacrifice – Holy to Our GOD</w:t>
      </w:r>
      <w:r w:rsidR="00F614A3" w:rsidRPr="000639B6">
        <w:rPr>
          <w:rFonts w:ascii="Arial" w:hAnsi="Arial" w:cs="Arial"/>
          <w:b/>
          <w:color w:val="000000" w:themeColor="text1"/>
          <w:sz w:val="24"/>
          <w:szCs w:val="24"/>
        </w:rPr>
        <w:t xml:space="preserve"> (4</w:t>
      </w:r>
      <w:r w:rsidR="008271DC" w:rsidRPr="000639B6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330BDF52" w14:textId="77777777" w:rsidR="0077458C" w:rsidRPr="000639B6" w:rsidRDefault="0077458C" w:rsidP="00C23C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0C8C74E" w14:textId="77777777" w:rsidR="00232007" w:rsidRPr="000639B6" w:rsidRDefault="00232007" w:rsidP="00C23C25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</w:p>
    <w:p w14:paraId="04DAF504" w14:textId="6C1CA3C6" w:rsidR="00941BDD" w:rsidRPr="000639B6" w:rsidRDefault="00BF373F" w:rsidP="00C23C25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0639B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Romans 12: 1 </w:t>
      </w:r>
      <w:r w:rsidR="00941BDD" w:rsidRPr="000639B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950BB4" w:rsidRPr="000639B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2</w:t>
      </w:r>
      <w:r w:rsidR="002E6A19" w:rsidRPr="000639B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23C25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(</w:t>
      </w:r>
      <w:r w:rsidR="002E6A19" w:rsidRPr="000639B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AMP</w:t>
      </w:r>
      <w:r w:rsidR="00C23C25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) </w:t>
      </w:r>
    </w:p>
    <w:p w14:paraId="6FDF8446" w14:textId="77777777" w:rsidR="00C23C25" w:rsidRDefault="00941BDD" w:rsidP="00C23C25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0639B6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Therefore I urge you, brothers and sisters, by the Mercies of GOD, to </w:t>
      </w:r>
      <w:r w:rsidRPr="000639B6">
        <w:rPr>
          <w:rStyle w:val="highlight45121"/>
          <w:rFonts w:ascii="Arial" w:hAnsi="Arial" w:cs="Arial"/>
          <w:i/>
          <w:color w:val="000000" w:themeColor="text1"/>
          <w:sz w:val="21"/>
          <w:szCs w:val="21"/>
        </w:rPr>
        <w:t>present your bodies</w:t>
      </w:r>
      <w:r w:rsidRPr="000639B6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2E6A19"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dedicating </w:t>
      </w:r>
    </w:p>
    <w:p w14:paraId="712759A3" w14:textId="6CE25A2D" w:rsidR="004C4521" w:rsidRPr="000639B6" w:rsidRDefault="002E6A19" w:rsidP="00C23C25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All of yourselves, S</w:t>
      </w:r>
      <w:r w:rsidR="00941BDD"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et apart</w:t>
      </w:r>
      <w:r w:rsidR="00941BDD" w:rsidRPr="000639B6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] as a </w:t>
      </w:r>
      <w:r w:rsidR="00941BDD" w:rsidRPr="000639B6">
        <w:rPr>
          <w:rStyle w:val="highlight45121"/>
          <w:rFonts w:ascii="Arial" w:hAnsi="Arial" w:cs="Arial"/>
          <w:i/>
          <w:color w:val="000000" w:themeColor="text1"/>
          <w:sz w:val="21"/>
          <w:szCs w:val="21"/>
        </w:rPr>
        <w:t>Living Sacrifice</w:t>
      </w:r>
      <w:r w:rsidR="00941BDD" w:rsidRPr="000639B6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, holy and </w:t>
      </w:r>
      <w:r w:rsidR="00533969" w:rsidRPr="000639B6">
        <w:rPr>
          <w:rStyle w:val="highlight45121"/>
          <w:rFonts w:ascii="Arial" w:hAnsi="Arial" w:cs="Arial"/>
          <w:i/>
          <w:color w:val="000000" w:themeColor="text1"/>
          <w:sz w:val="21"/>
          <w:szCs w:val="21"/>
        </w:rPr>
        <w:t>W</w:t>
      </w:r>
      <w:r w:rsidR="00941BDD" w:rsidRPr="000639B6">
        <w:rPr>
          <w:rStyle w:val="highlight45121"/>
          <w:rFonts w:ascii="Arial" w:hAnsi="Arial" w:cs="Arial"/>
          <w:i/>
          <w:color w:val="000000" w:themeColor="text1"/>
          <w:sz w:val="21"/>
          <w:szCs w:val="21"/>
        </w:rPr>
        <w:t>ell-pleasing</w:t>
      </w:r>
      <w:r w:rsidR="00941BDD" w:rsidRPr="000639B6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 to GOD,</w:t>
      </w:r>
      <w:r w:rsidR="00941BDD" w:rsidRPr="000639B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1E0642A7" w14:textId="0DA6B828" w:rsidR="00941BDD" w:rsidRPr="000639B6" w:rsidRDefault="00941BDD" w:rsidP="00C23C25">
      <w:pPr>
        <w:spacing w:after="0" w:line="240" w:lineRule="auto"/>
        <w:rPr>
          <w:rStyle w:val="highlight4512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639B6">
        <w:rPr>
          <w:rStyle w:val="Emphasis"/>
          <w:rFonts w:ascii="Arial" w:hAnsi="Arial" w:cs="Arial"/>
          <w:color w:val="000000" w:themeColor="text1"/>
          <w:sz w:val="21"/>
          <w:szCs w:val="21"/>
        </w:rPr>
        <w:t>which</w:t>
      </w:r>
      <w:proofErr w:type="gramEnd"/>
      <w:r w:rsidRPr="000639B6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 is</w:t>
      </w:r>
      <w:r w:rsidRPr="000639B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39B6">
        <w:rPr>
          <w:rStyle w:val="highlight45121"/>
          <w:rFonts w:ascii="Arial" w:hAnsi="Arial" w:cs="Arial"/>
          <w:color w:val="000000" w:themeColor="text1"/>
          <w:sz w:val="21"/>
          <w:szCs w:val="21"/>
        </w:rPr>
        <w:t>your rational (logical, intelligent) Act of Worship.</w:t>
      </w:r>
    </w:p>
    <w:p w14:paraId="49E32A3F" w14:textId="7AA57A04" w:rsidR="004C4521" w:rsidRPr="000639B6" w:rsidRDefault="00941BDD" w:rsidP="00C23C25">
      <w:pPr>
        <w:spacing w:after="0" w:line="240" w:lineRule="auto"/>
        <w:rPr>
          <w:rStyle w:val="highlight45122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highlight45122"/>
          <w:rFonts w:ascii="Arial" w:hAnsi="Arial" w:cs="Arial"/>
          <w:color w:val="000000" w:themeColor="text1"/>
          <w:sz w:val="21"/>
          <w:szCs w:val="21"/>
        </w:rPr>
        <w:t>And do not be conformed to this world [</w:t>
      </w:r>
      <w:r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any longer with its superficial values and customs</w:t>
      </w:r>
      <w:r w:rsidRPr="000639B6">
        <w:rPr>
          <w:rStyle w:val="highlight45122"/>
          <w:rFonts w:ascii="Arial" w:hAnsi="Arial" w:cs="Arial"/>
          <w:color w:val="000000" w:themeColor="text1"/>
          <w:sz w:val="21"/>
          <w:szCs w:val="21"/>
        </w:rPr>
        <w:t>], but be transformed</w:t>
      </w:r>
      <w:r w:rsidRPr="000639B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39B6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0639B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39B6">
        <w:rPr>
          <w:rStyle w:val="highlight45122"/>
          <w:rFonts w:ascii="Arial" w:hAnsi="Arial" w:cs="Arial"/>
          <w:i/>
          <w:color w:val="000000" w:themeColor="text1"/>
          <w:sz w:val="21"/>
          <w:szCs w:val="21"/>
        </w:rPr>
        <w:t>progressively changed</w:t>
      </w:r>
      <w:r w:rsidRPr="000639B6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as you mature spiritually</w:t>
      </w:r>
      <w:r w:rsidRPr="000639B6">
        <w:rPr>
          <w:rStyle w:val="highlight45122"/>
          <w:rFonts w:ascii="Arial" w:hAnsi="Arial" w:cs="Arial"/>
          <w:color w:val="000000" w:themeColor="text1"/>
          <w:sz w:val="21"/>
          <w:szCs w:val="21"/>
        </w:rPr>
        <w:t>] by the Renewing of your mind [</w:t>
      </w:r>
      <w:r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focusing on godly values and ethical attitudes</w:t>
      </w:r>
      <w:r w:rsidRPr="000639B6">
        <w:rPr>
          <w:rStyle w:val="highlight45122"/>
          <w:rFonts w:ascii="Arial" w:hAnsi="Arial" w:cs="Arial"/>
          <w:color w:val="000000" w:themeColor="text1"/>
          <w:sz w:val="21"/>
          <w:szCs w:val="21"/>
        </w:rPr>
        <w:t>], so that you may prove [</w:t>
      </w:r>
      <w:r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for yourselves</w:t>
      </w:r>
      <w:r w:rsidR="004C4521" w:rsidRPr="000639B6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] </w:t>
      </w:r>
      <w:proofErr w:type="gramStart"/>
      <w:r w:rsidR="004C4521" w:rsidRPr="000639B6">
        <w:rPr>
          <w:rStyle w:val="highlight45122"/>
          <w:rFonts w:ascii="Arial" w:hAnsi="Arial" w:cs="Arial"/>
          <w:color w:val="000000" w:themeColor="text1"/>
          <w:sz w:val="21"/>
          <w:szCs w:val="21"/>
        </w:rPr>
        <w:t>W</w:t>
      </w:r>
      <w:r w:rsidRPr="000639B6">
        <w:rPr>
          <w:rStyle w:val="highlight45122"/>
          <w:rFonts w:ascii="Arial" w:hAnsi="Arial" w:cs="Arial"/>
          <w:color w:val="000000" w:themeColor="text1"/>
          <w:sz w:val="21"/>
          <w:szCs w:val="21"/>
        </w:rPr>
        <w:t>hat</w:t>
      </w:r>
      <w:proofErr w:type="gramEnd"/>
      <w:r w:rsidRPr="000639B6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 the </w:t>
      </w:r>
    </w:p>
    <w:p w14:paraId="06D7B39A" w14:textId="77777777" w:rsidR="004C4521" w:rsidRPr="000639B6" w:rsidRDefault="00941BDD" w:rsidP="00C23C25">
      <w:pPr>
        <w:spacing w:after="0" w:line="240" w:lineRule="auto"/>
        <w:rPr>
          <w:rStyle w:val="highlight45122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Will of GOD is, that which is </w:t>
      </w:r>
      <w:proofErr w:type="gramStart"/>
      <w:r w:rsidRPr="000639B6">
        <w:rPr>
          <w:rStyle w:val="highlight45122"/>
          <w:rFonts w:ascii="Arial" w:hAnsi="Arial" w:cs="Arial"/>
          <w:color w:val="000000" w:themeColor="text1"/>
          <w:sz w:val="21"/>
          <w:szCs w:val="21"/>
        </w:rPr>
        <w:t>Good</w:t>
      </w:r>
      <w:proofErr w:type="gramEnd"/>
      <w:r w:rsidRPr="000639B6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 and Acceptable and perfect [</w:t>
      </w:r>
      <w:r w:rsidRPr="000639B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in HIS Plan and Purpose for you</w:t>
      </w:r>
      <w:r w:rsidRPr="000639B6">
        <w:rPr>
          <w:rStyle w:val="highlight45122"/>
          <w:rFonts w:ascii="Arial" w:hAnsi="Arial" w:cs="Arial"/>
          <w:color w:val="000000" w:themeColor="text1"/>
          <w:sz w:val="21"/>
          <w:szCs w:val="21"/>
        </w:rPr>
        <w:t>].</w:t>
      </w:r>
    </w:p>
    <w:p w14:paraId="731B5158" w14:textId="77777777" w:rsidR="00B04CFD" w:rsidRPr="000639B6" w:rsidRDefault="002E6A19" w:rsidP="00C23C25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0639B6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~ Worship is our Offer of All Par</w:t>
      </w:r>
      <w:r w:rsidR="00B04CFD" w:rsidRPr="000639B6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ts &amp; Faculties as </w:t>
      </w:r>
      <w:r w:rsidRPr="000639B6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A Living Sacrifice</w:t>
      </w:r>
      <w:r w:rsidR="00B04CFD" w:rsidRPr="000639B6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 - Spirit, Soul &amp; Body.</w:t>
      </w:r>
    </w:p>
    <w:p w14:paraId="02003445" w14:textId="7A0C87E3" w:rsidR="00B04CFD" w:rsidRPr="000639B6" w:rsidRDefault="00B04CFD" w:rsidP="00C23C25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0639B6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~ Holy </w:t>
      </w:r>
      <w:proofErr w:type="gramStart"/>
      <w:r w:rsidRPr="000639B6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Sacrifice,</w:t>
      </w:r>
      <w:proofErr w:type="gramEnd"/>
      <w:r w:rsidRPr="000639B6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 Set Apart, Undefiled &amp; Blameless, Acceptable &amp; Pleasing to our GOD.</w:t>
      </w:r>
    </w:p>
    <w:p w14:paraId="5A13BE3E" w14:textId="2675D45E" w:rsidR="00B04CFD" w:rsidRPr="000639B6" w:rsidRDefault="00B04CFD" w:rsidP="00C23C25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0639B6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~ FATHER GOD is Seeking </w:t>
      </w:r>
      <w:r w:rsidRPr="000639B6">
        <w:rPr>
          <w:rStyle w:val="highlight45121"/>
          <w:rFonts w:ascii="Arial" w:hAnsi="Arial" w:cs="Arial"/>
          <w:b/>
          <w:i/>
          <w:color w:val="000000" w:themeColor="text1"/>
          <w:sz w:val="21"/>
          <w:szCs w:val="21"/>
        </w:rPr>
        <w:t>True Worshipers</w:t>
      </w:r>
      <w:r w:rsidRPr="000639B6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, Worship to be in Spirit and Truth, thru CHRIST.</w:t>
      </w:r>
    </w:p>
    <w:p w14:paraId="2C0FC702" w14:textId="5C578BA7" w:rsidR="00B04CFD" w:rsidRPr="000639B6" w:rsidRDefault="008271DC" w:rsidP="00C23C25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0639B6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B04CFD" w:rsidRPr="000639B6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John 4: 23 – 24 (NLT)</w:t>
      </w:r>
    </w:p>
    <w:p w14:paraId="6772647E" w14:textId="77777777" w:rsidR="008271DC" w:rsidRPr="000639B6" w:rsidRDefault="008271DC" w:rsidP="00C23C25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ED2ACC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“But the time is coming - indeed it’s here now - when True W</w:t>
      </w:r>
      <w:r w:rsidR="00B04CFD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o</w:t>
      </w:r>
      <w:r w:rsidR="00ED2ACC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rshipers will worship the FATHER </w:t>
      </w:r>
    </w:p>
    <w:p w14:paraId="747ADD62" w14:textId="3062F9C2" w:rsidR="00ED2ACC" w:rsidRPr="000639B6" w:rsidRDefault="008271DC" w:rsidP="00C23C25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 </w:t>
      </w:r>
      <w:proofErr w:type="gramStart"/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in</w:t>
      </w:r>
      <w:proofErr w:type="gramEnd"/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D2ACC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Spirit and in T</w:t>
      </w:r>
      <w:r w:rsidR="00B04CFD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ruth. </w:t>
      </w:r>
      <w:r w:rsidR="00ED2ACC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The FATHER</w:t>
      </w:r>
      <w:r w:rsidR="00B04CFD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is looking for those who will worship </w:t>
      </w:r>
      <w:r w:rsidR="00C23C25">
        <w:rPr>
          <w:rStyle w:val="red"/>
          <w:rFonts w:ascii="Arial" w:hAnsi="Arial" w:cs="Arial"/>
          <w:color w:val="000000" w:themeColor="text1"/>
          <w:sz w:val="21"/>
          <w:szCs w:val="21"/>
        </w:rPr>
        <w:t>HIM</w:t>
      </w:r>
      <w:r w:rsidR="00B04CFD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that way.  </w:t>
      </w:r>
    </w:p>
    <w:p w14:paraId="1AE285C5" w14:textId="4B60572E" w:rsidR="00B04CFD" w:rsidRPr="000639B6" w:rsidRDefault="008271DC" w:rsidP="00C23C25">
      <w:pPr>
        <w:spacing w:after="0" w:line="240" w:lineRule="auto"/>
        <w:rPr>
          <w:rStyle w:val="highlight45121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B04CFD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For GOD is SPIRIT, so those who worship HIM must worship in Spirit and in Truth.”</w:t>
      </w:r>
      <w:r w:rsidR="00B04CFD" w:rsidRPr="000639B6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     </w:t>
      </w:r>
    </w:p>
    <w:p w14:paraId="3626B6A2" w14:textId="77777777" w:rsidR="00F25413" w:rsidRPr="000639B6" w:rsidRDefault="00F25413" w:rsidP="00C23C25">
      <w:pPr>
        <w:spacing w:after="0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549EB81A" w14:textId="77777777" w:rsidR="00C23C25" w:rsidRDefault="00797367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Staying in HIS Sanctification, by Guarding &amp; Keeping our Hearts Clean, </w:t>
      </w:r>
      <w:r w:rsidR="00ED2ACC"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as </w:t>
      </w:r>
      <w:proofErr w:type="gramStart"/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Not</w:t>
      </w:r>
      <w:proofErr w:type="gramEnd"/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65204A"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to be </w:t>
      </w: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Defiled. Psalm</w:t>
      </w:r>
      <w:r w:rsidR="0063366D"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</w:t>
      </w: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139: 23 </w:t>
      </w:r>
      <w:r w:rsidR="0063366D"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24</w:t>
      </w:r>
      <w:r w:rsidR="0063366D"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</w:t>
      </w:r>
    </w:p>
    <w:p w14:paraId="62265E19" w14:textId="77777777" w:rsidR="00C23C25" w:rsidRDefault="0063366D" w:rsidP="00C23C25">
      <w:pPr>
        <w:spacing w:after="0"/>
        <w:rPr>
          <w:rStyle w:val="highlight1913924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highlight1913923"/>
          <w:rFonts w:ascii="Arial" w:hAnsi="Arial" w:cs="Arial"/>
          <w:color w:val="000000" w:themeColor="text1"/>
          <w:sz w:val="21"/>
          <w:szCs w:val="21"/>
        </w:rPr>
        <w:t xml:space="preserve">Search me, O GOD, and know my heart; Try me, and </w:t>
      </w:r>
      <w:r w:rsidRPr="000639B6">
        <w:rPr>
          <w:rStyle w:val="highlight1913923"/>
          <w:rFonts w:ascii="Arial" w:hAnsi="Arial" w:cs="Arial"/>
          <w:i/>
          <w:color w:val="000000" w:themeColor="text1"/>
          <w:sz w:val="21"/>
          <w:szCs w:val="21"/>
        </w:rPr>
        <w:t>know my anxieties</w:t>
      </w:r>
      <w:r w:rsidRPr="000639B6">
        <w:rPr>
          <w:rStyle w:val="highlight1913923"/>
          <w:rFonts w:ascii="Arial" w:hAnsi="Arial" w:cs="Arial"/>
          <w:color w:val="000000" w:themeColor="text1"/>
          <w:sz w:val="21"/>
          <w:szCs w:val="21"/>
        </w:rPr>
        <w:t>;</w:t>
      </w:r>
      <w:r w:rsidRPr="000639B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639B6">
        <w:rPr>
          <w:rStyle w:val="highlight1913924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7621A68A" w14:textId="74F4E31C" w:rsidR="00FF2A67" w:rsidRPr="00C23C25" w:rsidRDefault="0063366D" w:rsidP="00C23C25">
      <w:pPr>
        <w:spacing w:after="0"/>
        <w:rPr>
          <w:rStyle w:val="highlight1913924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639B6">
        <w:rPr>
          <w:rStyle w:val="highlight1913924"/>
          <w:rFonts w:ascii="Arial" w:hAnsi="Arial" w:cs="Arial"/>
          <w:b/>
          <w:i/>
          <w:color w:val="000000" w:themeColor="text1"/>
          <w:sz w:val="21"/>
          <w:szCs w:val="21"/>
        </w:rPr>
        <w:t>See if</w:t>
      </w:r>
      <w:r w:rsidRPr="000639B6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0639B6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there is any</w:t>
      </w:r>
      <w:r w:rsidRPr="000639B6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0639B6">
        <w:rPr>
          <w:rStyle w:val="highlight1913924"/>
          <w:rFonts w:ascii="Arial" w:hAnsi="Arial" w:cs="Arial"/>
          <w:b/>
          <w:i/>
          <w:color w:val="000000" w:themeColor="text1"/>
          <w:sz w:val="21"/>
          <w:szCs w:val="21"/>
        </w:rPr>
        <w:t>wicked way</w:t>
      </w:r>
      <w:r w:rsidRPr="000639B6">
        <w:rPr>
          <w:rStyle w:val="highlight1913924"/>
          <w:rFonts w:ascii="Arial" w:hAnsi="Arial" w:cs="Arial"/>
          <w:color w:val="000000" w:themeColor="text1"/>
          <w:sz w:val="21"/>
          <w:szCs w:val="21"/>
        </w:rPr>
        <w:t xml:space="preserve"> in me, and Lead me in the way everlasting.</w:t>
      </w:r>
    </w:p>
    <w:p w14:paraId="71B996F0" w14:textId="77777777" w:rsidR="00C23C25" w:rsidRDefault="00C23C25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1E97333" w14:textId="6BBA5086" w:rsidR="00C23C25" w:rsidRDefault="00797367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Psalm</w:t>
      </w:r>
      <w:r w:rsidR="00C23C2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</w:t>
      </w: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19: 12 </w:t>
      </w:r>
      <w:r w:rsidR="00C23C2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13</w:t>
      </w:r>
      <w:r w:rsidR="00C23C2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</w:p>
    <w:p w14:paraId="24352C57" w14:textId="77777777" w:rsidR="00C23C25" w:rsidRDefault="0063366D" w:rsidP="00C23C25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highlight191912"/>
          <w:rFonts w:ascii="Arial" w:hAnsi="Arial" w:cs="Arial"/>
          <w:color w:val="000000" w:themeColor="text1"/>
          <w:sz w:val="21"/>
          <w:szCs w:val="21"/>
        </w:rPr>
        <w:t>Who can understand</w:t>
      </w:r>
      <w:r w:rsidRPr="000639B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his</w:t>
      </w:r>
      <w:r w:rsidRPr="000639B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proofErr w:type="gramStart"/>
      <w:r w:rsidRPr="000639B6">
        <w:rPr>
          <w:rStyle w:val="highlight191912"/>
          <w:rFonts w:ascii="Arial" w:hAnsi="Arial" w:cs="Arial"/>
          <w:b/>
          <w:i/>
          <w:color w:val="000000" w:themeColor="text1"/>
          <w:sz w:val="21"/>
          <w:szCs w:val="21"/>
        </w:rPr>
        <w:t>errors</w:t>
      </w:r>
      <w:r w:rsidR="00F337E3" w:rsidRPr="000639B6">
        <w:rPr>
          <w:rStyle w:val="highlight191912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0639B6">
        <w:rPr>
          <w:rStyle w:val="highlight191912"/>
          <w:rFonts w:ascii="Arial" w:hAnsi="Arial" w:cs="Arial"/>
          <w:b/>
          <w:color w:val="000000" w:themeColor="text1"/>
          <w:sz w:val="21"/>
          <w:szCs w:val="21"/>
        </w:rPr>
        <w:t>?</w:t>
      </w:r>
      <w:proofErr w:type="gramEnd"/>
      <w:r w:rsidRPr="000639B6">
        <w:rPr>
          <w:rStyle w:val="highlight191912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F337E3" w:rsidRPr="000639B6">
        <w:rPr>
          <w:rStyle w:val="highlight191912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0639B6">
        <w:rPr>
          <w:rStyle w:val="highlight191912"/>
          <w:rFonts w:ascii="Arial" w:hAnsi="Arial" w:cs="Arial"/>
          <w:color w:val="000000" w:themeColor="text1"/>
          <w:sz w:val="21"/>
          <w:szCs w:val="21"/>
        </w:rPr>
        <w:t xml:space="preserve">Cleanse me from </w:t>
      </w:r>
      <w:r w:rsidRPr="000639B6">
        <w:rPr>
          <w:rStyle w:val="highlight191912"/>
          <w:rFonts w:ascii="Arial" w:hAnsi="Arial" w:cs="Arial"/>
          <w:b/>
          <w:i/>
          <w:color w:val="000000" w:themeColor="text1"/>
          <w:sz w:val="21"/>
          <w:szCs w:val="21"/>
        </w:rPr>
        <w:t>secret</w:t>
      </w:r>
      <w:r w:rsidRPr="000639B6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0639B6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faults.</w:t>
      </w:r>
      <w:r w:rsidR="00F337E3" w:rsidRPr="000639B6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CEBFBAC" w14:textId="77777777" w:rsidR="00C23C25" w:rsidRDefault="00F337E3" w:rsidP="00C23C25">
      <w:pPr>
        <w:spacing w:after="0"/>
        <w:rPr>
          <w:rStyle w:val="highlight191913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highlight191913"/>
          <w:rFonts w:ascii="Arial" w:hAnsi="Arial" w:cs="Arial"/>
          <w:color w:val="000000" w:themeColor="text1"/>
          <w:sz w:val="21"/>
          <w:szCs w:val="21"/>
        </w:rPr>
        <w:t>Keep back YOUR</w:t>
      </w:r>
      <w:r w:rsidR="0063366D" w:rsidRPr="000639B6">
        <w:rPr>
          <w:rStyle w:val="highlight191913"/>
          <w:rFonts w:ascii="Arial" w:hAnsi="Arial" w:cs="Arial"/>
          <w:color w:val="000000" w:themeColor="text1"/>
          <w:sz w:val="21"/>
          <w:szCs w:val="21"/>
        </w:rPr>
        <w:t xml:space="preserve"> servant</w:t>
      </w:r>
      <w:r w:rsidR="00C23C25">
        <w:rPr>
          <w:rStyle w:val="highlight1919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3366D" w:rsidRPr="000639B6">
        <w:rPr>
          <w:rStyle w:val="highlight191913"/>
          <w:rFonts w:ascii="Arial" w:hAnsi="Arial" w:cs="Arial"/>
          <w:color w:val="000000" w:themeColor="text1"/>
          <w:sz w:val="21"/>
          <w:szCs w:val="21"/>
        </w:rPr>
        <w:t xml:space="preserve">also from </w:t>
      </w:r>
      <w:r w:rsidR="0063366D" w:rsidRPr="000639B6">
        <w:rPr>
          <w:rStyle w:val="highlight191913"/>
          <w:rFonts w:ascii="Arial" w:hAnsi="Arial" w:cs="Arial"/>
          <w:b/>
          <w:i/>
          <w:color w:val="000000" w:themeColor="text1"/>
          <w:sz w:val="21"/>
          <w:szCs w:val="21"/>
        </w:rPr>
        <w:t>presumptuous</w:t>
      </w:r>
      <w:r w:rsidR="0063366D" w:rsidRPr="000639B6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="0063366D" w:rsidRPr="000639B6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sins</w:t>
      </w:r>
      <w:r w:rsidR="0063366D"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;</w:t>
      </w:r>
      <w:r w:rsidR="0063366D" w:rsidRPr="000639B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39B6">
        <w:rPr>
          <w:rStyle w:val="highlight191913"/>
          <w:rFonts w:ascii="Arial" w:hAnsi="Arial" w:cs="Arial"/>
          <w:color w:val="000000" w:themeColor="text1"/>
          <w:sz w:val="21"/>
          <w:szCs w:val="21"/>
        </w:rPr>
        <w:t>l</w:t>
      </w:r>
      <w:r w:rsidR="0063366D" w:rsidRPr="000639B6">
        <w:rPr>
          <w:rStyle w:val="highlight191913"/>
          <w:rFonts w:ascii="Arial" w:hAnsi="Arial" w:cs="Arial"/>
          <w:color w:val="000000" w:themeColor="text1"/>
          <w:sz w:val="21"/>
          <w:szCs w:val="21"/>
        </w:rPr>
        <w:t xml:space="preserve">et them not have dominion over me. </w:t>
      </w:r>
      <w:r w:rsidRPr="000639B6">
        <w:rPr>
          <w:rStyle w:val="highlight19191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DE79DD7" w14:textId="1422E641" w:rsidR="00FF2A67" w:rsidRDefault="00F337E3" w:rsidP="00C23C25">
      <w:pPr>
        <w:spacing w:after="0"/>
        <w:rPr>
          <w:rStyle w:val="highlight191913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highlight191913"/>
          <w:rFonts w:ascii="Arial" w:hAnsi="Arial" w:cs="Arial"/>
          <w:color w:val="000000" w:themeColor="text1"/>
          <w:sz w:val="21"/>
          <w:szCs w:val="21"/>
        </w:rPr>
        <w:t xml:space="preserve">Then I shall be blameless, </w:t>
      </w:r>
      <w:r w:rsidR="00ED2ACC" w:rsidRPr="000639B6">
        <w:rPr>
          <w:rStyle w:val="highlight191913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Pr="000639B6">
        <w:rPr>
          <w:rStyle w:val="highlight191913"/>
          <w:rFonts w:ascii="Arial" w:hAnsi="Arial" w:cs="Arial"/>
          <w:color w:val="000000" w:themeColor="text1"/>
          <w:sz w:val="21"/>
          <w:szCs w:val="21"/>
        </w:rPr>
        <w:t>a</w:t>
      </w:r>
      <w:r w:rsidR="0063366D" w:rsidRPr="000639B6">
        <w:rPr>
          <w:rStyle w:val="highlight191913"/>
          <w:rFonts w:ascii="Arial" w:hAnsi="Arial" w:cs="Arial"/>
          <w:color w:val="000000" w:themeColor="text1"/>
          <w:sz w:val="21"/>
          <w:szCs w:val="21"/>
        </w:rPr>
        <w:t>nd I shall be innocent of great transgression.</w:t>
      </w:r>
      <w:r w:rsidR="00FF2A67" w:rsidRPr="000639B6">
        <w:rPr>
          <w:rStyle w:val="highlight19191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9E80D41" w14:textId="77777777" w:rsidR="00C23C25" w:rsidRPr="000639B6" w:rsidRDefault="00C23C25" w:rsidP="00C23C25">
      <w:pPr>
        <w:spacing w:after="0"/>
        <w:rPr>
          <w:rStyle w:val="highlight191913"/>
          <w:rFonts w:ascii="Arial" w:hAnsi="Arial" w:cs="Arial"/>
          <w:color w:val="000000" w:themeColor="text1"/>
          <w:sz w:val="21"/>
          <w:szCs w:val="21"/>
        </w:rPr>
      </w:pPr>
    </w:p>
    <w:p w14:paraId="76512E95" w14:textId="77777777" w:rsidR="00C23C25" w:rsidRDefault="00416ABA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LORD </w:t>
      </w:r>
      <w:proofErr w:type="gramStart"/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will</w:t>
      </w:r>
      <w:proofErr w:type="gramEnd"/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Allow </w:t>
      </w:r>
      <w:r w:rsidRPr="000639B6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Trials &amp; Tests to </w:t>
      </w:r>
      <w:r w:rsidR="002566DC" w:rsidRPr="000639B6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Break Prideful Spirit </w:t>
      </w:r>
      <w:r w:rsidR="002566DC"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to be Sacrificial so as to </w:t>
      </w: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Renew</w:t>
      </w:r>
      <w:r w:rsidR="002566DC"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.</w:t>
      </w: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7D8EC790" w14:textId="10E6DE30" w:rsidR="00C23C25" w:rsidRDefault="00C23C25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>Psalm 51: 17a</w:t>
      </w:r>
    </w:p>
    <w:p w14:paraId="5275F793" w14:textId="52E8E4E2" w:rsidR="00C8651B" w:rsidRPr="000639B6" w:rsidRDefault="007C6C51" w:rsidP="00C23C25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The Sacrifices of GOD are a broken spirit, </w:t>
      </w: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a </w:t>
      </w:r>
      <w:r w:rsidRPr="000639B6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broken and a contrite heart</w:t>
      </w:r>
      <w:r w:rsidR="00C23C2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. </w:t>
      </w:r>
    </w:p>
    <w:p w14:paraId="0FE43A52" w14:textId="77777777" w:rsidR="00C23C25" w:rsidRDefault="00C23C25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</w:p>
    <w:p w14:paraId="03E6A48B" w14:textId="77777777" w:rsidR="00C23C25" w:rsidRDefault="00210799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Spiritual Debts Not Cancelled, Gives Place to the Enemy to enter </w:t>
      </w:r>
      <w:r w:rsidRPr="000639B6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Door to the Heart</w:t>
      </w: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to Attack. </w:t>
      </w:r>
      <w:r w:rsidR="00F614A3" w:rsidRPr="000639B6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43B0FFF4" w14:textId="42431873" w:rsidR="004A3F95" w:rsidRPr="000639B6" w:rsidRDefault="00F614A3" w:rsidP="00C23C25">
      <w:pPr>
        <w:spacing w:after="0"/>
        <w:rPr>
          <w:rStyle w:val="highlight49427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- </w:t>
      </w: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Ephesians 4: 26</w:t>
      </w:r>
      <w:r w:rsidR="00210799"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– 27 </w:t>
      </w:r>
    </w:p>
    <w:p w14:paraId="230DD736" w14:textId="77777777" w:rsidR="00C23C25" w:rsidRDefault="00C23C25" w:rsidP="00C23C25">
      <w:pPr>
        <w:spacing w:after="0"/>
        <w:rPr>
          <w:rFonts w:ascii="Arial" w:hAnsi="Arial" w:cs="Arial"/>
          <w:b/>
          <w:iCs/>
          <w:color w:val="000000" w:themeColor="text1"/>
          <w:sz w:val="21"/>
          <w:szCs w:val="21"/>
        </w:rPr>
      </w:pPr>
    </w:p>
    <w:p w14:paraId="6F7F6DEB" w14:textId="77777777" w:rsidR="00C23C25" w:rsidRDefault="007E5B6C" w:rsidP="00C23C25">
      <w:pPr>
        <w:spacing w:after="0"/>
        <w:rPr>
          <w:rFonts w:ascii="Arial" w:hAnsi="Arial" w:cs="Arial"/>
          <w:b/>
          <w:iCs/>
          <w:color w:val="000000" w:themeColor="text1"/>
          <w:sz w:val="21"/>
          <w:szCs w:val="21"/>
        </w:rPr>
      </w:pPr>
      <w:r w:rsidRPr="000639B6">
        <w:rPr>
          <w:rFonts w:ascii="Arial" w:hAnsi="Arial" w:cs="Arial"/>
          <w:b/>
          <w:iCs/>
          <w:color w:val="000000" w:themeColor="text1"/>
          <w:sz w:val="21"/>
          <w:szCs w:val="21"/>
        </w:rPr>
        <w:t xml:space="preserve">Hebrews 12: 14 (AMP) </w:t>
      </w:r>
    </w:p>
    <w:p w14:paraId="302F3FCD" w14:textId="77777777" w:rsidR="00C23C25" w:rsidRDefault="007E5B6C" w:rsidP="00C23C25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Fonts w:ascii="Arial" w:hAnsi="Arial" w:cs="Arial"/>
          <w:i/>
          <w:iCs/>
          <w:color w:val="000000" w:themeColor="text1"/>
          <w:sz w:val="21"/>
          <w:szCs w:val="21"/>
        </w:rPr>
        <w:t>Continually</w:t>
      </w:r>
      <w:r w:rsidRPr="000639B6">
        <w:rPr>
          <w:rFonts w:ascii="Arial" w:hAnsi="Arial" w:cs="Arial"/>
          <w:color w:val="000000" w:themeColor="text1"/>
          <w:sz w:val="21"/>
          <w:szCs w:val="21"/>
        </w:rPr>
        <w:t> </w:t>
      </w:r>
      <w:r w:rsidRPr="000639B6">
        <w:rPr>
          <w:rFonts w:ascii="Arial" w:hAnsi="Arial" w:cs="Arial"/>
          <w:i/>
          <w:color w:val="000000" w:themeColor="text1"/>
          <w:sz w:val="21"/>
          <w:szCs w:val="21"/>
        </w:rPr>
        <w:t>pursue peace with everyone</w:t>
      </w:r>
      <w:r w:rsidRPr="000639B6">
        <w:rPr>
          <w:rFonts w:ascii="Arial" w:hAnsi="Arial" w:cs="Arial"/>
          <w:color w:val="000000" w:themeColor="text1"/>
          <w:sz w:val="21"/>
          <w:szCs w:val="21"/>
        </w:rPr>
        <w:t xml:space="preserve">, and </w:t>
      </w:r>
      <w:r w:rsidRPr="000639B6">
        <w:rPr>
          <w:rFonts w:ascii="Arial" w:hAnsi="Arial" w:cs="Arial"/>
          <w:b/>
          <w:i/>
          <w:color w:val="000000" w:themeColor="text1"/>
          <w:sz w:val="21"/>
          <w:szCs w:val="21"/>
        </w:rPr>
        <w:t>the Sanctification</w:t>
      </w:r>
      <w:r w:rsidRPr="000639B6">
        <w:rPr>
          <w:rFonts w:ascii="Arial" w:hAnsi="Arial" w:cs="Arial"/>
          <w:color w:val="000000" w:themeColor="text1"/>
          <w:sz w:val="21"/>
          <w:szCs w:val="21"/>
        </w:rPr>
        <w:t xml:space="preserve"> without which                                   </w:t>
      </w:r>
      <w:r w:rsidR="00155051" w:rsidRPr="000639B6">
        <w:rPr>
          <w:rFonts w:ascii="Arial" w:hAnsi="Arial" w:cs="Arial"/>
          <w:color w:val="000000" w:themeColor="text1"/>
          <w:sz w:val="21"/>
          <w:szCs w:val="21"/>
        </w:rPr>
        <w:t xml:space="preserve">                  no one will [</w:t>
      </w:r>
      <w:r w:rsidR="00155051" w:rsidRPr="000639B6">
        <w:rPr>
          <w:rFonts w:ascii="Arial" w:hAnsi="Arial" w:cs="Arial"/>
          <w:i/>
          <w:color w:val="000000" w:themeColor="text1"/>
          <w:sz w:val="21"/>
          <w:szCs w:val="21"/>
        </w:rPr>
        <w:t>E</w:t>
      </w:r>
      <w:r w:rsidRPr="000639B6">
        <w:rPr>
          <w:rFonts w:ascii="Arial" w:hAnsi="Arial" w:cs="Arial"/>
          <w:i/>
          <w:color w:val="000000" w:themeColor="text1"/>
          <w:sz w:val="21"/>
          <w:szCs w:val="21"/>
        </w:rPr>
        <w:t>ver</w:t>
      </w:r>
      <w:r w:rsidRPr="000639B6">
        <w:rPr>
          <w:rFonts w:ascii="Arial" w:hAnsi="Arial" w:cs="Arial"/>
          <w:color w:val="000000" w:themeColor="text1"/>
          <w:sz w:val="21"/>
          <w:szCs w:val="21"/>
        </w:rPr>
        <w:t>] see the LORD</w:t>
      </w:r>
      <w:r w:rsidR="00C23C25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5478835A" w14:textId="1FAF789C" w:rsidR="004A3F95" w:rsidRPr="000639B6" w:rsidRDefault="00E6494A" w:rsidP="00C23C25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F268AD8" w14:textId="77777777" w:rsidR="00C23C25" w:rsidRDefault="004A3F95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639B6">
        <w:rPr>
          <w:rFonts w:ascii="Arial" w:hAnsi="Arial" w:cs="Arial"/>
          <w:b/>
          <w:color w:val="000000" w:themeColor="text1"/>
          <w:sz w:val="21"/>
          <w:szCs w:val="21"/>
        </w:rPr>
        <w:t>Keeping Ourselves in CHRIST’ S</w:t>
      </w:r>
      <w:r w:rsidR="00155051" w:rsidRPr="000639B6">
        <w:rPr>
          <w:rFonts w:ascii="Arial" w:hAnsi="Arial" w:cs="Arial"/>
          <w:b/>
          <w:color w:val="000000" w:themeColor="text1"/>
          <w:sz w:val="21"/>
          <w:szCs w:val="21"/>
        </w:rPr>
        <w:t>anctification, so as</w:t>
      </w:r>
      <w:r w:rsidRPr="000639B6">
        <w:rPr>
          <w:rFonts w:ascii="Arial" w:hAnsi="Arial" w:cs="Arial"/>
          <w:b/>
          <w:color w:val="000000" w:themeColor="text1"/>
          <w:sz w:val="21"/>
          <w:szCs w:val="21"/>
        </w:rPr>
        <w:t xml:space="preserve"> Not Lose the Empowerment of Grace. </w:t>
      </w:r>
      <w:r w:rsidR="001563C5"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Hebrews 12:</w:t>
      </w:r>
      <w:r w:rsidR="00C23C2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15 </w:t>
      </w:r>
    </w:p>
    <w:p w14:paraId="71234F2D" w14:textId="54A941BB" w:rsidR="001563C5" w:rsidRDefault="001563C5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proofErr w:type="gramStart"/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Looking carefully </w:t>
      </w:r>
      <w:r w:rsidRPr="000639B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lest anyone fall short</w:t>
      </w:r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of the Grace of GOD; lest </w:t>
      </w:r>
      <w:r w:rsidRPr="000639B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any root of bitterness</w:t>
      </w:r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springing up cause trouble, and by this </w:t>
      </w: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many become defiled.</w:t>
      </w:r>
      <w:proofErr w:type="gramEnd"/>
    </w:p>
    <w:p w14:paraId="355FF4B6" w14:textId="77777777" w:rsidR="00C23C25" w:rsidRPr="000639B6" w:rsidRDefault="00C23C25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3D3BC11C" w14:textId="77777777" w:rsidR="00C23C25" w:rsidRDefault="004A3F95" w:rsidP="00C23C25">
      <w:pPr>
        <w:pStyle w:val="bible"/>
        <w:shd w:val="clear" w:color="auto" w:fill="FFFAF0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All Forgiven be Sanctified, </w:t>
      </w:r>
      <w:r w:rsidR="00133BBE"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Stay Clean &amp; </w:t>
      </w:r>
      <w:r w:rsidR="00133BBE" w:rsidRPr="000639B6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Purified</w:t>
      </w:r>
      <w:r w:rsidRPr="000639B6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 by the SPIRIT, Holy to </w:t>
      </w:r>
      <w:proofErr w:type="spellStart"/>
      <w:r w:rsidRPr="000639B6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Honor</w:t>
      </w:r>
      <w:proofErr w:type="spellEnd"/>
      <w:r w:rsidRPr="000639B6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 </w:t>
      </w: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GOD, </w:t>
      </w:r>
    </w:p>
    <w:p w14:paraId="45FB995A" w14:textId="386C2497" w:rsidR="001563C5" w:rsidRPr="000639B6" w:rsidRDefault="00133BBE" w:rsidP="00C23C25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Ready for HIS Use.</w:t>
      </w:r>
      <w:proofErr w:type="gramEnd"/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</w:t>
      </w:r>
    </w:p>
    <w:p w14:paraId="2CA78F55" w14:textId="7B14B54C" w:rsidR="00363392" w:rsidRPr="000639B6" w:rsidRDefault="00C23C25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- </w:t>
      </w:r>
      <w:r w:rsidR="00F614A3" w:rsidRPr="000639B6">
        <w:rPr>
          <w:rStyle w:val="highlight52519"/>
          <w:rFonts w:ascii="Arial" w:hAnsi="Arial" w:cs="Arial"/>
          <w:b/>
          <w:color w:val="000000" w:themeColor="text1"/>
          <w:sz w:val="21"/>
          <w:szCs w:val="21"/>
        </w:rPr>
        <w:t xml:space="preserve">Do </w:t>
      </w:r>
      <w:r w:rsidR="00F614A3" w:rsidRPr="000639B6">
        <w:rPr>
          <w:rStyle w:val="highlight52519"/>
          <w:rFonts w:ascii="Arial" w:hAnsi="Arial" w:cs="Arial"/>
          <w:b/>
          <w:i/>
          <w:color w:val="000000" w:themeColor="text1"/>
          <w:sz w:val="21"/>
          <w:szCs w:val="21"/>
        </w:rPr>
        <w:t>not stifle</w:t>
      </w:r>
      <w:r>
        <w:rPr>
          <w:rStyle w:val="highlight52519"/>
          <w:rFonts w:ascii="Arial" w:hAnsi="Arial" w:cs="Arial"/>
          <w:b/>
          <w:color w:val="000000" w:themeColor="text1"/>
          <w:sz w:val="21"/>
          <w:szCs w:val="21"/>
        </w:rPr>
        <w:t xml:space="preserve"> the HOLY SPIRIT</w:t>
      </w:r>
      <w:r w:rsidR="00F614A3" w:rsidRPr="000639B6">
        <w:rPr>
          <w:rStyle w:val="highlight52519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F614A3"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- 1 Thessalonians 5: 19</w:t>
      </w:r>
      <w:r w:rsidR="00077201"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(NLT) </w:t>
      </w:r>
    </w:p>
    <w:p w14:paraId="08756B64" w14:textId="270F206E" w:rsidR="00AB2CC2" w:rsidRPr="000639B6" w:rsidRDefault="00F614A3" w:rsidP="00C23C25">
      <w:pPr>
        <w:spacing w:after="0"/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</w:pPr>
      <w:r w:rsidRPr="000639B6">
        <w:rPr>
          <w:rStyle w:val="highlight49430"/>
          <w:rFonts w:ascii="Arial" w:hAnsi="Arial" w:cs="Arial"/>
          <w:b/>
          <w:color w:val="000000" w:themeColor="text1"/>
          <w:sz w:val="21"/>
          <w:szCs w:val="21"/>
        </w:rPr>
        <w:t>- D</w:t>
      </w:r>
      <w:r w:rsidR="0065204A" w:rsidRPr="000639B6">
        <w:rPr>
          <w:rStyle w:val="highlight49430"/>
          <w:rFonts w:ascii="Arial" w:hAnsi="Arial" w:cs="Arial"/>
          <w:b/>
          <w:color w:val="000000" w:themeColor="text1"/>
          <w:sz w:val="21"/>
          <w:szCs w:val="21"/>
        </w:rPr>
        <w:t xml:space="preserve">o </w:t>
      </w:r>
      <w:r w:rsidR="0065204A" w:rsidRPr="000639B6">
        <w:rPr>
          <w:rStyle w:val="highlight49430"/>
          <w:rFonts w:ascii="Arial" w:hAnsi="Arial" w:cs="Arial"/>
          <w:b/>
          <w:i/>
          <w:color w:val="000000" w:themeColor="text1"/>
          <w:sz w:val="21"/>
          <w:szCs w:val="21"/>
        </w:rPr>
        <w:t>not grieve</w:t>
      </w:r>
      <w:r w:rsidR="0065204A" w:rsidRPr="000639B6">
        <w:rPr>
          <w:rStyle w:val="highlight49430"/>
          <w:rFonts w:ascii="Arial" w:hAnsi="Arial" w:cs="Arial"/>
          <w:b/>
          <w:color w:val="000000" w:themeColor="text1"/>
          <w:sz w:val="21"/>
          <w:szCs w:val="21"/>
        </w:rPr>
        <w:t xml:space="preserve"> the HOLY SPIRIT of GOD</w:t>
      </w:r>
      <w:r w:rsidRPr="000639B6">
        <w:rPr>
          <w:rStyle w:val="highlight49430"/>
          <w:rFonts w:ascii="Arial" w:hAnsi="Arial" w:cs="Arial"/>
          <w:b/>
          <w:color w:val="000000" w:themeColor="text1"/>
          <w:sz w:val="21"/>
          <w:szCs w:val="21"/>
        </w:rPr>
        <w:t xml:space="preserve"> - </w:t>
      </w: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Ephesians 4: 30 </w:t>
      </w:r>
      <w:r w:rsidR="0065204A" w:rsidRPr="000639B6">
        <w:rPr>
          <w:rStyle w:val="highlight4943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5D11FFA" w14:textId="77777777" w:rsidR="00F614A3" w:rsidRPr="000639B6" w:rsidRDefault="00F614A3" w:rsidP="00C23C25">
      <w:pPr>
        <w:spacing w:after="0"/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</w:pPr>
    </w:p>
    <w:p w14:paraId="1996F164" w14:textId="77777777" w:rsidR="00DA5328" w:rsidRPr="000639B6" w:rsidRDefault="00DA5328" w:rsidP="00C23C25">
      <w:pPr>
        <w:spacing w:after="0"/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</w:pPr>
      <w:r w:rsidRPr="000639B6"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  <w:t xml:space="preserve">Spiritual Hunger &amp; Thirst from </w:t>
      </w:r>
      <w:proofErr w:type="gramStart"/>
      <w:r w:rsidRPr="000639B6">
        <w:rPr>
          <w:rStyle w:val="highlight49432"/>
          <w:rFonts w:ascii="Arial" w:hAnsi="Arial" w:cs="Arial"/>
          <w:b/>
          <w:i/>
          <w:color w:val="000000" w:themeColor="text1"/>
          <w:sz w:val="21"/>
          <w:szCs w:val="21"/>
        </w:rPr>
        <w:t>Within</w:t>
      </w:r>
      <w:proofErr w:type="gramEnd"/>
      <w:r w:rsidRPr="000639B6">
        <w:rPr>
          <w:rStyle w:val="highlight49432"/>
          <w:rFonts w:ascii="Arial" w:hAnsi="Arial" w:cs="Arial"/>
          <w:b/>
          <w:i/>
          <w:color w:val="000000" w:themeColor="text1"/>
          <w:sz w:val="21"/>
          <w:szCs w:val="21"/>
        </w:rPr>
        <w:t xml:space="preserve"> </w:t>
      </w:r>
      <w:r w:rsidRPr="000639B6"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  <w:t xml:space="preserve">us as HIS </w:t>
      </w:r>
      <w:r w:rsidRPr="000639B6">
        <w:rPr>
          <w:rStyle w:val="highlight49432"/>
          <w:rFonts w:ascii="Arial" w:hAnsi="Arial" w:cs="Arial"/>
          <w:b/>
          <w:i/>
          <w:color w:val="000000" w:themeColor="text1"/>
          <w:sz w:val="21"/>
          <w:szCs w:val="21"/>
        </w:rPr>
        <w:t>Spiritual Sacrifice</w:t>
      </w:r>
      <w:r w:rsidRPr="000639B6"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  <w:t xml:space="preserve"> will </w:t>
      </w:r>
      <w:r w:rsidRPr="000639B6">
        <w:rPr>
          <w:rStyle w:val="highlight49432"/>
          <w:rFonts w:ascii="Arial" w:hAnsi="Arial" w:cs="Arial"/>
          <w:b/>
          <w:i/>
          <w:color w:val="000000" w:themeColor="text1"/>
          <w:sz w:val="21"/>
          <w:szCs w:val="21"/>
        </w:rPr>
        <w:t>Create Desire of Purity</w:t>
      </w:r>
      <w:r w:rsidRPr="000639B6"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35B2E2D1" w14:textId="77777777" w:rsidR="00F614A3" w:rsidRPr="000639B6" w:rsidRDefault="004A3F95" w:rsidP="00C23C25">
      <w:pPr>
        <w:spacing w:after="0"/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</w:pPr>
      <w:r w:rsidRPr="000639B6"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  <w:t>Matthew 5:</w:t>
      </w:r>
      <w:r w:rsidR="00DA5328" w:rsidRPr="000639B6"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  <w:t xml:space="preserve"> 6, 8</w:t>
      </w:r>
    </w:p>
    <w:p w14:paraId="0321DF6F" w14:textId="01C3297F" w:rsidR="00F614A3" w:rsidRPr="000639B6" w:rsidRDefault="00F614A3" w:rsidP="00C23C25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0639B6"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  <w:t>~ “</w:t>
      </w:r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Blessed</w:t>
      </w:r>
      <w:r w:rsidRPr="000639B6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0639B6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are</w:t>
      </w:r>
      <w:r w:rsidRPr="000639B6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0639B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those who hunger and thirst for righteousness</w:t>
      </w:r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, for they shall be filled.”</w:t>
      </w:r>
      <w:r w:rsidRPr="000639B6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58558CD" w14:textId="72C4A1D1" w:rsidR="00F614A3" w:rsidRPr="000639B6" w:rsidRDefault="00F614A3" w:rsidP="00C23C25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0639B6">
        <w:rPr>
          <w:rFonts w:ascii="Arial" w:hAnsi="Arial" w:cs="Arial"/>
          <w:b/>
          <w:color w:val="000000" w:themeColor="text1"/>
          <w:sz w:val="21"/>
          <w:szCs w:val="21"/>
        </w:rPr>
        <w:t>~ “</w:t>
      </w:r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Blessed</w:t>
      </w:r>
      <w:r w:rsidRPr="000639B6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0639B6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are</w:t>
      </w:r>
      <w:r w:rsidRPr="000639B6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0639B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the pure in heart</w:t>
      </w:r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, for they shall see GOD.”</w:t>
      </w:r>
    </w:p>
    <w:p w14:paraId="3AF8CCAF" w14:textId="77777777" w:rsidR="00F614A3" w:rsidRPr="000639B6" w:rsidRDefault="00F614A3" w:rsidP="00C23C25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879131D" w14:textId="77777777" w:rsidR="00C23C25" w:rsidRDefault="000728E7" w:rsidP="00C23C25">
      <w:pPr>
        <w:spacing w:after="0"/>
        <w:rPr>
          <w:rStyle w:val="highlight19421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lastRenderedPageBreak/>
        <w:t>Human’s Spiritual Thirst for GOD &amp; HIS Righteousness is A Desire from Within Spirit &amp; Soul.                                 Psalms 42: 1 – 3 (AMP)</w:t>
      </w:r>
      <w:r w:rsidRPr="000639B6">
        <w:rPr>
          <w:rStyle w:val="highlight19421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043A2059" w14:textId="77777777" w:rsidR="00C23C25" w:rsidRDefault="000728E7" w:rsidP="00C23C25">
      <w:pPr>
        <w:spacing w:after="0"/>
        <w:rPr>
          <w:rStyle w:val="highlight19421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highlight19421"/>
          <w:rFonts w:ascii="Arial" w:hAnsi="Arial" w:cs="Arial"/>
          <w:color w:val="000000" w:themeColor="text1"/>
          <w:sz w:val="21"/>
          <w:szCs w:val="21"/>
        </w:rPr>
        <w:t>As the deer pants [</w:t>
      </w:r>
      <w:r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longingly</w:t>
      </w:r>
      <w:r w:rsidRPr="000639B6">
        <w:rPr>
          <w:rStyle w:val="highlight19421"/>
          <w:rFonts w:ascii="Arial" w:hAnsi="Arial" w:cs="Arial"/>
          <w:color w:val="000000" w:themeColor="text1"/>
          <w:sz w:val="21"/>
          <w:szCs w:val="21"/>
        </w:rPr>
        <w:t xml:space="preserve">] for the water brooks, so </w:t>
      </w:r>
      <w:r w:rsidRPr="000639B6">
        <w:rPr>
          <w:rStyle w:val="highlight19421"/>
          <w:rFonts w:ascii="Arial" w:hAnsi="Arial" w:cs="Arial"/>
          <w:i/>
          <w:color w:val="000000" w:themeColor="text1"/>
          <w:sz w:val="21"/>
          <w:szCs w:val="21"/>
        </w:rPr>
        <w:t>my soul pants</w:t>
      </w:r>
      <w:r w:rsidRPr="000639B6">
        <w:rPr>
          <w:rStyle w:val="highlight19421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longingly</w:t>
      </w:r>
      <w:r w:rsidRPr="000639B6">
        <w:rPr>
          <w:rStyle w:val="highlight19421"/>
          <w:rFonts w:ascii="Arial" w:hAnsi="Arial" w:cs="Arial"/>
          <w:color w:val="000000" w:themeColor="text1"/>
          <w:sz w:val="21"/>
          <w:szCs w:val="21"/>
        </w:rPr>
        <w:t>] for YOU</w:t>
      </w:r>
      <w:r w:rsidR="00C23C25">
        <w:rPr>
          <w:rStyle w:val="highlight19421"/>
          <w:rFonts w:ascii="Arial" w:hAnsi="Arial" w:cs="Arial"/>
          <w:color w:val="000000" w:themeColor="text1"/>
          <w:sz w:val="21"/>
          <w:szCs w:val="21"/>
        </w:rPr>
        <w:t xml:space="preserve">, O GOD. </w:t>
      </w:r>
    </w:p>
    <w:p w14:paraId="4092F515" w14:textId="77777777" w:rsidR="00C23C25" w:rsidRDefault="00D452DA" w:rsidP="00C23C25">
      <w:pPr>
        <w:spacing w:after="0"/>
        <w:rPr>
          <w:rStyle w:val="highlight19422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highlight19422"/>
          <w:rFonts w:ascii="Arial" w:hAnsi="Arial" w:cs="Arial"/>
          <w:color w:val="000000" w:themeColor="text1"/>
          <w:sz w:val="21"/>
          <w:szCs w:val="21"/>
        </w:rPr>
        <w:t xml:space="preserve">My soul (my life, my </w:t>
      </w:r>
      <w:r w:rsidRPr="000639B6">
        <w:rPr>
          <w:rStyle w:val="highlight19422"/>
          <w:rFonts w:ascii="Arial" w:hAnsi="Arial" w:cs="Arial"/>
          <w:i/>
          <w:color w:val="000000" w:themeColor="text1"/>
          <w:sz w:val="21"/>
          <w:szCs w:val="21"/>
        </w:rPr>
        <w:t>Inner S</w:t>
      </w:r>
      <w:r w:rsidR="000728E7" w:rsidRPr="000639B6">
        <w:rPr>
          <w:rStyle w:val="highlight19422"/>
          <w:rFonts w:ascii="Arial" w:hAnsi="Arial" w:cs="Arial"/>
          <w:i/>
          <w:color w:val="000000" w:themeColor="text1"/>
          <w:sz w:val="21"/>
          <w:szCs w:val="21"/>
        </w:rPr>
        <w:t>elf</w:t>
      </w:r>
      <w:r w:rsidR="000728E7" w:rsidRPr="000639B6">
        <w:rPr>
          <w:rStyle w:val="highlight19422"/>
          <w:rFonts w:ascii="Arial" w:hAnsi="Arial" w:cs="Arial"/>
          <w:color w:val="000000" w:themeColor="text1"/>
          <w:sz w:val="21"/>
          <w:szCs w:val="21"/>
        </w:rPr>
        <w:t xml:space="preserve">) </w:t>
      </w:r>
      <w:r w:rsidR="000728E7" w:rsidRPr="000639B6">
        <w:rPr>
          <w:rStyle w:val="highlight19422"/>
          <w:rFonts w:ascii="Arial" w:hAnsi="Arial" w:cs="Arial"/>
          <w:i/>
          <w:color w:val="000000" w:themeColor="text1"/>
          <w:sz w:val="21"/>
          <w:szCs w:val="21"/>
        </w:rPr>
        <w:t>thirsts for</w:t>
      </w:r>
      <w:r w:rsidR="000728E7" w:rsidRPr="000639B6">
        <w:rPr>
          <w:rStyle w:val="highlight19422"/>
          <w:rFonts w:ascii="Arial" w:hAnsi="Arial" w:cs="Arial"/>
          <w:color w:val="000000" w:themeColor="text1"/>
          <w:sz w:val="21"/>
          <w:szCs w:val="21"/>
        </w:rPr>
        <w:t xml:space="preserve"> GOD, for the Living GOD</w:t>
      </w:r>
      <w:r w:rsidR="00C23C25">
        <w:rPr>
          <w:rStyle w:val="highlight19422"/>
          <w:rFonts w:ascii="Arial" w:hAnsi="Arial" w:cs="Arial"/>
          <w:color w:val="000000" w:themeColor="text1"/>
          <w:sz w:val="21"/>
          <w:szCs w:val="21"/>
        </w:rPr>
        <w:t xml:space="preserve">.  </w:t>
      </w:r>
    </w:p>
    <w:p w14:paraId="4A570C6F" w14:textId="77777777" w:rsidR="00C23C25" w:rsidRDefault="00C23C25" w:rsidP="00C23C25">
      <w:pPr>
        <w:spacing w:after="0"/>
        <w:rPr>
          <w:rStyle w:val="highlight19423"/>
          <w:rFonts w:ascii="Arial" w:hAnsi="Arial" w:cs="Arial"/>
          <w:color w:val="000000" w:themeColor="text1"/>
          <w:sz w:val="21"/>
          <w:szCs w:val="21"/>
        </w:rPr>
      </w:pPr>
      <w:r>
        <w:rPr>
          <w:rStyle w:val="highlight19422"/>
          <w:rFonts w:ascii="Arial" w:hAnsi="Arial" w:cs="Arial"/>
          <w:color w:val="000000" w:themeColor="text1"/>
          <w:sz w:val="21"/>
          <w:szCs w:val="21"/>
        </w:rPr>
        <w:t xml:space="preserve">When will I come and see </w:t>
      </w:r>
      <w:r w:rsidR="000728E7" w:rsidRPr="000639B6">
        <w:rPr>
          <w:rStyle w:val="highlight19422"/>
          <w:rFonts w:ascii="Arial" w:hAnsi="Arial" w:cs="Arial"/>
          <w:color w:val="000000" w:themeColor="text1"/>
          <w:sz w:val="21"/>
          <w:szCs w:val="21"/>
        </w:rPr>
        <w:t xml:space="preserve">the Face of </w:t>
      </w:r>
      <w:proofErr w:type="gramStart"/>
      <w:r w:rsidR="000728E7" w:rsidRPr="000639B6">
        <w:rPr>
          <w:rStyle w:val="highlight19422"/>
          <w:rFonts w:ascii="Arial" w:hAnsi="Arial" w:cs="Arial"/>
          <w:color w:val="000000" w:themeColor="text1"/>
          <w:sz w:val="21"/>
          <w:szCs w:val="21"/>
        </w:rPr>
        <w:t>GOD ?</w:t>
      </w:r>
      <w:proofErr w:type="gramEnd"/>
      <w:r w:rsidR="000728E7" w:rsidRPr="000639B6">
        <w:rPr>
          <w:rStyle w:val="highlight19422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0728E7" w:rsidRPr="000639B6">
        <w:rPr>
          <w:rStyle w:val="highlight19423"/>
          <w:rFonts w:ascii="Arial" w:hAnsi="Arial" w:cs="Arial"/>
          <w:color w:val="000000" w:themeColor="text1"/>
          <w:sz w:val="21"/>
          <w:szCs w:val="21"/>
        </w:rPr>
        <w:t xml:space="preserve">My tears have been my food day and night, while </w:t>
      </w:r>
    </w:p>
    <w:p w14:paraId="4ACD43A1" w14:textId="0884D372" w:rsidR="000728E7" w:rsidRPr="000639B6" w:rsidRDefault="000728E7" w:rsidP="00C23C25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639B6">
        <w:rPr>
          <w:rStyle w:val="highlight19423"/>
          <w:rFonts w:ascii="Arial" w:hAnsi="Arial" w:cs="Arial"/>
          <w:color w:val="000000" w:themeColor="text1"/>
          <w:sz w:val="21"/>
          <w:szCs w:val="21"/>
        </w:rPr>
        <w:t>they</w:t>
      </w:r>
      <w:proofErr w:type="gramEnd"/>
      <w:r w:rsidRPr="000639B6">
        <w:rPr>
          <w:rStyle w:val="highlight19423"/>
          <w:rFonts w:ascii="Arial" w:hAnsi="Arial" w:cs="Arial"/>
          <w:color w:val="000000" w:themeColor="text1"/>
          <w:sz w:val="21"/>
          <w:szCs w:val="21"/>
        </w:rPr>
        <w:t xml:space="preserve"> say to me all day long, "Where is your GOD ?"</w:t>
      </w:r>
    </w:p>
    <w:p w14:paraId="6AB07D13" w14:textId="77777777" w:rsidR="00C23C25" w:rsidRDefault="00C23C25" w:rsidP="00C23C25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656B28C9" w14:textId="45545707" w:rsidR="00561A0F" w:rsidRPr="000639B6" w:rsidRDefault="00561A0F" w:rsidP="00C23C25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Spiritual Righteousness by the SPIRIT is to be </w:t>
      </w:r>
      <w:r w:rsidRPr="000639B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Right with</w:t>
      </w:r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GOD be Pleasing as </w:t>
      </w:r>
      <w:r w:rsidRPr="000639B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 xml:space="preserve">Living Sacrifice  </w:t>
      </w:r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~ Not Back to the Flesh Desire, to </w:t>
      </w:r>
      <w:r w:rsidR="00384BD7"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be </w:t>
      </w:r>
      <w:r w:rsidRPr="000639B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Self Righteousness</w:t>
      </w:r>
      <w:r w:rsidR="00384BD7"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- to Self Way, Old Way by </w:t>
      </w:r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the Law.</w:t>
      </w:r>
    </w:p>
    <w:p w14:paraId="0FBB38BE" w14:textId="77777777" w:rsidR="00C23C25" w:rsidRDefault="00C23C25" w:rsidP="00C23C25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63D00FA6" w14:textId="77777777" w:rsidR="009A3601" w:rsidRPr="000639B6" w:rsidRDefault="009A3601" w:rsidP="00C23C25">
      <w:pPr>
        <w:spacing w:after="0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JESUS’ Truth is the </w:t>
      </w:r>
      <w:r w:rsidRPr="000639B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 xml:space="preserve">Spiritual </w:t>
      </w:r>
      <w:r w:rsidR="00561A0F" w:rsidRPr="000639B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Standard</w:t>
      </w:r>
      <w:r w:rsidR="00561A0F"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of Emp</w:t>
      </w:r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owerment by HIS </w:t>
      </w:r>
      <w:r w:rsidRPr="000639B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Grace</w:t>
      </w:r>
      <w:r w:rsidR="00DA5328" w:rsidRPr="000639B6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0639B6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to Attain by</w:t>
      </w:r>
      <w:r w:rsidRPr="000639B6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the SPIRIT.</w:t>
      </w:r>
    </w:p>
    <w:p w14:paraId="706CAEBD" w14:textId="77777777" w:rsidR="00C23C25" w:rsidRDefault="009A3601" w:rsidP="00C23C25">
      <w:pPr>
        <w:spacing w:after="0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0639B6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Romans 8: 2 – 3 (AMP) </w:t>
      </w:r>
    </w:p>
    <w:p w14:paraId="758CB303" w14:textId="77777777" w:rsidR="00C23C25" w:rsidRDefault="009A3601" w:rsidP="00C23C25">
      <w:pPr>
        <w:spacing w:after="0"/>
        <w:rPr>
          <w:rStyle w:val="highlight4582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highlight4582"/>
          <w:rFonts w:ascii="Arial" w:hAnsi="Arial" w:cs="Arial"/>
          <w:color w:val="000000" w:themeColor="text1"/>
          <w:sz w:val="21"/>
          <w:szCs w:val="21"/>
        </w:rPr>
        <w:t>For the Law of the SPIRIT of Life [</w:t>
      </w:r>
      <w:r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which is</w:t>
      </w:r>
      <w:r w:rsidRPr="000639B6">
        <w:rPr>
          <w:rStyle w:val="highlight4582"/>
          <w:rFonts w:ascii="Arial" w:hAnsi="Arial" w:cs="Arial"/>
          <w:color w:val="000000" w:themeColor="text1"/>
          <w:sz w:val="21"/>
          <w:szCs w:val="21"/>
        </w:rPr>
        <w:t>] in CHRIST JESUS [</w:t>
      </w:r>
      <w:r w:rsidR="00501007" w:rsidRPr="000639B6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>the L</w:t>
      </w:r>
      <w:r w:rsidRPr="000639B6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>aw of</w:t>
      </w:r>
      <w:r w:rsidR="001044CF" w:rsidRPr="000639B6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 xml:space="preserve"> our New B</w:t>
      </w:r>
      <w:r w:rsidRPr="000639B6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eing</w:t>
      </w:r>
      <w:r w:rsidRPr="000639B6">
        <w:rPr>
          <w:rStyle w:val="highlight4582"/>
          <w:rFonts w:ascii="Arial" w:hAnsi="Arial" w:cs="Arial"/>
          <w:color w:val="000000" w:themeColor="text1"/>
          <w:sz w:val="21"/>
          <w:szCs w:val="21"/>
        </w:rPr>
        <w:t xml:space="preserve">] has </w:t>
      </w:r>
    </w:p>
    <w:p w14:paraId="232B8958" w14:textId="77777777" w:rsidR="00C23C25" w:rsidRDefault="009A3601" w:rsidP="00C23C25">
      <w:pPr>
        <w:spacing w:after="0"/>
        <w:rPr>
          <w:rStyle w:val="highlight458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639B6">
        <w:rPr>
          <w:rStyle w:val="highlight4582"/>
          <w:rFonts w:ascii="Arial" w:hAnsi="Arial" w:cs="Arial"/>
          <w:i/>
          <w:color w:val="000000" w:themeColor="text1"/>
          <w:sz w:val="21"/>
          <w:szCs w:val="21"/>
        </w:rPr>
        <w:t>set  you</w:t>
      </w:r>
      <w:proofErr w:type="gramEnd"/>
      <w:r w:rsidRPr="000639B6">
        <w:rPr>
          <w:rStyle w:val="highlight4582"/>
          <w:rFonts w:ascii="Arial" w:hAnsi="Arial" w:cs="Arial"/>
          <w:i/>
          <w:color w:val="000000" w:themeColor="text1"/>
          <w:sz w:val="21"/>
          <w:szCs w:val="21"/>
        </w:rPr>
        <w:t xml:space="preserve"> free from the law of sin and of death.</w:t>
      </w:r>
      <w:r w:rsidRPr="000639B6">
        <w:rPr>
          <w:rStyle w:val="highlight4582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0639B6">
        <w:rPr>
          <w:rStyle w:val="highlight4583"/>
          <w:rFonts w:ascii="Arial" w:hAnsi="Arial" w:cs="Arial"/>
          <w:color w:val="000000" w:themeColor="text1"/>
          <w:sz w:val="21"/>
          <w:szCs w:val="21"/>
        </w:rPr>
        <w:t>For what the Law could not do [</w:t>
      </w:r>
      <w:r w:rsidR="00501007"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that is, </w:t>
      </w:r>
      <w:r w:rsidR="00501007" w:rsidRPr="000639B6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O</w:t>
      </w:r>
      <w:r w:rsidRPr="000639B6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vercome sin</w:t>
      </w:r>
      <w:r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501007"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and </w:t>
      </w:r>
      <w:r w:rsidR="00501007" w:rsidRPr="000639B6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R</w:t>
      </w:r>
      <w:r w:rsidRPr="000639B6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emove its penalty</w:t>
      </w:r>
      <w:r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, its</w:t>
      </w:r>
      <w:r w:rsidRPr="000639B6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 xml:space="preserve"> power</w:t>
      </w:r>
      <w:r w:rsidRPr="000639B6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] </w:t>
      </w:r>
      <w:r w:rsidRPr="000639B6">
        <w:rPr>
          <w:rStyle w:val="highlight4583"/>
          <w:rFonts w:ascii="Arial" w:hAnsi="Arial" w:cs="Arial"/>
          <w:i/>
          <w:color w:val="000000" w:themeColor="text1"/>
          <w:sz w:val="21"/>
          <w:szCs w:val="21"/>
        </w:rPr>
        <w:t>being weakened by the flesh</w:t>
      </w:r>
      <w:r w:rsidRPr="000639B6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[</w:t>
      </w:r>
      <w:r w:rsidRPr="000639B6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 xml:space="preserve">man's nature without </w:t>
      </w:r>
      <w:r w:rsidRPr="000639B6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>the HOLY</w:t>
      </w:r>
      <w:r w:rsidRPr="000639B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  <w:r w:rsidRPr="000639B6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>SPIRIT</w:t>
      </w:r>
      <w:r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],</w:t>
      </w:r>
      <w:r w:rsidRPr="000639B6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GOD did: HE sent HIS Own SON in th</w:t>
      </w:r>
      <w:r w:rsidR="001044CF" w:rsidRPr="000639B6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e likeness of sinful man as </w:t>
      </w:r>
      <w:r w:rsidR="001044CF" w:rsidRPr="000639B6">
        <w:rPr>
          <w:rStyle w:val="highlight4583"/>
          <w:rFonts w:ascii="Arial" w:hAnsi="Arial" w:cs="Arial"/>
          <w:b/>
          <w:i/>
          <w:color w:val="000000" w:themeColor="text1"/>
          <w:sz w:val="21"/>
          <w:szCs w:val="21"/>
        </w:rPr>
        <w:t>A</w:t>
      </w:r>
      <w:r w:rsidRPr="000639B6">
        <w:rPr>
          <w:rStyle w:val="highlight4583"/>
          <w:rFonts w:ascii="Arial" w:hAnsi="Arial" w:cs="Arial"/>
          <w:b/>
          <w:i/>
          <w:color w:val="000000" w:themeColor="text1"/>
          <w:sz w:val="21"/>
          <w:szCs w:val="21"/>
        </w:rPr>
        <w:t>n Offering</w:t>
      </w:r>
      <w:r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for sin.</w:t>
      </w:r>
      <w:r w:rsidRPr="000639B6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01007" w:rsidRPr="000639B6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639B6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15F2D48F" w14:textId="5840C2BE" w:rsidR="00501007" w:rsidRPr="000639B6" w:rsidRDefault="009A3601" w:rsidP="00C23C25">
      <w:pPr>
        <w:spacing w:after="0"/>
        <w:rPr>
          <w:rStyle w:val="highlight4583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HE </w:t>
      </w:r>
      <w:r w:rsidRPr="000639B6">
        <w:rPr>
          <w:rStyle w:val="highlight4583"/>
          <w:rFonts w:ascii="Arial" w:hAnsi="Arial" w:cs="Arial"/>
          <w:i/>
          <w:color w:val="000000" w:themeColor="text1"/>
          <w:sz w:val="21"/>
          <w:szCs w:val="21"/>
        </w:rPr>
        <w:t>condemned sin in the flesh</w:t>
      </w:r>
      <w:r w:rsidRPr="000639B6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1044CF" w:rsidRPr="000639B6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Subdued it</w:t>
      </w:r>
      <w:r w:rsidR="001044CF"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and </w:t>
      </w:r>
      <w:proofErr w:type="gramStart"/>
      <w:r w:rsidR="001044CF" w:rsidRPr="000639B6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O</w:t>
      </w:r>
      <w:r w:rsidRPr="000639B6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vercame</w:t>
      </w:r>
      <w:proofErr w:type="gramEnd"/>
      <w:r w:rsidRPr="000639B6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 xml:space="preserve"> it</w:t>
      </w:r>
      <w:r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in the </w:t>
      </w:r>
      <w:r w:rsidRPr="000639B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Person of HIS Own SON</w:t>
      </w:r>
      <w:r w:rsidRPr="000639B6">
        <w:rPr>
          <w:rStyle w:val="highlight4583"/>
          <w:rFonts w:ascii="Arial" w:hAnsi="Arial" w:cs="Arial"/>
          <w:color w:val="000000" w:themeColor="text1"/>
          <w:sz w:val="21"/>
          <w:szCs w:val="21"/>
        </w:rPr>
        <w:t>].</w:t>
      </w:r>
      <w:r w:rsidR="00501007" w:rsidRPr="000639B6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77BE1B1" w14:textId="77777777" w:rsidR="00C23C25" w:rsidRDefault="00C23C25" w:rsidP="00C23C25">
      <w:pPr>
        <w:spacing w:after="0"/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</w:pPr>
    </w:p>
    <w:p w14:paraId="10DDE232" w14:textId="77777777" w:rsidR="00C23C25" w:rsidRDefault="00384BD7" w:rsidP="00C23C25">
      <w:pPr>
        <w:spacing w:after="0"/>
        <w:rPr>
          <w:rStyle w:val="highlight45715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Know </w:t>
      </w:r>
      <w:r w:rsidR="00AC51CA"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that </w:t>
      </w:r>
      <w:r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our Old Self Nature is Carnal &amp; Evil, </w:t>
      </w:r>
      <w:r w:rsidR="00AC51CA"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Sold to Sin, </w:t>
      </w:r>
      <w:proofErr w:type="gramStart"/>
      <w:r w:rsidR="00AC51CA"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Warring</w:t>
      </w:r>
      <w:proofErr w:type="gramEnd"/>
      <w:r w:rsidR="00AC51CA"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in our Mind vs the Law. </w:t>
      </w:r>
      <w:r w:rsidR="00501007"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Romans 7: 14 – 15 (NLT)</w:t>
      </w:r>
      <w:r w:rsidR="004122F0"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, 14 (NKJ)</w:t>
      </w:r>
      <w:r w:rsidR="00501007"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  </w:t>
      </w:r>
      <w:proofErr w:type="gramStart"/>
      <w:r w:rsidR="00501007" w:rsidRPr="000639B6">
        <w:rPr>
          <w:rStyle w:val="highlight45714"/>
          <w:rFonts w:ascii="Arial" w:hAnsi="Arial" w:cs="Arial"/>
          <w:color w:val="000000" w:themeColor="text1"/>
          <w:sz w:val="21"/>
          <w:szCs w:val="21"/>
        </w:rPr>
        <w:t>So</w:t>
      </w:r>
      <w:proofErr w:type="gramEnd"/>
      <w:r w:rsidR="00501007" w:rsidRPr="000639B6">
        <w:rPr>
          <w:rStyle w:val="highlight45714"/>
          <w:rFonts w:ascii="Arial" w:hAnsi="Arial" w:cs="Arial"/>
          <w:color w:val="000000" w:themeColor="text1"/>
          <w:sz w:val="21"/>
          <w:szCs w:val="21"/>
        </w:rPr>
        <w:t xml:space="preserve"> the trouble is not with the law, for it</w:t>
      </w:r>
      <w:r w:rsidR="00501007" w:rsidRPr="000639B6">
        <w:rPr>
          <w:rStyle w:val="highlight45714"/>
          <w:rFonts w:ascii="Arial" w:hAnsi="Arial" w:cs="Arial"/>
          <w:i/>
          <w:color w:val="000000" w:themeColor="text1"/>
          <w:sz w:val="21"/>
          <w:szCs w:val="21"/>
        </w:rPr>
        <w:t xml:space="preserve"> is spiritual and good</w:t>
      </w:r>
      <w:r w:rsidR="00501007" w:rsidRPr="000639B6">
        <w:rPr>
          <w:rStyle w:val="highlight45714"/>
          <w:rFonts w:ascii="Arial" w:hAnsi="Arial" w:cs="Arial"/>
          <w:color w:val="000000" w:themeColor="text1"/>
          <w:sz w:val="21"/>
          <w:szCs w:val="21"/>
        </w:rPr>
        <w:t xml:space="preserve">.  The trouble is with me, for I am all too human, </w:t>
      </w:r>
      <w:r w:rsidR="00501007" w:rsidRPr="000639B6">
        <w:rPr>
          <w:rStyle w:val="highlight45714"/>
          <w:rFonts w:ascii="Arial" w:hAnsi="Arial" w:cs="Arial"/>
          <w:i/>
          <w:color w:val="000000" w:themeColor="text1"/>
          <w:sz w:val="21"/>
          <w:szCs w:val="21"/>
        </w:rPr>
        <w:t>a slave to sin</w:t>
      </w:r>
      <w:r w:rsidR="00501007" w:rsidRPr="000639B6">
        <w:rPr>
          <w:rStyle w:val="highlight45714"/>
          <w:rFonts w:ascii="Arial" w:hAnsi="Arial" w:cs="Arial"/>
          <w:color w:val="000000" w:themeColor="text1"/>
          <w:sz w:val="21"/>
          <w:szCs w:val="21"/>
        </w:rPr>
        <w:t>.</w:t>
      </w:r>
      <w:r w:rsidR="00501007" w:rsidRPr="000639B6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501007" w:rsidRPr="000639B6">
        <w:rPr>
          <w:rStyle w:val="highlight45715"/>
          <w:rFonts w:ascii="Arial" w:hAnsi="Arial" w:cs="Arial"/>
          <w:color w:val="000000" w:themeColor="text1"/>
          <w:sz w:val="21"/>
          <w:szCs w:val="21"/>
        </w:rPr>
        <w:t xml:space="preserve">I don’t really understand myself, for I want to do what is right, but </w:t>
      </w:r>
      <w:r w:rsidR="00501007" w:rsidRPr="000639B6">
        <w:rPr>
          <w:rStyle w:val="highlight45715"/>
          <w:rFonts w:ascii="Arial" w:hAnsi="Arial" w:cs="Arial"/>
          <w:i/>
          <w:color w:val="000000" w:themeColor="text1"/>
          <w:sz w:val="21"/>
          <w:szCs w:val="21"/>
        </w:rPr>
        <w:t>I don’t do it</w:t>
      </w:r>
      <w:r w:rsidR="00501007" w:rsidRPr="000639B6">
        <w:rPr>
          <w:rStyle w:val="highlight45715"/>
          <w:rFonts w:ascii="Arial" w:hAnsi="Arial" w:cs="Arial"/>
          <w:color w:val="000000" w:themeColor="text1"/>
          <w:sz w:val="21"/>
          <w:szCs w:val="21"/>
        </w:rPr>
        <w:t xml:space="preserve">. Instead, </w:t>
      </w:r>
      <w:r w:rsidR="00501007" w:rsidRPr="000639B6">
        <w:rPr>
          <w:rStyle w:val="highlight45715"/>
          <w:rFonts w:ascii="Arial" w:hAnsi="Arial" w:cs="Arial"/>
          <w:i/>
          <w:color w:val="000000" w:themeColor="text1"/>
          <w:sz w:val="21"/>
          <w:szCs w:val="21"/>
        </w:rPr>
        <w:t>I do what I hate</w:t>
      </w:r>
      <w:r w:rsidR="00501007" w:rsidRPr="000639B6">
        <w:rPr>
          <w:rStyle w:val="highlight45715"/>
          <w:rFonts w:ascii="Arial" w:hAnsi="Arial" w:cs="Arial"/>
          <w:color w:val="000000" w:themeColor="text1"/>
          <w:sz w:val="21"/>
          <w:szCs w:val="21"/>
        </w:rPr>
        <w:t>.</w:t>
      </w:r>
      <w:r w:rsidR="00C23C25">
        <w:rPr>
          <w:rStyle w:val="highlight45715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75F4E93" w14:textId="2B3B40C7" w:rsidR="004122F0" w:rsidRPr="000639B6" w:rsidRDefault="004122F0" w:rsidP="00C23C25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For we know that </w:t>
      </w:r>
      <w:r w:rsidRPr="000639B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the law is spiritual</w:t>
      </w:r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, but I am carnal, </w:t>
      </w:r>
      <w:r w:rsidRPr="000639B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sold under sin</w:t>
      </w:r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.</w:t>
      </w:r>
    </w:p>
    <w:p w14:paraId="1B30D701" w14:textId="77777777" w:rsidR="00C23C25" w:rsidRDefault="00C23C25" w:rsidP="00C23C25">
      <w:pPr>
        <w:spacing w:after="0"/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</w:pPr>
    </w:p>
    <w:p w14:paraId="44440C02" w14:textId="77777777" w:rsidR="00C23C25" w:rsidRDefault="00AC51CA" w:rsidP="00C23C25">
      <w:pPr>
        <w:spacing w:after="0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The Human Struggle Warring vs Will &amp; the Mind is the Law of Sin &amp; Death Operating Within.                                                                                                                            </w:t>
      </w:r>
      <w:r w:rsidR="004122F0"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Romans 7: 18 – 20 (NKJ), 20 – 25 (NLT)                                                                                                                                  </w:t>
      </w:r>
      <w:r w:rsidR="004122F0" w:rsidRPr="000639B6">
        <w:rPr>
          <w:rStyle w:val="highlight45718"/>
          <w:rFonts w:ascii="Arial" w:hAnsi="Arial" w:cs="Arial"/>
          <w:color w:val="000000" w:themeColor="text1"/>
          <w:sz w:val="21"/>
          <w:szCs w:val="21"/>
        </w:rPr>
        <w:t>For I know that in me (that is, in my f</w:t>
      </w:r>
      <w:r w:rsidR="00384BD7" w:rsidRPr="000639B6">
        <w:rPr>
          <w:rStyle w:val="highlight45718"/>
          <w:rFonts w:ascii="Arial" w:hAnsi="Arial" w:cs="Arial"/>
          <w:color w:val="000000" w:themeColor="text1"/>
          <w:sz w:val="21"/>
          <w:szCs w:val="21"/>
        </w:rPr>
        <w:t xml:space="preserve">lesh) nothing good dwells; for </w:t>
      </w:r>
      <w:r w:rsidR="00384BD7" w:rsidRPr="000639B6">
        <w:rPr>
          <w:rStyle w:val="highlight45718"/>
          <w:rFonts w:ascii="Arial" w:hAnsi="Arial" w:cs="Arial"/>
          <w:i/>
          <w:color w:val="000000" w:themeColor="text1"/>
          <w:sz w:val="21"/>
          <w:szCs w:val="21"/>
        </w:rPr>
        <w:t>To W</w:t>
      </w:r>
      <w:r w:rsidR="004122F0" w:rsidRPr="000639B6">
        <w:rPr>
          <w:rStyle w:val="highlight45718"/>
          <w:rFonts w:ascii="Arial" w:hAnsi="Arial" w:cs="Arial"/>
          <w:i/>
          <w:color w:val="000000" w:themeColor="text1"/>
          <w:sz w:val="21"/>
          <w:szCs w:val="21"/>
        </w:rPr>
        <w:t>ill</w:t>
      </w:r>
      <w:r w:rsidR="004122F0" w:rsidRPr="000639B6">
        <w:rPr>
          <w:rStyle w:val="highlight45718"/>
          <w:rFonts w:ascii="Arial" w:hAnsi="Arial" w:cs="Arial"/>
          <w:color w:val="000000" w:themeColor="text1"/>
          <w:sz w:val="21"/>
          <w:szCs w:val="21"/>
        </w:rPr>
        <w:t xml:space="preserve"> is present with me, but</w:t>
      </w:r>
      <w:r w:rsidR="004122F0" w:rsidRPr="000639B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520C9336" w14:textId="77777777" w:rsidR="00C23C25" w:rsidRDefault="004122F0" w:rsidP="00C23C25">
      <w:pPr>
        <w:spacing w:after="0"/>
        <w:rPr>
          <w:rStyle w:val="highlight4571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how</w:t>
      </w:r>
      <w:proofErr w:type="gramEnd"/>
      <w:r w:rsidRPr="000639B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39B6">
        <w:rPr>
          <w:rStyle w:val="highlight45718"/>
          <w:rFonts w:ascii="Arial" w:hAnsi="Arial" w:cs="Arial"/>
          <w:color w:val="000000" w:themeColor="text1"/>
          <w:sz w:val="21"/>
          <w:szCs w:val="21"/>
        </w:rPr>
        <w:t xml:space="preserve">to perform what is good </w:t>
      </w:r>
      <w:r w:rsidRPr="000639B6">
        <w:rPr>
          <w:rStyle w:val="highlight45718"/>
          <w:rFonts w:ascii="Arial" w:hAnsi="Arial" w:cs="Arial"/>
          <w:i/>
          <w:color w:val="000000" w:themeColor="text1"/>
          <w:sz w:val="21"/>
          <w:szCs w:val="21"/>
        </w:rPr>
        <w:t>I do not find</w:t>
      </w:r>
      <w:r w:rsidRPr="000639B6">
        <w:rPr>
          <w:rStyle w:val="highlight45718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="00384BD7" w:rsidRPr="000639B6">
        <w:rPr>
          <w:rStyle w:val="highlight45719"/>
          <w:rFonts w:ascii="Arial" w:hAnsi="Arial" w:cs="Arial"/>
          <w:color w:val="000000" w:themeColor="text1"/>
          <w:sz w:val="21"/>
          <w:szCs w:val="21"/>
        </w:rPr>
        <w:t xml:space="preserve">For the good that I </w:t>
      </w:r>
      <w:r w:rsidR="00384BD7" w:rsidRPr="000639B6">
        <w:rPr>
          <w:rStyle w:val="highlight45719"/>
          <w:rFonts w:ascii="Arial" w:hAnsi="Arial" w:cs="Arial"/>
          <w:i/>
          <w:color w:val="000000" w:themeColor="text1"/>
          <w:sz w:val="21"/>
          <w:szCs w:val="21"/>
        </w:rPr>
        <w:t>W</w:t>
      </w:r>
      <w:r w:rsidRPr="000639B6">
        <w:rPr>
          <w:rStyle w:val="highlight45719"/>
          <w:rFonts w:ascii="Arial" w:hAnsi="Arial" w:cs="Arial"/>
          <w:i/>
          <w:color w:val="000000" w:themeColor="text1"/>
          <w:sz w:val="21"/>
          <w:szCs w:val="21"/>
        </w:rPr>
        <w:t>ill</w:t>
      </w:r>
      <w:r w:rsidRPr="000639B6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384BD7"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to D</w:t>
      </w:r>
      <w:r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o,</w:t>
      </w:r>
      <w:r w:rsidRPr="000639B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39B6">
        <w:rPr>
          <w:rStyle w:val="highlight45719"/>
          <w:rFonts w:ascii="Arial" w:hAnsi="Arial" w:cs="Arial"/>
          <w:color w:val="000000" w:themeColor="text1"/>
          <w:sz w:val="21"/>
          <w:szCs w:val="21"/>
        </w:rPr>
        <w:t xml:space="preserve">I </w:t>
      </w:r>
      <w:r w:rsidR="00384BD7" w:rsidRPr="000639B6">
        <w:rPr>
          <w:rStyle w:val="highlight45719"/>
          <w:rFonts w:ascii="Arial" w:hAnsi="Arial" w:cs="Arial"/>
          <w:i/>
          <w:color w:val="000000" w:themeColor="text1"/>
          <w:sz w:val="21"/>
          <w:szCs w:val="21"/>
        </w:rPr>
        <w:t>D</w:t>
      </w:r>
      <w:r w:rsidRPr="000639B6">
        <w:rPr>
          <w:rStyle w:val="highlight45719"/>
          <w:rFonts w:ascii="Arial" w:hAnsi="Arial" w:cs="Arial"/>
          <w:i/>
          <w:color w:val="000000" w:themeColor="text1"/>
          <w:sz w:val="21"/>
          <w:szCs w:val="21"/>
        </w:rPr>
        <w:t>o not do</w:t>
      </w:r>
      <w:r w:rsidRPr="000639B6">
        <w:rPr>
          <w:rStyle w:val="highlight45719"/>
          <w:rFonts w:ascii="Arial" w:hAnsi="Arial" w:cs="Arial"/>
          <w:color w:val="000000" w:themeColor="text1"/>
          <w:sz w:val="21"/>
          <w:szCs w:val="21"/>
        </w:rPr>
        <w:t xml:space="preserve">; but </w:t>
      </w:r>
    </w:p>
    <w:p w14:paraId="38B23BE0" w14:textId="77777777" w:rsidR="00C23C25" w:rsidRDefault="00384BD7" w:rsidP="00C23C25">
      <w:pPr>
        <w:spacing w:after="0"/>
        <w:rPr>
          <w:rStyle w:val="highlight4572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639B6">
        <w:rPr>
          <w:rStyle w:val="highlight45719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0639B6">
        <w:rPr>
          <w:rStyle w:val="highlight45719"/>
          <w:rFonts w:ascii="Arial" w:hAnsi="Arial" w:cs="Arial"/>
          <w:color w:val="000000" w:themeColor="text1"/>
          <w:sz w:val="21"/>
          <w:szCs w:val="21"/>
        </w:rPr>
        <w:t xml:space="preserve"> evil I W</w:t>
      </w:r>
      <w:r w:rsidR="004122F0" w:rsidRPr="000639B6">
        <w:rPr>
          <w:rStyle w:val="highlight45719"/>
          <w:rFonts w:ascii="Arial" w:hAnsi="Arial" w:cs="Arial"/>
          <w:color w:val="000000" w:themeColor="text1"/>
          <w:sz w:val="21"/>
          <w:szCs w:val="21"/>
        </w:rPr>
        <w:t>ill not</w:t>
      </w:r>
      <w:r w:rsidR="004122F0" w:rsidRPr="000639B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To D</w:t>
      </w:r>
      <w:r w:rsidR="004122F0"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o,</w:t>
      </w:r>
      <w:r w:rsidR="004122F0" w:rsidRPr="000639B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4122F0" w:rsidRPr="000639B6">
        <w:rPr>
          <w:rStyle w:val="highlight45719"/>
          <w:rFonts w:ascii="Arial" w:hAnsi="Arial" w:cs="Arial"/>
          <w:color w:val="000000" w:themeColor="text1"/>
          <w:sz w:val="21"/>
          <w:szCs w:val="21"/>
        </w:rPr>
        <w:t xml:space="preserve">that I practice.  </w:t>
      </w:r>
      <w:r w:rsidR="004122F0" w:rsidRPr="000639B6">
        <w:rPr>
          <w:rStyle w:val="highlight45720"/>
          <w:rFonts w:ascii="Arial" w:hAnsi="Arial" w:cs="Arial"/>
          <w:color w:val="000000" w:themeColor="text1"/>
          <w:sz w:val="21"/>
          <w:szCs w:val="21"/>
        </w:rPr>
        <w:t xml:space="preserve">Now </w:t>
      </w:r>
      <w:r w:rsidRPr="000639B6">
        <w:rPr>
          <w:rStyle w:val="highlight45720"/>
          <w:rFonts w:ascii="Arial" w:hAnsi="Arial" w:cs="Arial"/>
          <w:i/>
          <w:color w:val="000000" w:themeColor="text1"/>
          <w:sz w:val="21"/>
          <w:szCs w:val="21"/>
        </w:rPr>
        <w:t xml:space="preserve">if I </w:t>
      </w:r>
      <w:proofErr w:type="gramStart"/>
      <w:r w:rsidRPr="000639B6">
        <w:rPr>
          <w:rStyle w:val="highlight45720"/>
          <w:rFonts w:ascii="Arial" w:hAnsi="Arial" w:cs="Arial"/>
          <w:i/>
          <w:color w:val="000000" w:themeColor="text1"/>
          <w:sz w:val="21"/>
          <w:szCs w:val="21"/>
        </w:rPr>
        <w:t>Do</w:t>
      </w:r>
      <w:proofErr w:type="gramEnd"/>
      <w:r w:rsidRPr="000639B6">
        <w:rPr>
          <w:rStyle w:val="highlight45720"/>
          <w:rFonts w:ascii="Arial" w:hAnsi="Arial" w:cs="Arial"/>
          <w:i/>
          <w:color w:val="000000" w:themeColor="text1"/>
          <w:sz w:val="21"/>
          <w:szCs w:val="21"/>
        </w:rPr>
        <w:t xml:space="preserve"> what I W</w:t>
      </w:r>
      <w:r w:rsidR="004122F0" w:rsidRPr="000639B6">
        <w:rPr>
          <w:rStyle w:val="highlight45720"/>
          <w:rFonts w:ascii="Arial" w:hAnsi="Arial" w:cs="Arial"/>
          <w:i/>
          <w:color w:val="000000" w:themeColor="text1"/>
          <w:sz w:val="21"/>
          <w:szCs w:val="21"/>
        </w:rPr>
        <w:t>ill not</w:t>
      </w:r>
      <w:r w:rsidR="004122F0" w:rsidRPr="000639B6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To D</w:t>
      </w:r>
      <w:r w:rsidR="004122F0"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o,</w:t>
      </w:r>
      <w:r w:rsidR="004122F0" w:rsidRPr="000639B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4122F0" w:rsidRPr="000639B6">
        <w:rPr>
          <w:rStyle w:val="highlight45720"/>
          <w:rFonts w:ascii="Arial" w:hAnsi="Arial" w:cs="Arial"/>
          <w:color w:val="000000" w:themeColor="text1"/>
          <w:sz w:val="21"/>
          <w:szCs w:val="21"/>
        </w:rPr>
        <w:t xml:space="preserve">it is no longer I who do it, </w:t>
      </w:r>
    </w:p>
    <w:p w14:paraId="7A598665" w14:textId="28AFCCCE" w:rsidR="00C23C25" w:rsidRDefault="00384BD7" w:rsidP="00C23C25">
      <w:pPr>
        <w:spacing w:after="0"/>
        <w:rPr>
          <w:rStyle w:val="highlight4572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639B6">
        <w:rPr>
          <w:rStyle w:val="highlight45720"/>
          <w:rFonts w:ascii="Arial" w:hAnsi="Arial" w:cs="Arial"/>
          <w:i/>
          <w:color w:val="000000" w:themeColor="text1"/>
          <w:sz w:val="21"/>
          <w:szCs w:val="21"/>
        </w:rPr>
        <w:t>but</w:t>
      </w:r>
      <w:proofErr w:type="gramEnd"/>
      <w:r w:rsidRPr="000639B6">
        <w:rPr>
          <w:rStyle w:val="highlight45720"/>
          <w:rFonts w:ascii="Arial" w:hAnsi="Arial" w:cs="Arial"/>
          <w:i/>
          <w:color w:val="000000" w:themeColor="text1"/>
          <w:sz w:val="21"/>
          <w:szCs w:val="21"/>
        </w:rPr>
        <w:t xml:space="preserve"> sin that D</w:t>
      </w:r>
      <w:r w:rsidR="004122F0" w:rsidRPr="000639B6">
        <w:rPr>
          <w:rStyle w:val="highlight45720"/>
          <w:rFonts w:ascii="Arial" w:hAnsi="Arial" w:cs="Arial"/>
          <w:i/>
          <w:color w:val="000000" w:themeColor="text1"/>
          <w:sz w:val="21"/>
          <w:szCs w:val="21"/>
        </w:rPr>
        <w:t>wells in me</w:t>
      </w:r>
      <w:r w:rsidR="004122F0" w:rsidRPr="000639B6">
        <w:rPr>
          <w:rStyle w:val="highlight45720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07166A11" w14:textId="77777777" w:rsidR="00C23C25" w:rsidRDefault="004122F0" w:rsidP="00C23C25">
      <w:pPr>
        <w:spacing w:after="0"/>
        <w:rPr>
          <w:rStyle w:val="highlight45720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highlight45720"/>
          <w:rFonts w:ascii="Arial" w:hAnsi="Arial" w:cs="Arial"/>
          <w:color w:val="000000" w:themeColor="text1"/>
          <w:sz w:val="21"/>
          <w:szCs w:val="21"/>
        </w:rPr>
        <w:t xml:space="preserve">But if I do what I </w:t>
      </w:r>
      <w:r w:rsidRPr="000639B6">
        <w:rPr>
          <w:rStyle w:val="highlight45720"/>
          <w:rFonts w:ascii="Arial" w:hAnsi="Arial" w:cs="Arial"/>
          <w:i/>
          <w:color w:val="000000" w:themeColor="text1"/>
          <w:sz w:val="21"/>
          <w:szCs w:val="21"/>
        </w:rPr>
        <w:t>don’t want to do</w:t>
      </w:r>
      <w:r w:rsidRPr="000639B6">
        <w:rPr>
          <w:rStyle w:val="highlight45720"/>
          <w:rFonts w:ascii="Arial" w:hAnsi="Arial" w:cs="Arial"/>
          <w:color w:val="000000" w:themeColor="text1"/>
          <w:sz w:val="21"/>
          <w:szCs w:val="21"/>
        </w:rPr>
        <w:t xml:space="preserve">, I am not really the one doing wrong; it is </w:t>
      </w:r>
      <w:r w:rsidRPr="000639B6">
        <w:rPr>
          <w:rStyle w:val="highlight45720"/>
          <w:rFonts w:ascii="Arial" w:hAnsi="Arial" w:cs="Arial"/>
          <w:i/>
          <w:color w:val="000000" w:themeColor="text1"/>
          <w:sz w:val="21"/>
          <w:szCs w:val="21"/>
        </w:rPr>
        <w:t>sin living in me</w:t>
      </w:r>
      <w:r w:rsidR="00C23C25">
        <w:rPr>
          <w:rStyle w:val="highlight45720"/>
          <w:rFonts w:ascii="Arial" w:hAnsi="Arial" w:cs="Arial"/>
          <w:color w:val="000000" w:themeColor="text1"/>
          <w:sz w:val="21"/>
          <w:szCs w:val="21"/>
        </w:rPr>
        <w:t xml:space="preserve"> that does it. </w:t>
      </w:r>
    </w:p>
    <w:p w14:paraId="338BA1B4" w14:textId="77777777" w:rsidR="00C23C25" w:rsidRDefault="00384BD7" w:rsidP="00C23C25">
      <w:pPr>
        <w:spacing w:after="0"/>
        <w:rPr>
          <w:rStyle w:val="highlight45723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highlight45721"/>
          <w:rFonts w:ascii="Arial" w:hAnsi="Arial" w:cs="Arial"/>
          <w:color w:val="000000" w:themeColor="text1"/>
          <w:sz w:val="21"/>
          <w:szCs w:val="21"/>
        </w:rPr>
        <w:t>I have discovered this Principle of L</w:t>
      </w:r>
      <w:r w:rsidR="004122F0" w:rsidRPr="000639B6">
        <w:rPr>
          <w:rStyle w:val="highlight45721"/>
          <w:rFonts w:ascii="Arial" w:hAnsi="Arial" w:cs="Arial"/>
          <w:color w:val="000000" w:themeColor="text1"/>
          <w:sz w:val="21"/>
          <w:szCs w:val="21"/>
        </w:rPr>
        <w:t xml:space="preserve">ife - that when I </w:t>
      </w:r>
      <w:r w:rsidRPr="000639B6">
        <w:rPr>
          <w:rStyle w:val="highlight45721"/>
          <w:rFonts w:ascii="Arial" w:hAnsi="Arial" w:cs="Arial"/>
          <w:i/>
          <w:color w:val="000000" w:themeColor="text1"/>
          <w:sz w:val="21"/>
          <w:szCs w:val="21"/>
        </w:rPr>
        <w:t>want To D</w:t>
      </w:r>
      <w:r w:rsidR="004122F0" w:rsidRPr="000639B6">
        <w:rPr>
          <w:rStyle w:val="highlight45721"/>
          <w:rFonts w:ascii="Arial" w:hAnsi="Arial" w:cs="Arial"/>
          <w:i/>
          <w:color w:val="000000" w:themeColor="text1"/>
          <w:sz w:val="21"/>
          <w:szCs w:val="21"/>
        </w:rPr>
        <w:t>o what is right</w:t>
      </w:r>
      <w:r w:rsidR="00C23C25">
        <w:rPr>
          <w:rStyle w:val="highlight45721"/>
          <w:rFonts w:ascii="Arial" w:hAnsi="Arial" w:cs="Arial"/>
          <w:color w:val="000000" w:themeColor="text1"/>
          <w:sz w:val="21"/>
          <w:szCs w:val="21"/>
        </w:rPr>
        <w:t xml:space="preserve">, I inevitably </w:t>
      </w:r>
      <w:r w:rsidR="004122F0" w:rsidRPr="000639B6">
        <w:rPr>
          <w:rStyle w:val="highlight45721"/>
          <w:rFonts w:ascii="Arial" w:hAnsi="Arial" w:cs="Arial"/>
          <w:color w:val="000000" w:themeColor="text1"/>
          <w:sz w:val="21"/>
          <w:szCs w:val="21"/>
        </w:rPr>
        <w:t xml:space="preserve">do what is wrong.  </w:t>
      </w:r>
      <w:r w:rsidR="004122F0" w:rsidRPr="000639B6">
        <w:rPr>
          <w:rStyle w:val="highlight45722"/>
          <w:rFonts w:ascii="Arial" w:hAnsi="Arial" w:cs="Arial"/>
          <w:color w:val="000000" w:themeColor="text1"/>
          <w:sz w:val="21"/>
          <w:szCs w:val="21"/>
        </w:rPr>
        <w:t xml:space="preserve">I love GOD’s Law with all my heart.  </w:t>
      </w:r>
      <w:r w:rsidR="004122F0" w:rsidRPr="000639B6">
        <w:rPr>
          <w:rStyle w:val="highlight45723"/>
          <w:rFonts w:ascii="Arial" w:hAnsi="Arial" w:cs="Arial"/>
          <w:color w:val="000000" w:themeColor="text1"/>
          <w:sz w:val="21"/>
          <w:szCs w:val="21"/>
        </w:rPr>
        <w:t xml:space="preserve">But </w:t>
      </w:r>
      <w:r w:rsidR="004122F0" w:rsidRPr="000639B6">
        <w:rPr>
          <w:rStyle w:val="highlight45723"/>
          <w:rFonts w:ascii="Arial" w:hAnsi="Arial" w:cs="Arial"/>
          <w:i/>
          <w:color w:val="000000" w:themeColor="text1"/>
          <w:sz w:val="21"/>
          <w:szCs w:val="21"/>
        </w:rPr>
        <w:t>there is another power within me</w:t>
      </w:r>
      <w:r w:rsidR="00C23C25">
        <w:rPr>
          <w:rStyle w:val="highlight45723"/>
          <w:rFonts w:ascii="Arial" w:hAnsi="Arial" w:cs="Arial"/>
          <w:color w:val="000000" w:themeColor="text1"/>
          <w:sz w:val="21"/>
          <w:szCs w:val="21"/>
        </w:rPr>
        <w:t xml:space="preserve"> that</w:t>
      </w:r>
      <w:r w:rsidR="00AC51CA" w:rsidRPr="000639B6">
        <w:rPr>
          <w:rStyle w:val="highlight45723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122F0" w:rsidRPr="000639B6">
        <w:rPr>
          <w:rStyle w:val="highlight45723"/>
          <w:rFonts w:ascii="Arial" w:hAnsi="Arial" w:cs="Arial"/>
          <w:color w:val="000000" w:themeColor="text1"/>
          <w:sz w:val="21"/>
          <w:szCs w:val="21"/>
        </w:rPr>
        <w:t xml:space="preserve">is </w:t>
      </w:r>
    </w:p>
    <w:p w14:paraId="106DFD34" w14:textId="77777777" w:rsidR="00C23C25" w:rsidRDefault="00AC51CA" w:rsidP="00C23C25">
      <w:pPr>
        <w:spacing w:after="0"/>
        <w:rPr>
          <w:rStyle w:val="highlight4572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639B6">
        <w:rPr>
          <w:rStyle w:val="highlight45723"/>
          <w:rFonts w:ascii="Arial" w:hAnsi="Arial" w:cs="Arial"/>
          <w:i/>
          <w:color w:val="000000" w:themeColor="text1"/>
          <w:sz w:val="21"/>
          <w:szCs w:val="21"/>
        </w:rPr>
        <w:t>at</w:t>
      </w:r>
      <w:proofErr w:type="gramEnd"/>
      <w:r w:rsidRPr="000639B6">
        <w:rPr>
          <w:rStyle w:val="highlight45723"/>
          <w:rFonts w:ascii="Arial" w:hAnsi="Arial" w:cs="Arial"/>
          <w:i/>
          <w:color w:val="000000" w:themeColor="text1"/>
          <w:sz w:val="21"/>
          <w:szCs w:val="21"/>
        </w:rPr>
        <w:t xml:space="preserve"> W</w:t>
      </w:r>
      <w:r w:rsidR="004122F0" w:rsidRPr="000639B6">
        <w:rPr>
          <w:rStyle w:val="highlight45723"/>
          <w:rFonts w:ascii="Arial" w:hAnsi="Arial" w:cs="Arial"/>
          <w:i/>
          <w:color w:val="000000" w:themeColor="text1"/>
          <w:sz w:val="21"/>
          <w:szCs w:val="21"/>
        </w:rPr>
        <w:t>ar with my mind</w:t>
      </w:r>
      <w:r w:rsidR="004122F0" w:rsidRPr="000639B6">
        <w:rPr>
          <w:rStyle w:val="highlight45723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384BD7" w:rsidRPr="000639B6">
        <w:rPr>
          <w:rStyle w:val="highlight45723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122F0" w:rsidRPr="000639B6">
        <w:rPr>
          <w:rStyle w:val="highlight45723"/>
          <w:rFonts w:ascii="Arial" w:hAnsi="Arial" w:cs="Arial"/>
          <w:color w:val="000000" w:themeColor="text1"/>
          <w:sz w:val="21"/>
          <w:szCs w:val="21"/>
        </w:rPr>
        <w:t xml:space="preserve">This </w:t>
      </w:r>
      <w:r w:rsidR="004122F0" w:rsidRPr="000639B6">
        <w:rPr>
          <w:rStyle w:val="highlight45723"/>
          <w:rFonts w:ascii="Arial" w:hAnsi="Arial" w:cs="Arial"/>
          <w:i/>
          <w:color w:val="000000" w:themeColor="text1"/>
          <w:sz w:val="21"/>
          <w:szCs w:val="21"/>
        </w:rPr>
        <w:t>power makes me a slave to the sin that is still within me</w:t>
      </w:r>
      <w:r w:rsidR="004122F0" w:rsidRPr="000639B6">
        <w:rPr>
          <w:rStyle w:val="highlight45723"/>
          <w:rFonts w:ascii="Arial" w:hAnsi="Arial" w:cs="Arial"/>
          <w:color w:val="000000" w:themeColor="text1"/>
          <w:sz w:val="21"/>
          <w:szCs w:val="21"/>
        </w:rPr>
        <w:t xml:space="preserve">.  </w:t>
      </w:r>
    </w:p>
    <w:p w14:paraId="79661374" w14:textId="77777777" w:rsidR="00C23C25" w:rsidRDefault="004122F0" w:rsidP="00C23C25">
      <w:pPr>
        <w:spacing w:after="0"/>
        <w:rPr>
          <w:rStyle w:val="highlight45725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highlight45724"/>
          <w:rFonts w:ascii="Arial" w:hAnsi="Arial" w:cs="Arial"/>
          <w:color w:val="000000" w:themeColor="text1"/>
          <w:sz w:val="21"/>
          <w:szCs w:val="21"/>
        </w:rPr>
        <w:t xml:space="preserve">Oh, </w:t>
      </w:r>
      <w:r w:rsidRPr="000639B6">
        <w:rPr>
          <w:rStyle w:val="highlight45724"/>
          <w:rFonts w:ascii="Arial" w:hAnsi="Arial" w:cs="Arial"/>
          <w:i/>
          <w:color w:val="000000" w:themeColor="text1"/>
          <w:sz w:val="21"/>
          <w:szCs w:val="21"/>
        </w:rPr>
        <w:t xml:space="preserve">what a miserable person I </w:t>
      </w:r>
      <w:proofErr w:type="gramStart"/>
      <w:r w:rsidRPr="000639B6">
        <w:rPr>
          <w:rStyle w:val="highlight45724"/>
          <w:rFonts w:ascii="Arial" w:hAnsi="Arial" w:cs="Arial"/>
          <w:i/>
          <w:color w:val="000000" w:themeColor="text1"/>
          <w:sz w:val="21"/>
          <w:szCs w:val="21"/>
        </w:rPr>
        <w:t xml:space="preserve">am </w:t>
      </w:r>
      <w:r w:rsidRPr="000639B6">
        <w:rPr>
          <w:rStyle w:val="highlight45724"/>
          <w:rFonts w:ascii="Arial" w:hAnsi="Arial" w:cs="Arial"/>
          <w:color w:val="000000" w:themeColor="text1"/>
          <w:sz w:val="21"/>
          <w:szCs w:val="21"/>
        </w:rPr>
        <w:t>!</w:t>
      </w:r>
      <w:proofErr w:type="gramEnd"/>
      <w:r w:rsidRPr="000639B6">
        <w:rPr>
          <w:rStyle w:val="highlight45724"/>
          <w:rFonts w:ascii="Arial" w:hAnsi="Arial" w:cs="Arial"/>
          <w:color w:val="000000" w:themeColor="text1"/>
          <w:sz w:val="21"/>
          <w:szCs w:val="21"/>
        </w:rPr>
        <w:t xml:space="preserve">  Who will free me from this life that is </w:t>
      </w:r>
      <w:r w:rsidRPr="000639B6">
        <w:rPr>
          <w:rStyle w:val="highlight45724"/>
          <w:rFonts w:ascii="Arial" w:hAnsi="Arial" w:cs="Arial"/>
          <w:i/>
          <w:color w:val="000000" w:themeColor="text1"/>
          <w:sz w:val="21"/>
          <w:szCs w:val="21"/>
        </w:rPr>
        <w:t xml:space="preserve">dominated by sin and </w:t>
      </w:r>
      <w:proofErr w:type="gramStart"/>
      <w:r w:rsidRPr="000639B6">
        <w:rPr>
          <w:rStyle w:val="highlight45724"/>
          <w:rFonts w:ascii="Arial" w:hAnsi="Arial" w:cs="Arial"/>
          <w:i/>
          <w:color w:val="000000" w:themeColor="text1"/>
          <w:sz w:val="21"/>
          <w:szCs w:val="21"/>
        </w:rPr>
        <w:t>death</w:t>
      </w:r>
      <w:r w:rsidR="00C23C25">
        <w:rPr>
          <w:rStyle w:val="highlight45724"/>
          <w:rFonts w:ascii="Arial" w:hAnsi="Arial" w:cs="Arial"/>
          <w:color w:val="000000" w:themeColor="text1"/>
          <w:sz w:val="21"/>
          <w:szCs w:val="21"/>
        </w:rPr>
        <w:t xml:space="preserve"> ?</w:t>
      </w:r>
      <w:proofErr w:type="gramEnd"/>
      <w:r w:rsidR="00C23C25">
        <w:rPr>
          <w:rStyle w:val="highlight4572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639B6">
        <w:rPr>
          <w:rStyle w:val="highlight45725"/>
          <w:rFonts w:ascii="Arial" w:hAnsi="Arial" w:cs="Arial"/>
          <w:color w:val="000000" w:themeColor="text1"/>
          <w:sz w:val="21"/>
          <w:szCs w:val="21"/>
        </w:rPr>
        <w:t xml:space="preserve">Thank </w:t>
      </w:r>
      <w:proofErr w:type="gramStart"/>
      <w:r w:rsidRPr="000639B6">
        <w:rPr>
          <w:rStyle w:val="highlight45725"/>
          <w:rFonts w:ascii="Arial" w:hAnsi="Arial" w:cs="Arial"/>
          <w:color w:val="000000" w:themeColor="text1"/>
          <w:sz w:val="21"/>
          <w:szCs w:val="21"/>
        </w:rPr>
        <w:t>GOD !</w:t>
      </w:r>
      <w:proofErr w:type="gramEnd"/>
      <w:r w:rsidRPr="000639B6">
        <w:rPr>
          <w:rStyle w:val="highlight45725"/>
          <w:rFonts w:ascii="Arial" w:hAnsi="Arial" w:cs="Arial"/>
          <w:color w:val="000000" w:themeColor="text1"/>
          <w:sz w:val="21"/>
          <w:szCs w:val="21"/>
        </w:rPr>
        <w:t xml:space="preserve">  The answer is in JESUS CHRIST our LORD.  So you see how it is: </w:t>
      </w:r>
    </w:p>
    <w:p w14:paraId="0EB0A779" w14:textId="5C055242" w:rsidR="004122F0" w:rsidRPr="00C23C25" w:rsidRDefault="004122F0" w:rsidP="00C23C25">
      <w:pPr>
        <w:spacing w:after="0"/>
        <w:rPr>
          <w:rFonts w:ascii="Arial" w:hAnsi="Arial" w:cs="Arial"/>
          <w:i/>
          <w:color w:val="000000" w:themeColor="text1"/>
          <w:sz w:val="21"/>
          <w:szCs w:val="21"/>
        </w:rPr>
      </w:pPr>
      <w:r w:rsidRPr="000639B6">
        <w:rPr>
          <w:rStyle w:val="highlight45725"/>
          <w:rFonts w:ascii="Arial" w:hAnsi="Arial" w:cs="Arial"/>
          <w:color w:val="000000" w:themeColor="text1"/>
          <w:sz w:val="21"/>
          <w:szCs w:val="21"/>
        </w:rPr>
        <w:t xml:space="preserve">In my mind </w:t>
      </w:r>
      <w:r w:rsidRPr="000639B6">
        <w:rPr>
          <w:rStyle w:val="highlight45725"/>
          <w:rFonts w:ascii="Arial" w:hAnsi="Arial" w:cs="Arial"/>
          <w:i/>
          <w:color w:val="000000" w:themeColor="text1"/>
          <w:sz w:val="21"/>
          <w:szCs w:val="21"/>
        </w:rPr>
        <w:t>I really want to obey</w:t>
      </w:r>
      <w:r w:rsidRPr="000639B6">
        <w:rPr>
          <w:rStyle w:val="highlight45725"/>
          <w:rFonts w:ascii="Arial" w:hAnsi="Arial" w:cs="Arial"/>
          <w:color w:val="000000" w:themeColor="text1"/>
          <w:sz w:val="21"/>
          <w:szCs w:val="21"/>
        </w:rPr>
        <w:t xml:space="preserve"> GOD’s Law, but because of </w:t>
      </w:r>
      <w:r w:rsidRPr="000639B6">
        <w:rPr>
          <w:rStyle w:val="highlight45725"/>
          <w:rFonts w:ascii="Arial" w:hAnsi="Arial" w:cs="Arial"/>
          <w:i/>
          <w:color w:val="000000" w:themeColor="text1"/>
          <w:sz w:val="21"/>
          <w:szCs w:val="21"/>
        </w:rPr>
        <w:t>my sinful</w:t>
      </w:r>
      <w:r w:rsidRPr="000639B6">
        <w:rPr>
          <w:rStyle w:val="highlight4572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639B6">
        <w:rPr>
          <w:rStyle w:val="highlight45725"/>
          <w:rFonts w:ascii="Arial" w:hAnsi="Arial" w:cs="Arial"/>
          <w:i/>
          <w:color w:val="000000" w:themeColor="text1"/>
          <w:sz w:val="21"/>
          <w:szCs w:val="21"/>
        </w:rPr>
        <w:t>nature I am a slave to sin</w:t>
      </w:r>
      <w:r w:rsidRPr="000639B6">
        <w:rPr>
          <w:rStyle w:val="highlight45725"/>
          <w:rFonts w:ascii="Arial" w:hAnsi="Arial" w:cs="Arial"/>
          <w:color w:val="000000" w:themeColor="text1"/>
          <w:sz w:val="21"/>
          <w:szCs w:val="21"/>
        </w:rPr>
        <w:t>.</w:t>
      </w:r>
    </w:p>
    <w:p w14:paraId="5331A2CA" w14:textId="77777777" w:rsidR="00C23C25" w:rsidRDefault="00C23C25" w:rsidP="00C23C25">
      <w:pPr>
        <w:spacing w:after="0"/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</w:pPr>
    </w:p>
    <w:p w14:paraId="72D043CF" w14:textId="77777777" w:rsidR="00C23C25" w:rsidRDefault="001044CF" w:rsidP="00C23C25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We in CHRIST, must Understand the Purpose of JESUS’ 1</w:t>
      </w:r>
      <w:r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st</w:t>
      </w:r>
      <w:r w:rsidR="00AC51CA"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gramStart"/>
      <w:r w:rsidR="00AC51CA"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Coming</w:t>
      </w:r>
      <w:proofErr w:type="gramEnd"/>
      <w:r w:rsidR="00AC51CA"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To l</w:t>
      </w:r>
      <w:r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ive in the SPIRIT’s law </w:t>
      </w:r>
      <w:r w:rsidR="009A3601"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Matthew 5: </w:t>
      </w:r>
      <w:r w:rsidR="00AF3B62"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17 – 19 (NLT) </w:t>
      </w:r>
    </w:p>
    <w:p w14:paraId="55205F9E" w14:textId="77777777" w:rsidR="00CC3671" w:rsidRDefault="00AF3B62" w:rsidP="00C23C25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“Don’t misunderstand why I have come. I </w:t>
      </w:r>
      <w:r w:rsidRPr="000639B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did not come to abolish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</w:t>
      </w:r>
      <w:r w:rsidR="00C23C2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he </w:t>
      </w:r>
      <w:proofErr w:type="gramStart"/>
      <w:r w:rsidR="00C23C25">
        <w:rPr>
          <w:rStyle w:val="red"/>
          <w:rFonts w:ascii="Arial" w:hAnsi="Arial" w:cs="Arial"/>
          <w:color w:val="000000" w:themeColor="text1"/>
          <w:sz w:val="21"/>
          <w:szCs w:val="21"/>
        </w:rPr>
        <w:t>law</w:t>
      </w:r>
      <w:proofErr w:type="gramEnd"/>
      <w:r w:rsidR="00C23C2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of Moses or the writings 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of the prophets. </w:t>
      </w:r>
      <w:r w:rsidR="00973B35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044CF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No, I came to accomplish their </w:t>
      </w:r>
      <w:r w:rsidR="001044CF" w:rsidRPr="000639B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P</w:t>
      </w:r>
      <w:r w:rsidRPr="000639B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urpose.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I tell you the Truth, until heaven and earth disappear, not even the smallest detail of GOD’</w:t>
      </w:r>
      <w:r w:rsidR="001044CF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s Law will disappear until its </w:t>
      </w:r>
      <w:r w:rsidR="001044CF" w:rsidRPr="000639B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P</w:t>
      </w:r>
      <w:r w:rsidRPr="000639B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urpose</w:t>
      </w:r>
      <w:r w:rsidR="00C23C2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is achieved. </w:t>
      </w:r>
    </w:p>
    <w:p w14:paraId="71CB33D1" w14:textId="77777777" w:rsidR="00CC3671" w:rsidRDefault="00AF3B62" w:rsidP="00C23C25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So if you </w:t>
      </w:r>
      <w:r w:rsidRPr="000639B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ignore the least Commandment and teach others to do the same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you will be called the </w:t>
      </w:r>
      <w:r w:rsidRPr="000639B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least in the Kingdom of Heaven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 But </w:t>
      </w:r>
      <w:r w:rsidR="00973B35" w:rsidRPr="000639B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anyone who O</w:t>
      </w:r>
      <w:r w:rsidRPr="000639B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beys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GOD’s Laws and </w:t>
      </w:r>
      <w:r w:rsidR="00CC367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 xml:space="preserve">teaches them </w:t>
      </w:r>
      <w:r w:rsidRPr="000639B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will be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620FD25" w14:textId="1B8FD7EF" w:rsidR="001044CF" w:rsidRPr="000639B6" w:rsidRDefault="00AF3B62" w:rsidP="00C23C25">
      <w:pPr>
        <w:spacing w:after="0"/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called</w:t>
      </w:r>
      <w:proofErr w:type="gramEnd"/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Great in the Kingdom of Heaven.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”</w:t>
      </w:r>
      <w:r w:rsidR="001044CF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85B9ACD" w14:textId="77777777" w:rsidR="00CC3671" w:rsidRDefault="00CC3671" w:rsidP="00C23C25">
      <w:pPr>
        <w:spacing w:after="0"/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</w:pPr>
    </w:p>
    <w:p w14:paraId="670573C1" w14:textId="4DE11179" w:rsidR="00CC3671" w:rsidRDefault="00AF3B62" w:rsidP="00C23C25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Matthew 5: 20</w:t>
      </w:r>
      <w:r w:rsidR="00CC3671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(NLT / NKJ)</w:t>
      </w:r>
      <w:r w:rsidRPr="000639B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7949523" w14:textId="77777777" w:rsidR="00CC3671" w:rsidRDefault="00AF3B62" w:rsidP="00C23C25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“But I warn you - unless your </w:t>
      </w:r>
      <w:r w:rsidRPr="000639B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Righteousness 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is better </w:t>
      </w:r>
      <w:r w:rsidRPr="000639B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than the righteousness of the teachers of religious law and the Pharisees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you will </w:t>
      </w:r>
      <w:r w:rsidRPr="000639B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never enter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the Kingdom of </w:t>
      </w:r>
      <w:proofErr w:type="gramStart"/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Heaven !”</w:t>
      </w:r>
      <w:proofErr w:type="gramEnd"/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                           </w:t>
      </w:r>
    </w:p>
    <w:p w14:paraId="3FD6EEA3" w14:textId="7A2A3894" w:rsidR="00E7530E" w:rsidRPr="000639B6" w:rsidRDefault="00AF3B62" w:rsidP="00C23C25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“</w:t>
      </w:r>
      <w:r w:rsidRPr="000639B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For I say to you, that unless your </w:t>
      </w:r>
      <w:r w:rsidRPr="000639B6">
        <w:rPr>
          <w:rFonts w:ascii="Arial" w:eastAsia="Times New Roman" w:hAnsi="Arial" w:cs="Arial"/>
          <w:i/>
          <w:color w:val="000000" w:themeColor="text1"/>
          <w:sz w:val="21"/>
          <w:szCs w:val="21"/>
        </w:rPr>
        <w:t>Righteousness</w:t>
      </w:r>
      <w:r w:rsidRPr="000639B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exceeds </w:t>
      </w:r>
      <w:r w:rsidRPr="000639B6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the righteousness</w:t>
      </w:r>
      <w:r w:rsidRPr="000639B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 of the scribes and Pharisees, you will by </w:t>
      </w:r>
      <w:r w:rsidRPr="000639B6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no means enter</w:t>
      </w:r>
      <w:r w:rsidRPr="000639B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the Kingdom of Heaven.”.</w:t>
      </w:r>
    </w:p>
    <w:p w14:paraId="40C96FF0" w14:textId="77777777" w:rsidR="00CC3671" w:rsidRDefault="00CC3671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063CAB4" w14:textId="065B9135" w:rsidR="00E7530E" w:rsidRPr="000639B6" w:rsidRDefault="00973B35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JESUS Fulfilled</w:t>
      </w:r>
      <w:r w:rsidR="00D452DA"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the Law &amp; Prophets’ Scriptures &gt;</w:t>
      </w: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Righteousness Standards are of HIS Truth.                     &gt; Truth Values are Divine Righteousness vs Absolute Values of Religion &amp; the World’s Ways.</w:t>
      </w:r>
    </w:p>
    <w:p w14:paraId="323A1198" w14:textId="337EB7AF" w:rsidR="00CC3671" w:rsidRDefault="00DF5A6E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 xml:space="preserve">Righteousness of GOD </w:t>
      </w:r>
      <w:proofErr w:type="gramStart"/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are</w:t>
      </w:r>
      <w:proofErr w:type="gramEnd"/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Divine Values &amp; Characteristics of HIS Nature</w:t>
      </w:r>
      <w:r w:rsidR="00D452DA"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be in HIS C</w:t>
      </w: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hildren.</w:t>
      </w:r>
      <w:r w:rsidR="00AC51CA"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CC3671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Isaiah 51: 8</w:t>
      </w:r>
      <w:r w:rsidR="00346F58" w:rsidRPr="000639B6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b</w:t>
      </w:r>
      <w:r w:rsidR="00CC3671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(NLT) </w:t>
      </w:r>
    </w:p>
    <w:p w14:paraId="3F69AC2E" w14:textId="4097F4CB" w:rsidR="00346F58" w:rsidRDefault="00346F58" w:rsidP="00C23C25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CC367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“</w:t>
      </w:r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But MY Righteousness will last forever.  MY Salvation </w:t>
      </w:r>
      <w:r w:rsidRPr="000639B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will continue from generation to generation</w:t>
      </w:r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.</w:t>
      </w:r>
      <w:r w:rsidR="00CC367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5360B8A2" w14:textId="77777777" w:rsidR="00CC3671" w:rsidRPr="000639B6" w:rsidRDefault="00CC3671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F5229C0" w14:textId="77777777" w:rsidR="00CC3671" w:rsidRDefault="00CC3671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Jeremiah 23: 6 (NLT) </w:t>
      </w:r>
    </w:p>
    <w:p w14:paraId="6B62B244" w14:textId="335B90F6" w:rsidR="00346F58" w:rsidRPr="000639B6" w:rsidRDefault="003F6932" w:rsidP="00C23C25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C367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“</w:t>
      </w:r>
      <w:r w:rsidR="00346F58"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And this will be HIS Name: ‘The LORD Is Our Righteousness.’ </w:t>
      </w:r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="00346F58"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I</w:t>
      </w:r>
      <w:r w:rsidR="00CC367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n that day Judah will be saved, </w:t>
      </w:r>
      <w:r w:rsidR="00346F58"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and Israel will live in safety.</w:t>
      </w:r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”</w:t>
      </w:r>
    </w:p>
    <w:p w14:paraId="5AD4F1B3" w14:textId="77777777" w:rsidR="00CC3671" w:rsidRDefault="00CC3671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</w:p>
    <w:p w14:paraId="46E8850A" w14:textId="77777777" w:rsidR="00CC3671" w:rsidRDefault="003F6932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Only thru JESUS CHRIST, any </w:t>
      </w:r>
      <w:proofErr w:type="spellStart"/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ReBorn</w:t>
      </w:r>
      <w:proofErr w:type="spellEnd"/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are the Children of GOD, r</w:t>
      </w:r>
      <w:r w:rsidR="00D452DA" w:rsidRPr="000639B6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eceive</w:t>
      </w: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HIS Righteousness.</w:t>
      </w:r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             </w:t>
      </w:r>
      <w:r w:rsidR="00DF5A6E"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 John 2: 29 (AMP</w:t>
      </w:r>
      <w:r w:rsidR="00CC367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) </w:t>
      </w:r>
    </w:p>
    <w:p w14:paraId="1EFBE134" w14:textId="77777777" w:rsidR="00CC3671" w:rsidRDefault="00DF5A6E" w:rsidP="00C23C25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639B6">
        <w:rPr>
          <w:rFonts w:ascii="Arial" w:eastAsia="Times New Roman" w:hAnsi="Arial" w:cs="Arial"/>
          <w:color w:val="000000" w:themeColor="text1"/>
          <w:sz w:val="21"/>
          <w:szCs w:val="21"/>
        </w:rPr>
        <w:t>If you know that HE is </w:t>
      </w:r>
      <w:r w:rsidRPr="000639B6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</w:rPr>
        <w:t>absolutely</w:t>
      </w: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 </w:t>
      </w:r>
      <w:r w:rsidRPr="000639B6">
        <w:rPr>
          <w:rFonts w:ascii="Arial" w:eastAsia="Times New Roman" w:hAnsi="Arial" w:cs="Arial"/>
          <w:color w:val="000000" w:themeColor="text1"/>
          <w:sz w:val="21"/>
          <w:szCs w:val="21"/>
        </w:rPr>
        <w:t>Righteous, you know [</w:t>
      </w:r>
      <w:r w:rsidRPr="000639B6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for certain</w:t>
      </w:r>
      <w:r w:rsidR="00B95B02" w:rsidRPr="000639B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 that everyone who practices </w:t>
      </w:r>
      <w:r w:rsidRPr="000639B6">
        <w:rPr>
          <w:rFonts w:ascii="Arial" w:eastAsia="Times New Roman" w:hAnsi="Arial" w:cs="Arial"/>
          <w:color w:val="000000" w:themeColor="text1"/>
          <w:sz w:val="21"/>
          <w:szCs w:val="21"/>
        </w:rPr>
        <w:t>Righteousness [</w:t>
      </w:r>
      <w:r w:rsidR="00B95B02" w:rsidRPr="000639B6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doing what is R</w:t>
      </w:r>
      <w:r w:rsidRPr="000639B6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ight and conforming to GOD's Will</w:t>
      </w:r>
      <w:r w:rsidRPr="000639B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 </w:t>
      </w:r>
      <w:r w:rsidRPr="000639B6">
        <w:rPr>
          <w:rFonts w:ascii="Arial" w:eastAsia="Times New Roman" w:hAnsi="Arial" w:cs="Arial"/>
          <w:i/>
          <w:color w:val="000000" w:themeColor="text1"/>
          <w:sz w:val="21"/>
          <w:szCs w:val="21"/>
        </w:rPr>
        <w:t>has been born of</w:t>
      </w:r>
      <w:r w:rsidRPr="000639B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HIM.</w:t>
      </w:r>
      <w:r w:rsidR="00D36A16" w:rsidRPr="000639B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</w:t>
      </w:r>
    </w:p>
    <w:p w14:paraId="23FBF881" w14:textId="77777777" w:rsidR="00CC3671" w:rsidRDefault="00CC3671" w:rsidP="00C23C25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0810C1CE" w14:textId="77777777" w:rsidR="00CC3671" w:rsidRDefault="00410DF5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John 3: </w:t>
      </w:r>
      <w:r w:rsidR="00D36A16"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 (MSG</w:t>
      </w:r>
      <w:r w:rsidR="00065736"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) </w:t>
      </w:r>
    </w:p>
    <w:p w14:paraId="39760B9F" w14:textId="77777777" w:rsidR="00CC3671" w:rsidRDefault="00D36A16" w:rsidP="00C23C25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What </w:t>
      </w:r>
      <w:proofErr w:type="spellStart"/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marvelous</w:t>
      </w:r>
      <w:proofErr w:type="spellEnd"/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Love the FATHER has extended to </w:t>
      </w:r>
      <w:proofErr w:type="gramStart"/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us !</w:t>
      </w:r>
      <w:proofErr w:type="gramEnd"/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 Just look at it - we're called children of </w:t>
      </w:r>
      <w:proofErr w:type="gramStart"/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GOD !</w:t>
      </w:r>
      <w:proofErr w:type="gramEnd"/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 That's who </w:t>
      </w:r>
      <w:r w:rsidRPr="000639B6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we really are</w:t>
      </w:r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.  But that's also why the world doesn't recognize us or take us ser</w:t>
      </w:r>
      <w:r w:rsidR="00065736"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iously, because it has no idea Who HE</w:t>
      </w:r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is or what HE's up to.</w:t>
      </w:r>
      <w:r w:rsidR="00CC367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615A0878" w14:textId="77777777" w:rsidR="00CC3671" w:rsidRDefault="00CC3671" w:rsidP="00C23C25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</w:p>
    <w:p w14:paraId="2E49F77F" w14:textId="77777777" w:rsidR="00CC3671" w:rsidRDefault="00065736" w:rsidP="00C23C25">
      <w:pPr>
        <w:spacing w:after="0"/>
        <w:rPr>
          <w:rStyle w:val="highlight6233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 John</w:t>
      </w:r>
      <w:r w:rsidR="00B95B02"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3: </w:t>
      </w: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2 – 3 (NLT), 3 (NKJ)                                                                                       </w:t>
      </w:r>
      <w:r w:rsidR="00D36A16" w:rsidRPr="000639B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 </w:t>
      </w:r>
      <w:r w:rsidRPr="000639B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                              </w:t>
      </w:r>
      <w:r w:rsidR="00D36A16" w:rsidRPr="000639B6">
        <w:rPr>
          <w:rStyle w:val="highlight6232"/>
          <w:rFonts w:ascii="Arial" w:hAnsi="Arial" w:cs="Arial"/>
          <w:color w:val="000000" w:themeColor="text1"/>
          <w:sz w:val="21"/>
          <w:szCs w:val="21"/>
        </w:rPr>
        <w:t>Dear friends, we are alread</w:t>
      </w:r>
      <w:r w:rsidR="00156426" w:rsidRPr="000639B6">
        <w:rPr>
          <w:rStyle w:val="highlight6232"/>
          <w:rFonts w:ascii="Arial" w:hAnsi="Arial" w:cs="Arial"/>
          <w:color w:val="000000" w:themeColor="text1"/>
          <w:sz w:val="21"/>
          <w:szCs w:val="21"/>
        </w:rPr>
        <w:t>y GOD’s children, but HE</w:t>
      </w:r>
      <w:r w:rsidR="00D36A16" w:rsidRPr="000639B6">
        <w:rPr>
          <w:rStyle w:val="highlight6232"/>
          <w:rFonts w:ascii="Arial" w:hAnsi="Arial" w:cs="Arial"/>
          <w:color w:val="000000" w:themeColor="text1"/>
          <w:sz w:val="21"/>
          <w:szCs w:val="21"/>
        </w:rPr>
        <w:t xml:space="preserve"> has not yet shown us what we will be </w:t>
      </w:r>
      <w:proofErr w:type="gramStart"/>
      <w:r w:rsidR="00D36A16" w:rsidRPr="000639B6">
        <w:rPr>
          <w:rStyle w:val="highlight6232"/>
          <w:rFonts w:ascii="Arial" w:hAnsi="Arial" w:cs="Arial"/>
          <w:color w:val="000000" w:themeColor="text1"/>
          <w:sz w:val="21"/>
          <w:szCs w:val="21"/>
        </w:rPr>
        <w:t xml:space="preserve">like </w:t>
      </w:r>
      <w:r w:rsidR="00B95B02" w:rsidRPr="000639B6">
        <w:rPr>
          <w:rStyle w:val="highlight623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36A16" w:rsidRPr="000639B6">
        <w:rPr>
          <w:rStyle w:val="highlight6232"/>
          <w:rFonts w:ascii="Arial" w:hAnsi="Arial" w:cs="Arial"/>
          <w:color w:val="000000" w:themeColor="text1"/>
          <w:sz w:val="21"/>
          <w:szCs w:val="21"/>
        </w:rPr>
        <w:t>when</w:t>
      </w:r>
      <w:proofErr w:type="gramEnd"/>
      <w:r w:rsidR="00D36A16" w:rsidRPr="000639B6">
        <w:rPr>
          <w:rStyle w:val="highlight6232"/>
          <w:rFonts w:ascii="Arial" w:hAnsi="Arial" w:cs="Arial"/>
          <w:color w:val="000000" w:themeColor="text1"/>
          <w:sz w:val="21"/>
          <w:szCs w:val="21"/>
        </w:rPr>
        <w:t xml:space="preserve"> CHRIST appears.  But we do know that </w:t>
      </w:r>
      <w:r w:rsidR="00D36A16" w:rsidRPr="000639B6">
        <w:rPr>
          <w:rStyle w:val="highlight6232"/>
          <w:rFonts w:ascii="Arial" w:hAnsi="Arial" w:cs="Arial"/>
          <w:i/>
          <w:color w:val="000000" w:themeColor="text1"/>
          <w:sz w:val="21"/>
          <w:szCs w:val="21"/>
        </w:rPr>
        <w:t xml:space="preserve">we will </w:t>
      </w:r>
      <w:r w:rsidR="00156426" w:rsidRPr="000639B6">
        <w:rPr>
          <w:rStyle w:val="highlight6232"/>
          <w:rFonts w:ascii="Arial" w:hAnsi="Arial" w:cs="Arial"/>
          <w:i/>
          <w:color w:val="000000" w:themeColor="text1"/>
          <w:sz w:val="21"/>
          <w:szCs w:val="21"/>
        </w:rPr>
        <w:t>be like</w:t>
      </w:r>
      <w:r w:rsidR="00156426" w:rsidRPr="000639B6">
        <w:rPr>
          <w:rStyle w:val="highlight6232"/>
          <w:rFonts w:ascii="Arial" w:hAnsi="Arial" w:cs="Arial"/>
          <w:color w:val="000000" w:themeColor="text1"/>
          <w:sz w:val="21"/>
          <w:szCs w:val="21"/>
        </w:rPr>
        <w:t xml:space="preserve"> HIM, for we will see HIM</w:t>
      </w:r>
      <w:r w:rsidR="00D36A16" w:rsidRPr="000639B6">
        <w:rPr>
          <w:rStyle w:val="highlight6232"/>
          <w:rFonts w:ascii="Arial" w:hAnsi="Arial" w:cs="Arial"/>
          <w:color w:val="000000" w:themeColor="text1"/>
          <w:sz w:val="21"/>
          <w:szCs w:val="21"/>
        </w:rPr>
        <w:t xml:space="preserve"> as HE really is.</w:t>
      </w:r>
      <w:r w:rsidR="00CC367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36A16" w:rsidRPr="000639B6">
        <w:rPr>
          <w:rStyle w:val="highlight6233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6C725B53" w14:textId="66A88166" w:rsidR="00CC3671" w:rsidRDefault="00D36A16" w:rsidP="00C23C25">
      <w:pPr>
        <w:spacing w:after="0"/>
        <w:rPr>
          <w:rStyle w:val="highlight623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639B6">
        <w:rPr>
          <w:rStyle w:val="highlight6233"/>
          <w:rFonts w:ascii="Arial" w:hAnsi="Arial" w:cs="Arial"/>
          <w:color w:val="000000" w:themeColor="text1"/>
          <w:sz w:val="21"/>
          <w:szCs w:val="21"/>
        </w:rPr>
        <w:t>all</w:t>
      </w:r>
      <w:proofErr w:type="gramEnd"/>
      <w:r w:rsidRPr="000639B6">
        <w:rPr>
          <w:rStyle w:val="highlight6233"/>
          <w:rFonts w:ascii="Arial" w:hAnsi="Arial" w:cs="Arial"/>
          <w:color w:val="000000" w:themeColor="text1"/>
          <w:sz w:val="21"/>
          <w:szCs w:val="21"/>
        </w:rPr>
        <w:t xml:space="preserve"> who have this eager expectation will </w:t>
      </w:r>
      <w:r w:rsidRPr="000639B6">
        <w:rPr>
          <w:rStyle w:val="highlight6233"/>
          <w:rFonts w:ascii="Arial" w:hAnsi="Arial" w:cs="Arial"/>
          <w:b/>
          <w:i/>
          <w:color w:val="000000" w:themeColor="text1"/>
          <w:sz w:val="21"/>
          <w:szCs w:val="21"/>
        </w:rPr>
        <w:t>keep themselves pure</w:t>
      </w:r>
      <w:r w:rsidR="00065736" w:rsidRPr="000639B6">
        <w:rPr>
          <w:rStyle w:val="highlight6233"/>
          <w:rFonts w:ascii="Arial" w:hAnsi="Arial" w:cs="Arial"/>
          <w:b/>
          <w:color w:val="000000" w:themeColor="text1"/>
          <w:sz w:val="21"/>
          <w:szCs w:val="21"/>
        </w:rPr>
        <w:t>,</w:t>
      </w:r>
      <w:r w:rsidR="00065736" w:rsidRPr="000639B6">
        <w:rPr>
          <w:rStyle w:val="highlight6233"/>
          <w:rFonts w:ascii="Arial" w:hAnsi="Arial" w:cs="Arial"/>
          <w:color w:val="000000" w:themeColor="text1"/>
          <w:sz w:val="21"/>
          <w:szCs w:val="21"/>
        </w:rPr>
        <w:t xml:space="preserve"> just as HE is P</w:t>
      </w:r>
      <w:r w:rsidRPr="000639B6">
        <w:rPr>
          <w:rStyle w:val="highlight6233"/>
          <w:rFonts w:ascii="Arial" w:hAnsi="Arial" w:cs="Arial"/>
          <w:color w:val="000000" w:themeColor="text1"/>
          <w:sz w:val="21"/>
          <w:szCs w:val="21"/>
        </w:rPr>
        <w:t>ure</w:t>
      </w:r>
      <w:r w:rsidR="00CC3671">
        <w:rPr>
          <w:rStyle w:val="highlight6233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6A60EE26" w14:textId="6E7651DD" w:rsidR="00065736" w:rsidRPr="000639B6" w:rsidRDefault="00065736" w:rsidP="00C23C25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And everyone who has this Hope in HIM </w:t>
      </w:r>
      <w:r w:rsidRPr="000639B6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purifies himself,</w:t>
      </w:r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just as HE is Pure</w:t>
      </w:r>
      <w:r w:rsidR="00CC367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. </w:t>
      </w:r>
    </w:p>
    <w:p w14:paraId="69792415" w14:textId="77777777" w:rsidR="00CC3671" w:rsidRDefault="00CC3671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A90532B" w14:textId="77777777" w:rsidR="00CC3671" w:rsidRDefault="00410DF5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 John 3: 7</w:t>
      </w:r>
      <w:r w:rsidR="00CC367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193E669B" w14:textId="5DD34C05" w:rsidR="00474605" w:rsidRPr="000639B6" w:rsidRDefault="00065736" w:rsidP="00C23C25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Little children, let no one deceive you.  He </w:t>
      </w:r>
      <w:r w:rsidR="00156426" w:rsidRPr="000639B6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who practices R</w:t>
      </w:r>
      <w:r w:rsidRPr="000639B6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ighteousness is righteous</w:t>
      </w:r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, just as            HE is Righteous</w:t>
      </w:r>
      <w:r w:rsidR="00474605"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.    </w:t>
      </w:r>
    </w:p>
    <w:p w14:paraId="3A6D0152" w14:textId="77777777" w:rsidR="00CC3671" w:rsidRDefault="00CC3671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DC3738D" w14:textId="77777777" w:rsidR="00CC3671" w:rsidRDefault="00410DF5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Philippians 1: 9 </w:t>
      </w:r>
      <w:r w:rsidR="003F6932"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11</w:t>
      </w:r>
      <w:r w:rsidR="00CC367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1A0456E4" w14:textId="77777777" w:rsidR="00CC3671" w:rsidRDefault="00474605" w:rsidP="00C23C25">
      <w:pPr>
        <w:spacing w:after="0"/>
        <w:rPr>
          <w:rStyle w:val="highlight50110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highlight5019"/>
          <w:rFonts w:ascii="Arial" w:hAnsi="Arial" w:cs="Arial"/>
          <w:color w:val="000000" w:themeColor="text1"/>
          <w:sz w:val="21"/>
          <w:szCs w:val="21"/>
        </w:rPr>
        <w:t xml:space="preserve">And this I pray, that your love may abound still more and more in knowledge and all discernment, </w:t>
      </w:r>
      <w:r w:rsidRPr="000639B6">
        <w:rPr>
          <w:rStyle w:val="highlight50110"/>
          <w:rFonts w:ascii="Arial" w:hAnsi="Arial" w:cs="Arial"/>
          <w:color w:val="000000" w:themeColor="text1"/>
          <w:sz w:val="21"/>
          <w:szCs w:val="21"/>
        </w:rPr>
        <w:t xml:space="preserve">that </w:t>
      </w:r>
    </w:p>
    <w:p w14:paraId="3B8B476A" w14:textId="77777777" w:rsidR="00CC3671" w:rsidRDefault="00474605" w:rsidP="00C23C25">
      <w:pPr>
        <w:spacing w:after="0"/>
        <w:rPr>
          <w:rStyle w:val="highlight5011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639B6">
        <w:rPr>
          <w:rStyle w:val="highlight50110"/>
          <w:rFonts w:ascii="Arial" w:hAnsi="Arial" w:cs="Arial"/>
          <w:color w:val="000000" w:themeColor="text1"/>
          <w:sz w:val="21"/>
          <w:szCs w:val="21"/>
        </w:rPr>
        <w:t>you</w:t>
      </w:r>
      <w:proofErr w:type="gramEnd"/>
      <w:r w:rsidRPr="000639B6">
        <w:rPr>
          <w:rStyle w:val="highlight50110"/>
          <w:rFonts w:ascii="Arial" w:hAnsi="Arial" w:cs="Arial"/>
          <w:color w:val="000000" w:themeColor="text1"/>
          <w:sz w:val="21"/>
          <w:szCs w:val="21"/>
        </w:rPr>
        <w:t xml:space="preserve"> may approve the </w:t>
      </w:r>
      <w:r w:rsidRPr="000639B6">
        <w:rPr>
          <w:rStyle w:val="highlight50110"/>
          <w:rFonts w:ascii="Arial" w:hAnsi="Arial" w:cs="Arial"/>
          <w:i/>
          <w:color w:val="000000" w:themeColor="text1"/>
          <w:sz w:val="21"/>
          <w:szCs w:val="21"/>
        </w:rPr>
        <w:t>Things that are Excellent</w:t>
      </w:r>
      <w:r w:rsidRPr="000639B6">
        <w:rPr>
          <w:rStyle w:val="highlight50110"/>
          <w:rFonts w:ascii="Arial" w:hAnsi="Arial" w:cs="Arial"/>
          <w:color w:val="000000" w:themeColor="text1"/>
          <w:sz w:val="21"/>
          <w:szCs w:val="21"/>
        </w:rPr>
        <w:t xml:space="preserve">, that you may be sincere and </w:t>
      </w:r>
      <w:r w:rsidRPr="000639B6">
        <w:rPr>
          <w:rStyle w:val="highlight50110"/>
          <w:rFonts w:ascii="Arial" w:hAnsi="Arial" w:cs="Arial"/>
          <w:i/>
          <w:color w:val="000000" w:themeColor="text1"/>
          <w:sz w:val="21"/>
          <w:szCs w:val="21"/>
        </w:rPr>
        <w:t>without offense till</w:t>
      </w:r>
      <w:r w:rsidRPr="000639B6">
        <w:rPr>
          <w:rStyle w:val="highlight50110"/>
          <w:rFonts w:ascii="Arial" w:hAnsi="Arial" w:cs="Arial"/>
          <w:color w:val="000000" w:themeColor="text1"/>
          <w:sz w:val="21"/>
          <w:szCs w:val="21"/>
        </w:rPr>
        <w:t xml:space="preserve"> the </w:t>
      </w:r>
    </w:p>
    <w:p w14:paraId="5A561D38" w14:textId="693F748A" w:rsidR="00973B35" w:rsidRPr="000639B6" w:rsidRDefault="00474605" w:rsidP="00C23C25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639B6">
        <w:rPr>
          <w:rStyle w:val="highlight50110"/>
          <w:rFonts w:ascii="Arial" w:hAnsi="Arial" w:cs="Arial"/>
          <w:color w:val="000000" w:themeColor="text1"/>
          <w:sz w:val="21"/>
          <w:szCs w:val="21"/>
        </w:rPr>
        <w:t xml:space="preserve">Day of CHRIST, </w:t>
      </w:r>
      <w:r w:rsidRPr="000639B6">
        <w:rPr>
          <w:rStyle w:val="highlight50111"/>
          <w:rFonts w:ascii="Arial" w:hAnsi="Arial" w:cs="Arial"/>
          <w:color w:val="000000" w:themeColor="text1"/>
          <w:sz w:val="21"/>
          <w:szCs w:val="21"/>
        </w:rPr>
        <w:t xml:space="preserve">being filled with </w:t>
      </w:r>
      <w:r w:rsidRPr="000639B6">
        <w:rPr>
          <w:rStyle w:val="highlight50111"/>
          <w:rFonts w:ascii="Arial" w:hAnsi="Arial" w:cs="Arial"/>
          <w:b/>
          <w:i/>
          <w:color w:val="000000" w:themeColor="text1"/>
          <w:sz w:val="21"/>
          <w:szCs w:val="21"/>
        </w:rPr>
        <w:t>the Fruits of Righteousness</w:t>
      </w:r>
      <w:r w:rsidRPr="000639B6">
        <w:rPr>
          <w:rStyle w:val="highlight50111"/>
          <w:rFonts w:ascii="Arial" w:hAnsi="Arial" w:cs="Arial"/>
          <w:color w:val="000000" w:themeColor="text1"/>
          <w:sz w:val="21"/>
          <w:szCs w:val="21"/>
        </w:rPr>
        <w:t xml:space="preserve"> which</w:t>
      </w:r>
      <w:r w:rsidRPr="000639B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are</w:t>
      </w:r>
      <w:r w:rsidRPr="000639B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39B6">
        <w:rPr>
          <w:rStyle w:val="highlight50111"/>
          <w:rFonts w:ascii="Arial" w:hAnsi="Arial" w:cs="Arial"/>
          <w:color w:val="000000" w:themeColor="text1"/>
          <w:sz w:val="21"/>
          <w:szCs w:val="21"/>
        </w:rPr>
        <w:t>by JESUS CHRIST, to the Glory and Praise of GOD.</w:t>
      </w:r>
    </w:p>
    <w:p w14:paraId="4266B377" w14:textId="77777777" w:rsidR="00CC3671" w:rsidRDefault="00CC3671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31AE8383" w14:textId="77777777" w:rsidR="00CC3671" w:rsidRDefault="005748E0" w:rsidP="00C23C25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JESUS’ Teaching of Righteousness</w:t>
      </w:r>
      <w:r w:rsidR="00474605"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’ </w:t>
      </w:r>
      <w:r w:rsidR="00474605" w:rsidRPr="000639B6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Standard is Highest to Exceed</w:t>
      </w: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Religious Righteousness     </w:t>
      </w:r>
      <w:r w:rsidR="00E7530E"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Matthew 5:</w:t>
      </w:r>
      <w:r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21</w:t>
      </w:r>
      <w:r w:rsidR="00E7530E"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(NLT)</w:t>
      </w:r>
      <w:r w:rsidR="00E7530E" w:rsidRPr="000639B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E3D7702" w14:textId="58EFCCDD" w:rsidR="003E1C97" w:rsidRPr="000639B6" w:rsidRDefault="00E7530E" w:rsidP="00C23C25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“You have heard that our ancestors were told, ‘You must not murder. If you commit murder, you</w:t>
      </w:r>
      <w:r w:rsidR="00CC367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are subject to Judgment.</w:t>
      </w:r>
      <w:r w:rsidR="00CC3671">
        <w:rPr>
          <w:rStyle w:val="red"/>
          <w:rFonts w:ascii="Arial" w:hAnsi="Arial" w:cs="Arial"/>
          <w:color w:val="000000" w:themeColor="text1"/>
          <w:sz w:val="21"/>
          <w:szCs w:val="21"/>
        </w:rPr>
        <w:t>’</w:t>
      </w:r>
    </w:p>
    <w:p w14:paraId="02932476" w14:textId="77777777" w:rsidR="00CC3671" w:rsidRDefault="00CC3671" w:rsidP="00C23C25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16CB283B" w14:textId="2E1F4899" w:rsidR="00CC3671" w:rsidRDefault="00865DAA" w:rsidP="00C23C25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Law of the SPIRIT is the Empowerment to Obey the </w:t>
      </w:r>
      <w:r w:rsidRPr="000639B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High Standard in Spiritual Righteousness.</w:t>
      </w:r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C3671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Matthew 5: 22</w:t>
      </w:r>
      <w:r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(NLT)</w:t>
      </w:r>
      <w:r w:rsidR="00CC3671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51CC8C9" w14:textId="77777777" w:rsidR="00CC3671" w:rsidRDefault="00865DAA" w:rsidP="00C23C25">
      <w:pPr>
        <w:spacing w:after="0"/>
        <w:rPr>
          <w:rStyle w:val="red"/>
          <w:rFonts w:ascii="Arial" w:hAnsi="Arial" w:cs="Arial"/>
          <w:i/>
          <w:color w:val="000000" w:themeColor="text1"/>
          <w:sz w:val="21"/>
          <w:szCs w:val="21"/>
        </w:rPr>
      </w:pP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“But I say</w:t>
      </w:r>
      <w:proofErr w:type="gramStart"/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,</w:t>
      </w:r>
      <w:proofErr w:type="gramEnd"/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if you are even angry with someone, you are subject to Judgment! If you call someone </w:t>
      </w:r>
      <w:r w:rsidRPr="000639B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an idiot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you are in danger of being </w:t>
      </w:r>
      <w:r w:rsidRPr="000639B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brought before the court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 And if you curse someone, you are in danger of </w:t>
      </w:r>
      <w:r w:rsidRPr="000639B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the fires of hell</w:t>
      </w:r>
      <w:r w:rsidR="00CC367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.” </w:t>
      </w:r>
    </w:p>
    <w:p w14:paraId="11CF6BE4" w14:textId="5C4F8F06" w:rsidR="00474605" w:rsidRPr="000639B6" w:rsidRDefault="00865DAA" w:rsidP="00C23C25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0206C4A" w14:textId="77777777" w:rsidR="00CC3671" w:rsidRDefault="003E1C97" w:rsidP="00C23C25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Our Spiritual Righteousness </w:t>
      </w:r>
      <w:proofErr w:type="gramStart"/>
      <w:r w:rsidRPr="000639B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operate</w:t>
      </w:r>
      <w:proofErr w:type="gramEnd"/>
      <w:r w:rsidRPr="000639B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 xml:space="preserve"> to Settle</w:t>
      </w:r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All Spiritual Debts, A Spiritual S</w:t>
      </w:r>
      <w:r w:rsidR="00CC367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acrifice at Altar.  </w:t>
      </w:r>
    </w:p>
    <w:p w14:paraId="4F92DA90" w14:textId="77777777" w:rsidR="00CC3671" w:rsidRDefault="00B95B02" w:rsidP="00C23C25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8542AD"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The</w:t>
      </w:r>
      <w:proofErr w:type="gramEnd"/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LORD wants us Settle &amp; Reconcile, then Offer Sacrifice - </w:t>
      </w:r>
      <w:r w:rsidR="003E1C97"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Matthew 5: 24</w:t>
      </w:r>
      <w:r w:rsidR="00486B36"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– 25.</w:t>
      </w:r>
      <w:r w:rsidR="003E1C97" w:rsidRPr="000639B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C367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DB4CF04" w14:textId="131F68DB" w:rsidR="00CC3671" w:rsidRDefault="008542AD" w:rsidP="00C23C25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0639B6">
        <w:rPr>
          <w:rFonts w:ascii="Arial" w:hAnsi="Arial" w:cs="Arial"/>
          <w:b/>
          <w:color w:val="000000" w:themeColor="text1"/>
          <w:sz w:val="21"/>
          <w:szCs w:val="21"/>
        </w:rPr>
        <w:t>~  So</w:t>
      </w:r>
      <w:proofErr w:type="gramEnd"/>
      <w:r w:rsidRPr="000639B6">
        <w:rPr>
          <w:rFonts w:ascii="Arial" w:hAnsi="Arial" w:cs="Arial"/>
          <w:b/>
          <w:color w:val="000000" w:themeColor="text1"/>
          <w:sz w:val="21"/>
          <w:szCs w:val="21"/>
        </w:rPr>
        <w:t xml:space="preserve"> Not to face the Penalty of the Offence, by the Accusation when Brought to Judgement</w:t>
      </w:r>
      <w:r w:rsidR="00CC3671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2ABA4C41" w14:textId="77777777" w:rsidR="00CC3671" w:rsidRDefault="00CC3671" w:rsidP="00C23C25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304B94B" w14:textId="77777777" w:rsidR="00CC3671" w:rsidRDefault="00407ADC" w:rsidP="00C23C25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JESUS’ 2</w:t>
      </w:r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Coming Not as </w:t>
      </w:r>
      <w:proofErr w:type="gramStart"/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A</w:t>
      </w:r>
      <w:proofErr w:type="gramEnd"/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Sacrifice for Sin; The JUDGE of A</w:t>
      </w:r>
      <w:r w:rsidR="00CC367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ll Human Being, Dead &amp; Alive. </w:t>
      </w:r>
    </w:p>
    <w:p w14:paraId="73F69B19" w14:textId="77777777" w:rsidR="00CC3671" w:rsidRDefault="007C454F" w:rsidP="00C23C25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0639B6">
        <w:rPr>
          <w:rFonts w:ascii="Arial" w:hAnsi="Arial" w:cs="Arial"/>
          <w:b/>
          <w:color w:val="000000" w:themeColor="text1"/>
          <w:sz w:val="21"/>
          <w:szCs w:val="21"/>
        </w:rPr>
        <w:t xml:space="preserve">2 Corinthians 5: 10  </w:t>
      </w:r>
    </w:p>
    <w:p w14:paraId="530100B9" w14:textId="07CB342B" w:rsidR="00AA759F" w:rsidRDefault="007C454F" w:rsidP="00C23C25">
      <w:pPr>
        <w:spacing w:after="0"/>
        <w:rPr>
          <w:rStyle w:val="highlight47510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highlight47510"/>
          <w:rFonts w:ascii="Arial" w:hAnsi="Arial" w:cs="Arial"/>
          <w:color w:val="000000" w:themeColor="text1"/>
          <w:sz w:val="21"/>
          <w:szCs w:val="21"/>
        </w:rPr>
        <w:t>For</w:t>
      </w:r>
      <w:r w:rsidR="00407ADC" w:rsidRPr="000639B6">
        <w:rPr>
          <w:rStyle w:val="highlight47510"/>
          <w:rFonts w:ascii="Arial" w:hAnsi="Arial" w:cs="Arial"/>
          <w:color w:val="000000" w:themeColor="text1"/>
          <w:sz w:val="21"/>
          <w:szCs w:val="21"/>
        </w:rPr>
        <w:t xml:space="preserve"> we must </w:t>
      </w:r>
      <w:proofErr w:type="gramStart"/>
      <w:r w:rsidR="00407ADC" w:rsidRPr="000639B6">
        <w:rPr>
          <w:rStyle w:val="highlight47510"/>
          <w:rFonts w:ascii="Arial" w:hAnsi="Arial" w:cs="Arial"/>
          <w:i/>
          <w:color w:val="000000" w:themeColor="text1"/>
          <w:sz w:val="21"/>
          <w:szCs w:val="21"/>
        </w:rPr>
        <w:t>All</w:t>
      </w:r>
      <w:proofErr w:type="gramEnd"/>
      <w:r w:rsidR="00407ADC" w:rsidRPr="000639B6">
        <w:rPr>
          <w:rStyle w:val="highlight47510"/>
          <w:rFonts w:ascii="Arial" w:hAnsi="Arial" w:cs="Arial"/>
          <w:i/>
          <w:color w:val="000000" w:themeColor="text1"/>
          <w:sz w:val="21"/>
          <w:szCs w:val="21"/>
        </w:rPr>
        <w:t xml:space="preserve"> A</w:t>
      </w:r>
      <w:r w:rsidRPr="000639B6">
        <w:rPr>
          <w:rStyle w:val="highlight47510"/>
          <w:rFonts w:ascii="Arial" w:hAnsi="Arial" w:cs="Arial"/>
          <w:i/>
          <w:color w:val="000000" w:themeColor="text1"/>
          <w:sz w:val="21"/>
          <w:szCs w:val="21"/>
        </w:rPr>
        <w:t>ppear</w:t>
      </w:r>
      <w:r w:rsidRPr="000639B6">
        <w:rPr>
          <w:rStyle w:val="highlight47510"/>
          <w:rFonts w:ascii="Arial" w:hAnsi="Arial" w:cs="Arial"/>
          <w:color w:val="000000" w:themeColor="text1"/>
          <w:sz w:val="21"/>
          <w:szCs w:val="21"/>
        </w:rPr>
        <w:t xml:space="preserve"> before the Judgment Seat of CHRIST, that each one may receive the things</w:t>
      </w:r>
      <w:r w:rsidRPr="000639B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39B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done</w:t>
      </w:r>
      <w:r w:rsidRPr="000639B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39B6">
        <w:rPr>
          <w:rStyle w:val="highlight47510"/>
          <w:rFonts w:ascii="Arial" w:hAnsi="Arial" w:cs="Arial"/>
          <w:color w:val="000000" w:themeColor="text1"/>
          <w:sz w:val="21"/>
          <w:szCs w:val="21"/>
        </w:rPr>
        <w:t xml:space="preserve">in the body, </w:t>
      </w:r>
      <w:r w:rsidRPr="000639B6">
        <w:rPr>
          <w:rStyle w:val="highlight47510"/>
          <w:rFonts w:ascii="Arial" w:hAnsi="Arial" w:cs="Arial"/>
          <w:i/>
          <w:color w:val="000000" w:themeColor="text1"/>
          <w:sz w:val="21"/>
          <w:szCs w:val="21"/>
        </w:rPr>
        <w:t>according to what he has done</w:t>
      </w:r>
      <w:r w:rsidRPr="000639B6">
        <w:rPr>
          <w:rStyle w:val="highlight47510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0639B6">
        <w:rPr>
          <w:rStyle w:val="highlight47510"/>
          <w:rFonts w:ascii="Arial" w:hAnsi="Arial" w:cs="Arial"/>
          <w:i/>
          <w:color w:val="000000" w:themeColor="text1"/>
          <w:sz w:val="21"/>
          <w:szCs w:val="21"/>
        </w:rPr>
        <w:t>whether good or bad</w:t>
      </w:r>
      <w:r w:rsidR="00CC3671">
        <w:rPr>
          <w:rStyle w:val="highlight47510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1E1E345A" w14:textId="77777777" w:rsidR="00CC3671" w:rsidRPr="000639B6" w:rsidRDefault="00CC3671" w:rsidP="00C23C25">
      <w:pPr>
        <w:spacing w:after="0"/>
        <w:rPr>
          <w:rStyle w:val="highlight47510"/>
          <w:rFonts w:ascii="Arial" w:hAnsi="Arial" w:cs="Arial"/>
          <w:color w:val="000000" w:themeColor="text1"/>
          <w:sz w:val="21"/>
          <w:szCs w:val="21"/>
        </w:rPr>
      </w:pPr>
    </w:p>
    <w:p w14:paraId="3A727EBC" w14:textId="77777777" w:rsidR="00CC3671" w:rsidRDefault="00407ADC" w:rsidP="00C23C25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Truth Teaching by JESUS Creates </w:t>
      </w:r>
      <w:r w:rsidRPr="000639B6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Understanding of Righteousness</w:t>
      </w: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</w:t>
      </w:r>
      <w:r w:rsidRPr="000639B6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Empowered to Obey</w:t>
      </w: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 </w:t>
      </w:r>
      <w:r w:rsidR="00AA759F"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</w:t>
      </w:r>
      <w:r w:rsidR="007C454F"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Matthew 5: 27 – 30</w:t>
      </w:r>
      <w:r w:rsidR="00E07731"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(NLT)                                                                                                                               “</w:t>
      </w:r>
      <w:r w:rsidR="007C454F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You have heard the commandment that says, ‘You must not commit adultery.’  </w:t>
      </w:r>
    </w:p>
    <w:p w14:paraId="641A89CB" w14:textId="77777777" w:rsidR="00CC3671" w:rsidRDefault="007C454F" w:rsidP="00C23C25">
      <w:pPr>
        <w:spacing w:after="0"/>
        <w:rPr>
          <w:rStyle w:val="red"/>
          <w:rFonts w:ascii="Arial" w:hAnsi="Arial" w:cs="Arial"/>
          <w:i/>
          <w:color w:val="000000" w:themeColor="text1"/>
          <w:sz w:val="21"/>
          <w:szCs w:val="21"/>
        </w:rPr>
      </w:pP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lastRenderedPageBreak/>
        <w:t>But I say</w:t>
      </w:r>
      <w:proofErr w:type="gramStart"/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,</w:t>
      </w:r>
      <w:proofErr w:type="gramEnd"/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anyone who even </w:t>
      </w:r>
      <w:r w:rsidRPr="000639B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looks at a woman with lust has already committed adultery with her in </w:t>
      </w:r>
    </w:p>
    <w:p w14:paraId="4FFF4C8A" w14:textId="77777777" w:rsidR="00CC3671" w:rsidRDefault="007C454F" w:rsidP="00C23C25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639B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his</w:t>
      </w:r>
      <w:proofErr w:type="gramEnd"/>
      <w:r w:rsidRPr="000639B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 heart.</w:t>
      </w:r>
      <w:r w:rsidR="00AA759F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”  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So if your eye - even your good eye - causes you to lust, gouge it out and throw it away. </w:t>
      </w:r>
      <w:r w:rsidR="00E07731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F4F153F" w14:textId="77777777" w:rsidR="00CC3671" w:rsidRDefault="007C454F" w:rsidP="00C23C25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It is </w:t>
      </w:r>
      <w:r w:rsidRPr="000639B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better for you to lose one part of your body than for your whole body to be thrown into hell.</w:t>
      </w:r>
      <w:r w:rsidR="00AA759F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383CDD9F" w14:textId="0D5D73AE" w:rsidR="00CC3671" w:rsidRDefault="007C454F" w:rsidP="00C23C25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if</w:t>
      </w:r>
      <w:proofErr w:type="gramEnd"/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your hand - even your stronger hand - causes you to sin, cut it off and throw it away. </w:t>
      </w:r>
      <w:r w:rsidR="00AA759F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E0FAD71" w14:textId="120EF8ED" w:rsidR="00CC3671" w:rsidRDefault="007C454F" w:rsidP="00C23C25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It is </w:t>
      </w:r>
      <w:r w:rsidR="00E07731" w:rsidRPr="000639B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better for </w:t>
      </w:r>
      <w:r w:rsidRPr="000639B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you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639B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to lose one part of your body than for your whole body to be thrown into hell.</w:t>
      </w:r>
      <w:r w:rsidR="00E07731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”</w:t>
      </w:r>
      <w:r w:rsidR="00AA759F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C367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2BE750FB" w14:textId="77777777" w:rsidR="00CC3671" w:rsidRDefault="00CC3671" w:rsidP="00C23C25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29BD658C" w14:textId="77777777" w:rsidR="00CC3671" w:rsidRDefault="000C6BC2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JESUS Empower Disciples to Live on Highest Spiritual Law of Love by the Truth &amp; the SPIRIT </w:t>
      </w:r>
      <w:r w:rsidR="008542AD"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Matthew 5: 43 – 45 (NLT)</w:t>
      </w: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44 (NKJ)</w:t>
      </w:r>
      <w:r w:rsidR="00CC367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6ECC694E" w14:textId="77777777" w:rsidR="00CC3671" w:rsidRDefault="008542AD" w:rsidP="00C23C25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“You have heard the law that says, ‘Love your </w:t>
      </w:r>
      <w:proofErr w:type="spellStart"/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neighbor</w:t>
      </w:r>
      <w:proofErr w:type="spellEnd"/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’ and hate your enemy.  But I say, </w:t>
      </w:r>
    </w:p>
    <w:p w14:paraId="58041181" w14:textId="77777777" w:rsidR="00CC3671" w:rsidRDefault="008542AD" w:rsidP="00C23C25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639B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love</w:t>
      </w:r>
      <w:proofErr w:type="gramEnd"/>
      <w:r w:rsidRPr="000639B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 your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639B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enemies</w:t>
      </w:r>
      <w:r w:rsidR="000C6BC2" w:rsidRPr="000639B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! </w:t>
      </w:r>
      <w:r w:rsidR="000C6BC2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Pray for those who </w:t>
      </w:r>
      <w:r w:rsidRPr="000639B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persecute </w:t>
      </w:r>
      <w:proofErr w:type="gramStart"/>
      <w:r w:rsidRPr="000639B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you</w:t>
      </w:r>
      <w:r w:rsidR="000C6BC2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!</w:t>
      </w:r>
      <w:proofErr w:type="gramEnd"/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In that way, you will be acting as </w:t>
      </w:r>
    </w:p>
    <w:p w14:paraId="0AA3D4F3" w14:textId="77777777" w:rsidR="00CC3671" w:rsidRDefault="008542AD" w:rsidP="00C23C25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true</w:t>
      </w:r>
      <w:proofErr w:type="gramEnd"/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children of </w:t>
      </w:r>
      <w:r w:rsidR="000C6BC2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your FATHER in H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eaven. </w:t>
      </w:r>
      <w:r w:rsidR="000C6BC2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For HE gives HIS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sunlight to bo</w:t>
      </w:r>
      <w:r w:rsidR="000C6BC2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 the evil and the good, </w:t>
      </w:r>
    </w:p>
    <w:p w14:paraId="02715D2A" w14:textId="4A2D27D2" w:rsidR="00CC3671" w:rsidRDefault="000C6BC2" w:rsidP="00C23C25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HE</w:t>
      </w:r>
      <w:r w:rsidR="008542AD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sends rain on the just and the unjust alike.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”</w:t>
      </w:r>
      <w:r w:rsidR="008542AD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6D9C1FE" w14:textId="3D760B8E" w:rsidR="000C6BC2" w:rsidRDefault="00CC3671" w:rsidP="00C23C25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Style w:val="red"/>
          <w:rFonts w:ascii="Arial" w:hAnsi="Arial" w:cs="Arial"/>
          <w:color w:val="000000" w:themeColor="text1"/>
          <w:sz w:val="21"/>
          <w:szCs w:val="21"/>
        </w:rPr>
        <w:t>“</w:t>
      </w:r>
      <w:r w:rsidR="000C6BC2" w:rsidRPr="000639B6">
        <w:rPr>
          <w:rFonts w:ascii="Arial" w:eastAsia="Times New Roman" w:hAnsi="Arial" w:cs="Arial"/>
          <w:color w:val="000000" w:themeColor="text1"/>
          <w:sz w:val="21"/>
          <w:szCs w:val="21"/>
        </w:rPr>
        <w:t>But I say to you, love your enemies</w:t>
      </w:r>
      <w:r w:rsidR="000C6BC2" w:rsidRPr="000639B6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, bless those who curse you, do </w:t>
      </w:r>
      <w:proofErr w:type="gramStart"/>
      <w:r w:rsidR="000C6BC2" w:rsidRPr="000639B6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good</w:t>
      </w:r>
      <w:proofErr w:type="gramEnd"/>
      <w:r w:rsidR="000C6BC2" w:rsidRPr="000639B6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 to those who hate you,</w:t>
      </w:r>
      <w:r w:rsidR="000C6BC2" w:rsidRPr="000639B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and pray for </w:t>
      </w:r>
      <w:r w:rsidR="000C6BC2" w:rsidRPr="000639B6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those who spitefully use you</w:t>
      </w:r>
      <w:r w:rsidR="000C6BC2" w:rsidRPr="000639B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and persecute you.”</w:t>
      </w:r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415D904F" w14:textId="77777777" w:rsidR="00CC3671" w:rsidRPr="000639B6" w:rsidRDefault="00CC3671" w:rsidP="00C23C25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131C9722" w14:textId="77777777" w:rsidR="00CC3671" w:rsidRDefault="006E36FE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639B6">
        <w:rPr>
          <w:rFonts w:ascii="Arial" w:hAnsi="Arial" w:cs="Arial"/>
          <w:b/>
          <w:color w:val="000000" w:themeColor="text1"/>
          <w:sz w:val="21"/>
          <w:szCs w:val="21"/>
        </w:rPr>
        <w:t xml:space="preserve">We are to Practise Spiritual Righteousness of the Highest Spiritual Law of the Divine Love.                             </w:t>
      </w:r>
      <w:r w:rsidR="008542AD"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M</w:t>
      </w:r>
      <w:r w:rsidR="00CC367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atthew 5: 46 – 47 (NLT) </w:t>
      </w:r>
    </w:p>
    <w:p w14:paraId="03E17267" w14:textId="4221FDBC" w:rsidR="00CC3671" w:rsidRDefault="000C6BC2" w:rsidP="00C23C25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CC3671">
        <w:rPr>
          <w:rFonts w:ascii="Arial" w:eastAsia="Times New Roman" w:hAnsi="Arial" w:cs="Arial"/>
          <w:color w:val="000000" w:themeColor="text1"/>
          <w:sz w:val="21"/>
          <w:szCs w:val="21"/>
        </w:rPr>
        <w:t>“</w:t>
      </w:r>
      <w:r w:rsidR="008542AD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If you love </w:t>
      </w:r>
      <w:r w:rsidR="008542AD" w:rsidRPr="000639B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only those who love you</w:t>
      </w:r>
      <w:r w:rsidR="008542AD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what reward is there for </w:t>
      </w:r>
      <w:proofErr w:type="gramStart"/>
      <w:r w:rsidR="008542AD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that ?</w:t>
      </w:r>
      <w:proofErr w:type="gramEnd"/>
      <w:r w:rsidR="008542AD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542AD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Even corrupt tax collectors do that much.  </w:t>
      </w:r>
    </w:p>
    <w:p w14:paraId="7809B8EA" w14:textId="2D3E17C0" w:rsidR="00CC3671" w:rsidRDefault="008542AD" w:rsidP="00C23C25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If you are kind only to your friends, how are you different from anyone </w:t>
      </w:r>
      <w:proofErr w:type="gramStart"/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else</w:t>
      </w:r>
      <w:r w:rsidR="000C6BC2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?</w:t>
      </w:r>
      <w:proofErr w:type="gramEnd"/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C6BC2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Even pagans do that.</w:t>
      </w:r>
      <w:r w:rsidR="000C6BC2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”</w:t>
      </w:r>
      <w:r w:rsidR="00CC367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65301F" w14:textId="77777777" w:rsidR="00CC3671" w:rsidRDefault="00CC3671" w:rsidP="00C23C25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</w:p>
    <w:p w14:paraId="59BA27D7" w14:textId="77777777" w:rsidR="00CC3671" w:rsidRDefault="00CE56E0" w:rsidP="00C23C25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Matthew 7: 12 (NLT) </w:t>
      </w:r>
    </w:p>
    <w:p w14:paraId="1E4447E8" w14:textId="77777777" w:rsidR="00CC3671" w:rsidRDefault="00CE56E0" w:rsidP="00C23C25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“Do to others whatever you would like them to do to you.  This is </w:t>
      </w:r>
      <w:r w:rsidRPr="000639B6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the essence of all that is taught</w:t>
      </w:r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46F6C32E" w14:textId="3C8763BA" w:rsidR="00CE56E0" w:rsidRPr="000639B6" w:rsidRDefault="00CE56E0" w:rsidP="00C23C25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in</w:t>
      </w:r>
      <w:proofErr w:type="gramEnd"/>
      <w:r w:rsidRPr="000639B6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the law and the prophets.”</w:t>
      </w:r>
    </w:p>
    <w:p w14:paraId="26A7FA7A" w14:textId="77777777" w:rsidR="00CC3671" w:rsidRDefault="00CC3671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D09EDFA" w14:textId="77777777" w:rsidR="00CC3671" w:rsidRDefault="00CC3671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Matthew 5: 48  </w:t>
      </w:r>
    </w:p>
    <w:p w14:paraId="664B8B7C" w14:textId="00FB83BD" w:rsidR="006E36FE" w:rsidRPr="000639B6" w:rsidRDefault="000C6BC2" w:rsidP="00C23C25">
      <w:pPr>
        <w:spacing w:after="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0639B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Therefore you shall be perfect, just as your FATHER in Heaven is </w:t>
      </w:r>
      <w:proofErr w:type="gramStart"/>
      <w:r w:rsidRPr="000639B6">
        <w:rPr>
          <w:rFonts w:ascii="Arial" w:eastAsia="Times New Roman" w:hAnsi="Arial" w:cs="Arial"/>
          <w:color w:val="000000" w:themeColor="text1"/>
          <w:sz w:val="21"/>
          <w:szCs w:val="21"/>
        </w:rPr>
        <w:t>Perfect</w:t>
      </w:r>
      <w:proofErr w:type="gramEnd"/>
      <w:r w:rsidRPr="000639B6">
        <w:rPr>
          <w:rFonts w:ascii="Arial" w:eastAsia="Times New Roman" w:hAnsi="Arial" w:cs="Arial"/>
          <w:color w:val="000000" w:themeColor="text1"/>
          <w:sz w:val="21"/>
          <w:szCs w:val="21"/>
        </w:rPr>
        <w:t>.</w:t>
      </w:r>
      <w:r w:rsidR="006E36FE" w:rsidRPr="000639B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                                          </w:t>
      </w:r>
    </w:p>
    <w:p w14:paraId="47BC00D3" w14:textId="77777777" w:rsidR="005A4870" w:rsidRDefault="005A4870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13E232F" w14:textId="77777777" w:rsidR="005A4870" w:rsidRDefault="00B849C9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proofErr w:type="gramStart"/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Religious </w:t>
      </w:r>
      <w:r w:rsidRPr="000639B6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Attitude to be Judgemental</w:t>
      </w: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in looking at others in Bias, Discriminating, Unworthily.</w:t>
      </w:r>
      <w:proofErr w:type="gramEnd"/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</w:t>
      </w:r>
      <w:r w:rsidR="005A4870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Matthew 7: 1 – 2 </w:t>
      </w:r>
    </w:p>
    <w:p w14:paraId="2E4F15BF" w14:textId="77777777" w:rsidR="005A4870" w:rsidRDefault="006E36FE" w:rsidP="00C23C25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5A4870">
        <w:rPr>
          <w:rStyle w:val="red"/>
          <w:rFonts w:ascii="Arial" w:hAnsi="Arial" w:cs="Arial"/>
          <w:color w:val="000000" w:themeColor="text1"/>
          <w:sz w:val="21"/>
          <w:szCs w:val="21"/>
        </w:rPr>
        <w:t>"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Judge not, that you be not judged.  For with </w:t>
      </w:r>
      <w:r w:rsidRPr="000639B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what judgment you judge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you will be judged; and </w:t>
      </w:r>
    </w:p>
    <w:p w14:paraId="04311D51" w14:textId="2B0211FC" w:rsidR="006E36FE" w:rsidRPr="000639B6" w:rsidRDefault="006E36FE" w:rsidP="00C23C25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with</w:t>
      </w:r>
      <w:proofErr w:type="gramEnd"/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639B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the measure you use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0639B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it will be measured back to you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r w:rsidR="00B849C9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”</w:t>
      </w:r>
    </w:p>
    <w:p w14:paraId="0978C2F9" w14:textId="77777777" w:rsidR="005A4870" w:rsidRDefault="005A4870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45BF46C" w14:textId="77777777" w:rsidR="005A4870" w:rsidRDefault="00B849C9" w:rsidP="00C23C25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First, Deal with Own ‘Self </w:t>
      </w:r>
      <w:proofErr w:type="spellStart"/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Blindspot</w:t>
      </w:r>
      <w:proofErr w:type="spellEnd"/>
      <w:r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’ &amp; Self-Denial Issues, then Help Others with their Issues.                       </w:t>
      </w:r>
      <w:r w:rsidR="006E36FE" w:rsidRPr="000639B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Matthew 7: 3 – 5 (NLT) </w:t>
      </w:r>
    </w:p>
    <w:p w14:paraId="5CF98D3C" w14:textId="77777777" w:rsidR="005A4870" w:rsidRDefault="006E36FE" w:rsidP="00C23C25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“And why </w:t>
      </w:r>
      <w:r w:rsidRPr="000639B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worry about a speck in your friend’s eye 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whe</w:t>
      </w:r>
      <w:r w:rsidR="005A487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n you have a log in your </w:t>
      </w:r>
      <w:proofErr w:type="gramStart"/>
      <w:r w:rsidR="005A4870">
        <w:rPr>
          <w:rStyle w:val="red"/>
          <w:rFonts w:ascii="Arial" w:hAnsi="Arial" w:cs="Arial"/>
          <w:color w:val="000000" w:themeColor="text1"/>
          <w:sz w:val="21"/>
          <w:szCs w:val="21"/>
        </w:rPr>
        <w:t>own ?</w:t>
      </w:r>
      <w:proofErr w:type="gramEnd"/>
      <w:r w:rsidR="005A4870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D45654E" w14:textId="77777777" w:rsidR="005A4870" w:rsidRDefault="006E36FE" w:rsidP="00C23C25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How can you think of saying to your friend, ‘Let me help you get rid of that speck in your eye,’ when </w:t>
      </w:r>
    </w:p>
    <w:p w14:paraId="5BA92672" w14:textId="77777777" w:rsidR="005A4870" w:rsidRDefault="006E36FE" w:rsidP="00C23C25">
      <w:pPr>
        <w:spacing w:after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you</w:t>
      </w:r>
      <w:proofErr w:type="gramEnd"/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can’t see </w:t>
      </w:r>
      <w:r w:rsidR="00B849C9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past the log in your own eye ?  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Hypocrite! First </w:t>
      </w:r>
      <w:r w:rsidRPr="000639B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get rid of the log in your own eye</w:t>
      </w:r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; then </w:t>
      </w:r>
    </w:p>
    <w:p w14:paraId="03721AC2" w14:textId="0334D370" w:rsidR="00B95B02" w:rsidRPr="000639B6" w:rsidRDefault="006E36FE" w:rsidP="00C23C25">
      <w:pPr>
        <w:spacing w:after="0"/>
        <w:rPr>
          <w:rStyle w:val="red"/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proofErr w:type="gramStart"/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you</w:t>
      </w:r>
      <w:proofErr w:type="gramEnd"/>
      <w:r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will see well enough to deal with the speck in your friend’s eye.</w:t>
      </w:r>
      <w:r w:rsidR="00B849C9" w:rsidRPr="000639B6">
        <w:rPr>
          <w:rStyle w:val="red"/>
          <w:rFonts w:ascii="Arial" w:hAnsi="Arial" w:cs="Arial"/>
          <w:color w:val="000000" w:themeColor="text1"/>
          <w:sz w:val="21"/>
          <w:szCs w:val="21"/>
        </w:rPr>
        <w:t>”</w:t>
      </w:r>
    </w:p>
    <w:p w14:paraId="1CA01202" w14:textId="77777777" w:rsidR="005A4870" w:rsidRDefault="005A4870" w:rsidP="00C23C25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28073F12" w14:textId="77777777" w:rsidR="005A4870" w:rsidRDefault="00606BBE" w:rsidP="00C23C25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Spiritual Enemy </w:t>
      </w:r>
      <w:r w:rsidRPr="000639B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Blinded Unbelievers</w:t>
      </w:r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, but the SPIRIT </w:t>
      </w:r>
      <w:r w:rsidRPr="000639B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Empowers</w:t>
      </w:r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ReBorn</w:t>
      </w:r>
      <w:proofErr w:type="spellEnd"/>
      <w:proofErr w:type="gramEnd"/>
      <w:r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Believers’ Renewal.            </w:t>
      </w:r>
      <w:r w:rsidR="00407ADC"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2 Corinthians 4: </w:t>
      </w:r>
      <w:r w:rsidR="00702715"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4, </w:t>
      </w:r>
      <w:r w:rsidR="00407ADC"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6 </w:t>
      </w:r>
      <w:r w:rsidR="00702715"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407ADC"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7</w:t>
      </w:r>
      <w:r w:rsidR="00702715"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(NLT)</w:t>
      </w:r>
      <w:r w:rsidR="005A487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619E75C" w14:textId="77777777" w:rsidR="005A4870" w:rsidRDefault="00702715" w:rsidP="00C23C25">
      <w:pPr>
        <w:spacing w:after="0"/>
        <w:rPr>
          <w:rStyle w:val="highlight4744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highlight4744"/>
          <w:rFonts w:ascii="Arial" w:hAnsi="Arial" w:cs="Arial"/>
          <w:color w:val="000000" w:themeColor="text1"/>
          <w:sz w:val="21"/>
          <w:szCs w:val="21"/>
        </w:rPr>
        <w:t xml:space="preserve">Satan, </w:t>
      </w:r>
      <w:r w:rsidRPr="000639B6">
        <w:rPr>
          <w:rStyle w:val="highlight4744"/>
          <w:rFonts w:ascii="Arial" w:hAnsi="Arial" w:cs="Arial"/>
          <w:i/>
          <w:color w:val="000000" w:themeColor="text1"/>
          <w:sz w:val="21"/>
          <w:szCs w:val="21"/>
        </w:rPr>
        <w:t>who is the god of this world</w:t>
      </w:r>
      <w:r w:rsidRPr="000639B6">
        <w:rPr>
          <w:rStyle w:val="highlight4744"/>
          <w:rFonts w:ascii="Arial" w:hAnsi="Arial" w:cs="Arial"/>
          <w:color w:val="000000" w:themeColor="text1"/>
          <w:sz w:val="21"/>
          <w:szCs w:val="21"/>
        </w:rPr>
        <w:t xml:space="preserve">, has </w:t>
      </w:r>
      <w:r w:rsidRPr="000639B6">
        <w:rPr>
          <w:rStyle w:val="highlight4744"/>
          <w:rFonts w:ascii="Arial" w:hAnsi="Arial" w:cs="Arial"/>
          <w:i/>
          <w:color w:val="000000" w:themeColor="text1"/>
          <w:sz w:val="21"/>
          <w:szCs w:val="21"/>
        </w:rPr>
        <w:t>blinded the minds</w:t>
      </w:r>
      <w:r w:rsidR="005A4870">
        <w:rPr>
          <w:rStyle w:val="highlight4744"/>
          <w:rFonts w:ascii="Arial" w:hAnsi="Arial" w:cs="Arial"/>
          <w:color w:val="000000" w:themeColor="text1"/>
          <w:sz w:val="21"/>
          <w:szCs w:val="21"/>
        </w:rPr>
        <w:t xml:space="preserve"> of those who don’t believe. </w:t>
      </w:r>
      <w:r w:rsidRPr="000639B6">
        <w:rPr>
          <w:rStyle w:val="highlight4744"/>
          <w:rFonts w:ascii="Arial" w:hAnsi="Arial" w:cs="Arial"/>
          <w:color w:val="000000" w:themeColor="text1"/>
          <w:sz w:val="21"/>
          <w:szCs w:val="21"/>
        </w:rPr>
        <w:t xml:space="preserve">They are </w:t>
      </w:r>
    </w:p>
    <w:p w14:paraId="3810E04B" w14:textId="7CC5E40C" w:rsidR="005A4870" w:rsidRDefault="00702715" w:rsidP="00C23C25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639B6">
        <w:rPr>
          <w:rStyle w:val="highlight4744"/>
          <w:rFonts w:ascii="Arial" w:hAnsi="Arial" w:cs="Arial"/>
          <w:i/>
          <w:color w:val="000000" w:themeColor="text1"/>
          <w:sz w:val="21"/>
          <w:szCs w:val="21"/>
        </w:rPr>
        <w:t>unable</w:t>
      </w:r>
      <w:proofErr w:type="gramEnd"/>
      <w:r w:rsidRPr="000639B6">
        <w:rPr>
          <w:rStyle w:val="highlight4744"/>
          <w:rFonts w:ascii="Arial" w:hAnsi="Arial" w:cs="Arial"/>
          <w:i/>
          <w:color w:val="000000" w:themeColor="text1"/>
          <w:sz w:val="21"/>
          <w:szCs w:val="21"/>
        </w:rPr>
        <w:t xml:space="preserve"> to see</w:t>
      </w:r>
      <w:r w:rsidRPr="000639B6">
        <w:rPr>
          <w:rStyle w:val="highlight4744"/>
          <w:rFonts w:ascii="Arial" w:hAnsi="Arial" w:cs="Arial"/>
          <w:color w:val="000000" w:themeColor="text1"/>
          <w:sz w:val="21"/>
          <w:szCs w:val="21"/>
        </w:rPr>
        <w:t xml:space="preserve"> the Glorious Light of the Good News.  They </w:t>
      </w:r>
      <w:r w:rsidRPr="000639B6">
        <w:rPr>
          <w:rStyle w:val="highlight4744"/>
          <w:rFonts w:ascii="Arial" w:hAnsi="Arial" w:cs="Arial"/>
          <w:i/>
          <w:color w:val="000000" w:themeColor="text1"/>
          <w:sz w:val="21"/>
          <w:szCs w:val="21"/>
        </w:rPr>
        <w:t>don’t understand</w:t>
      </w:r>
      <w:r w:rsidRPr="000639B6">
        <w:rPr>
          <w:rStyle w:val="highlight4744"/>
          <w:rFonts w:ascii="Arial" w:hAnsi="Arial" w:cs="Arial"/>
          <w:color w:val="000000" w:themeColor="text1"/>
          <w:sz w:val="21"/>
          <w:szCs w:val="21"/>
        </w:rPr>
        <w:t xml:space="preserve"> this Message about </w:t>
      </w:r>
      <w:r w:rsidR="00606BBE" w:rsidRPr="000639B6">
        <w:rPr>
          <w:rStyle w:val="highlight4744"/>
          <w:rFonts w:ascii="Arial" w:hAnsi="Arial" w:cs="Arial"/>
          <w:color w:val="000000" w:themeColor="text1"/>
          <w:sz w:val="21"/>
          <w:szCs w:val="21"/>
        </w:rPr>
        <w:t xml:space="preserve">the </w:t>
      </w:r>
      <w:r w:rsidR="00606BBE" w:rsidRPr="000639B6">
        <w:rPr>
          <w:rStyle w:val="highlight4744"/>
          <w:rFonts w:ascii="Arial" w:hAnsi="Arial" w:cs="Arial"/>
          <w:i/>
          <w:color w:val="000000" w:themeColor="text1"/>
          <w:sz w:val="21"/>
          <w:szCs w:val="21"/>
        </w:rPr>
        <w:t>GLORY</w:t>
      </w:r>
      <w:r w:rsidRPr="000639B6">
        <w:rPr>
          <w:rStyle w:val="highlight4744"/>
          <w:rFonts w:ascii="Arial" w:hAnsi="Arial" w:cs="Arial"/>
          <w:color w:val="000000" w:themeColor="text1"/>
          <w:sz w:val="21"/>
          <w:szCs w:val="21"/>
        </w:rPr>
        <w:t xml:space="preserve"> of CHRIST, Who is the exact Likeness of GOD.</w:t>
      </w:r>
      <w:r w:rsidRPr="000639B6">
        <w:rPr>
          <w:rFonts w:ascii="Arial" w:hAnsi="Arial" w:cs="Arial"/>
          <w:color w:val="000000" w:themeColor="text1"/>
          <w:sz w:val="21"/>
          <w:szCs w:val="21"/>
        </w:rPr>
        <w:t xml:space="preserve">  </w:t>
      </w:r>
    </w:p>
    <w:p w14:paraId="4ECA9985" w14:textId="77777777" w:rsidR="005A4870" w:rsidRDefault="00702715" w:rsidP="00C23C25">
      <w:pPr>
        <w:spacing w:after="0"/>
        <w:rPr>
          <w:rStyle w:val="highlight4746"/>
          <w:rFonts w:ascii="Arial" w:hAnsi="Arial" w:cs="Arial"/>
          <w:i/>
          <w:color w:val="000000" w:themeColor="text1"/>
          <w:sz w:val="21"/>
          <w:szCs w:val="21"/>
        </w:rPr>
      </w:pPr>
      <w:r w:rsidRPr="000639B6">
        <w:rPr>
          <w:rStyle w:val="highlight4746"/>
          <w:rFonts w:ascii="Arial" w:hAnsi="Arial" w:cs="Arial"/>
          <w:color w:val="000000" w:themeColor="text1"/>
          <w:sz w:val="21"/>
          <w:szCs w:val="21"/>
        </w:rPr>
        <w:t xml:space="preserve">For GOD, Who said, “Let there be </w:t>
      </w:r>
      <w:r w:rsidR="00606BBE" w:rsidRPr="000639B6">
        <w:rPr>
          <w:rStyle w:val="highlight4746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0639B6">
        <w:rPr>
          <w:rStyle w:val="highlight4746"/>
          <w:rFonts w:ascii="Arial" w:hAnsi="Arial" w:cs="Arial"/>
          <w:color w:val="000000" w:themeColor="text1"/>
          <w:sz w:val="21"/>
          <w:szCs w:val="21"/>
        </w:rPr>
        <w:t xml:space="preserve">light in the darkness,” has made this Light </w:t>
      </w:r>
      <w:r w:rsidRPr="000639B6">
        <w:rPr>
          <w:rStyle w:val="highlight4746"/>
          <w:rFonts w:ascii="Arial" w:hAnsi="Arial" w:cs="Arial"/>
          <w:i/>
          <w:color w:val="000000" w:themeColor="text1"/>
          <w:sz w:val="21"/>
          <w:szCs w:val="21"/>
        </w:rPr>
        <w:t xml:space="preserve">shine in our hearts so </w:t>
      </w:r>
    </w:p>
    <w:p w14:paraId="1F450AE7" w14:textId="449A31C9" w:rsidR="005A4870" w:rsidRDefault="00702715" w:rsidP="00C23C25">
      <w:pPr>
        <w:spacing w:after="0"/>
        <w:rPr>
          <w:rStyle w:val="highlight4747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639B6">
        <w:rPr>
          <w:rStyle w:val="highlight4746"/>
          <w:rFonts w:ascii="Arial" w:hAnsi="Arial" w:cs="Arial"/>
          <w:i/>
          <w:color w:val="000000" w:themeColor="text1"/>
          <w:sz w:val="21"/>
          <w:szCs w:val="21"/>
        </w:rPr>
        <w:t>we</w:t>
      </w:r>
      <w:proofErr w:type="gramEnd"/>
      <w:r w:rsidRPr="000639B6">
        <w:rPr>
          <w:rStyle w:val="highlight4746"/>
          <w:rFonts w:ascii="Arial" w:hAnsi="Arial" w:cs="Arial"/>
          <w:i/>
          <w:color w:val="000000" w:themeColor="text1"/>
          <w:sz w:val="21"/>
          <w:szCs w:val="21"/>
        </w:rPr>
        <w:t xml:space="preserve"> could know</w:t>
      </w:r>
      <w:r w:rsidR="00606BBE" w:rsidRPr="000639B6">
        <w:rPr>
          <w:rStyle w:val="highlight4746"/>
          <w:rFonts w:ascii="Arial" w:hAnsi="Arial" w:cs="Arial"/>
          <w:color w:val="000000" w:themeColor="text1"/>
          <w:sz w:val="21"/>
          <w:szCs w:val="21"/>
        </w:rPr>
        <w:t xml:space="preserve"> the </w:t>
      </w:r>
      <w:r w:rsidR="00606BBE" w:rsidRPr="000639B6">
        <w:rPr>
          <w:rStyle w:val="highlight4746"/>
          <w:rFonts w:ascii="Arial" w:hAnsi="Arial" w:cs="Arial"/>
          <w:i/>
          <w:color w:val="000000" w:themeColor="text1"/>
          <w:sz w:val="21"/>
          <w:szCs w:val="21"/>
        </w:rPr>
        <w:t>GLORY</w:t>
      </w:r>
      <w:r w:rsidR="00AA759F" w:rsidRPr="000639B6">
        <w:rPr>
          <w:rStyle w:val="highlight4746"/>
          <w:rFonts w:ascii="Arial" w:hAnsi="Arial" w:cs="Arial"/>
          <w:color w:val="000000" w:themeColor="text1"/>
          <w:sz w:val="21"/>
          <w:szCs w:val="21"/>
        </w:rPr>
        <w:t xml:space="preserve"> of GOD</w:t>
      </w:r>
      <w:r w:rsidRPr="000639B6">
        <w:rPr>
          <w:rStyle w:val="highlight4746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639B6">
        <w:rPr>
          <w:rStyle w:val="highlight4746"/>
          <w:rFonts w:ascii="Arial" w:hAnsi="Arial" w:cs="Arial"/>
          <w:i/>
          <w:color w:val="000000" w:themeColor="text1"/>
          <w:sz w:val="21"/>
          <w:szCs w:val="21"/>
        </w:rPr>
        <w:t>that is seen in</w:t>
      </w:r>
      <w:r w:rsidRPr="000639B6">
        <w:rPr>
          <w:rStyle w:val="highlight4746"/>
          <w:rFonts w:ascii="Arial" w:hAnsi="Arial" w:cs="Arial"/>
          <w:color w:val="000000" w:themeColor="text1"/>
          <w:sz w:val="21"/>
          <w:szCs w:val="21"/>
        </w:rPr>
        <w:t xml:space="preserve"> the Face of JESUS CHRIST.                                                                          </w:t>
      </w:r>
      <w:r w:rsidR="00AA759F" w:rsidRPr="000639B6">
        <w:rPr>
          <w:rStyle w:val="highlight4746"/>
          <w:rFonts w:ascii="Arial" w:hAnsi="Arial" w:cs="Arial"/>
          <w:color w:val="000000" w:themeColor="text1"/>
          <w:sz w:val="21"/>
          <w:szCs w:val="21"/>
        </w:rPr>
        <w:t xml:space="preserve">            </w:t>
      </w:r>
      <w:r w:rsidRPr="000639B6">
        <w:rPr>
          <w:rStyle w:val="highlight4747"/>
          <w:rFonts w:ascii="Arial" w:hAnsi="Arial" w:cs="Arial"/>
          <w:color w:val="000000" w:themeColor="text1"/>
          <w:sz w:val="21"/>
          <w:szCs w:val="21"/>
        </w:rPr>
        <w:t xml:space="preserve">We now have this </w:t>
      </w:r>
      <w:proofErr w:type="gramStart"/>
      <w:r w:rsidRPr="000639B6">
        <w:rPr>
          <w:rStyle w:val="highlight4747"/>
          <w:rFonts w:ascii="Arial" w:hAnsi="Arial" w:cs="Arial"/>
          <w:color w:val="000000" w:themeColor="text1"/>
          <w:sz w:val="21"/>
          <w:szCs w:val="21"/>
        </w:rPr>
        <w:t>Light</w:t>
      </w:r>
      <w:proofErr w:type="gramEnd"/>
      <w:r w:rsidRPr="000639B6">
        <w:rPr>
          <w:rStyle w:val="highlight474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639B6">
        <w:rPr>
          <w:rStyle w:val="highlight4747"/>
          <w:rFonts w:ascii="Arial" w:hAnsi="Arial" w:cs="Arial"/>
          <w:i/>
          <w:color w:val="000000" w:themeColor="text1"/>
          <w:sz w:val="21"/>
          <w:szCs w:val="21"/>
        </w:rPr>
        <w:t>shining in our hearts</w:t>
      </w:r>
      <w:r w:rsidRPr="000639B6">
        <w:rPr>
          <w:rStyle w:val="highlight4747"/>
          <w:rFonts w:ascii="Arial" w:hAnsi="Arial" w:cs="Arial"/>
          <w:color w:val="000000" w:themeColor="text1"/>
          <w:sz w:val="21"/>
          <w:szCs w:val="21"/>
        </w:rPr>
        <w:t xml:space="preserve">, but we ourselves are like fragile clay jars containing this </w:t>
      </w:r>
      <w:r w:rsidRPr="000639B6">
        <w:rPr>
          <w:rStyle w:val="highlight4747"/>
          <w:rFonts w:ascii="Arial" w:hAnsi="Arial" w:cs="Arial"/>
          <w:i/>
          <w:color w:val="000000" w:themeColor="text1"/>
          <w:sz w:val="21"/>
          <w:szCs w:val="21"/>
        </w:rPr>
        <w:t>Great Treasure</w:t>
      </w:r>
      <w:r w:rsidRPr="000639B6">
        <w:rPr>
          <w:rStyle w:val="highlight4747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AA759F" w:rsidRPr="000639B6">
        <w:rPr>
          <w:rStyle w:val="highlight474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639B6">
        <w:rPr>
          <w:rStyle w:val="highlight4747"/>
          <w:rFonts w:ascii="Arial" w:hAnsi="Arial" w:cs="Arial"/>
          <w:color w:val="000000" w:themeColor="text1"/>
          <w:sz w:val="21"/>
          <w:szCs w:val="21"/>
        </w:rPr>
        <w:t>This</w:t>
      </w:r>
      <w:r w:rsidR="00AA759F" w:rsidRPr="000639B6">
        <w:rPr>
          <w:rStyle w:val="highlight4747"/>
          <w:rFonts w:ascii="Arial" w:hAnsi="Arial" w:cs="Arial"/>
          <w:color w:val="000000" w:themeColor="text1"/>
          <w:sz w:val="21"/>
          <w:szCs w:val="21"/>
        </w:rPr>
        <w:t xml:space="preserve"> makes it clear that our great </w:t>
      </w:r>
      <w:r w:rsidR="00AA759F" w:rsidRPr="000639B6">
        <w:rPr>
          <w:rStyle w:val="highlight4747"/>
          <w:rFonts w:ascii="Arial" w:hAnsi="Arial" w:cs="Arial"/>
          <w:i/>
          <w:color w:val="000000" w:themeColor="text1"/>
          <w:sz w:val="21"/>
          <w:szCs w:val="21"/>
        </w:rPr>
        <w:t>Power is from</w:t>
      </w:r>
      <w:r w:rsidR="00AA759F" w:rsidRPr="000639B6">
        <w:rPr>
          <w:rStyle w:val="highlight4747"/>
          <w:rFonts w:ascii="Arial" w:hAnsi="Arial" w:cs="Arial"/>
          <w:color w:val="000000" w:themeColor="text1"/>
          <w:sz w:val="21"/>
          <w:szCs w:val="21"/>
        </w:rPr>
        <w:t xml:space="preserve"> GOD</w:t>
      </w:r>
      <w:r w:rsidRPr="000639B6">
        <w:rPr>
          <w:rStyle w:val="highlight4747"/>
          <w:rFonts w:ascii="Arial" w:hAnsi="Arial" w:cs="Arial"/>
          <w:color w:val="000000" w:themeColor="text1"/>
          <w:sz w:val="21"/>
          <w:szCs w:val="21"/>
        </w:rPr>
        <w:t>, not from ourselves.</w:t>
      </w:r>
      <w:r w:rsidR="00AA759F" w:rsidRPr="000639B6">
        <w:rPr>
          <w:rStyle w:val="highlight474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DB2724F" w14:textId="77777777" w:rsidR="005A4870" w:rsidRDefault="005A4870" w:rsidP="00C23C25">
      <w:pPr>
        <w:spacing w:after="0"/>
        <w:rPr>
          <w:rStyle w:val="highlight4747"/>
          <w:rFonts w:ascii="Arial" w:hAnsi="Arial" w:cs="Arial"/>
          <w:color w:val="000000" w:themeColor="text1"/>
          <w:sz w:val="21"/>
          <w:szCs w:val="21"/>
        </w:rPr>
      </w:pPr>
    </w:p>
    <w:p w14:paraId="1313A0B6" w14:textId="77777777" w:rsidR="005A4870" w:rsidRDefault="001146A9" w:rsidP="00C23C25">
      <w:pPr>
        <w:spacing w:after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0639B6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GOD’s Excellent Power is Treasure is Regenerating to </w:t>
      </w:r>
      <w:proofErr w:type="gramStart"/>
      <w:r w:rsidRPr="000639B6">
        <w:rPr>
          <w:rFonts w:ascii="Arial" w:eastAsiaTheme="minorHAnsi" w:hAnsi="Arial" w:cs="Arial"/>
          <w:b/>
          <w:color w:val="000000" w:themeColor="text1"/>
          <w:sz w:val="21"/>
          <w:szCs w:val="21"/>
        </w:rPr>
        <w:t>Renew</w:t>
      </w:r>
      <w:proofErr w:type="gramEnd"/>
      <w:r w:rsidRPr="000639B6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our Spirit Spiritual</w:t>
      </w:r>
      <w:r w:rsidRPr="000639B6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r w:rsidRPr="000639B6">
        <w:rPr>
          <w:rFonts w:ascii="Arial" w:eastAsiaTheme="minorHAnsi" w:hAnsi="Arial" w:cs="Arial"/>
          <w:b/>
          <w:color w:val="000000" w:themeColor="text1"/>
          <w:sz w:val="21"/>
          <w:szCs w:val="21"/>
        </w:rPr>
        <w:t>Strength.</w:t>
      </w:r>
      <w:r w:rsidRPr="000639B6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                  </w:t>
      </w:r>
      <w:r w:rsidR="00AA759F" w:rsidRPr="000639B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2 Corinthians 4: 16 – 17</w:t>
      </w:r>
      <w:r w:rsidR="005A4870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6BF72289" w14:textId="77777777" w:rsidR="005A4870" w:rsidRDefault="00AA759F" w:rsidP="00C23C25">
      <w:pPr>
        <w:spacing w:after="0"/>
        <w:rPr>
          <w:rStyle w:val="highlight47416"/>
          <w:rFonts w:ascii="Arial" w:hAnsi="Arial" w:cs="Arial"/>
          <w:color w:val="000000" w:themeColor="text1"/>
          <w:sz w:val="21"/>
          <w:szCs w:val="21"/>
        </w:rPr>
      </w:pPr>
      <w:r w:rsidRPr="000639B6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Therefore we do not lose heart. </w:t>
      </w:r>
      <w:r w:rsidR="001146A9" w:rsidRPr="000639B6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639B6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Even though </w:t>
      </w:r>
      <w:r w:rsidRPr="000639B6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our outward man is perishing,</w:t>
      </w:r>
      <w:r w:rsidRPr="000639B6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 yet the </w:t>
      </w:r>
      <w:r w:rsidRPr="000639B6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inward</w:t>
      </w:r>
      <w:r w:rsidRPr="000639B6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man</w:t>
      </w:r>
      <w:r w:rsidRPr="000639B6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0639B6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is</w:t>
      </w:r>
      <w:r w:rsidR="001146A9" w:rsidRPr="000639B6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21954A5" w14:textId="77777777" w:rsidR="005A4870" w:rsidRDefault="001146A9" w:rsidP="00C23C25">
      <w:pPr>
        <w:spacing w:after="0"/>
        <w:rPr>
          <w:rStyle w:val="highlight47417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639B6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being</w:t>
      </w:r>
      <w:proofErr w:type="gramEnd"/>
      <w:r w:rsidRPr="000639B6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 xml:space="preserve"> R</w:t>
      </w:r>
      <w:r w:rsidR="00AA759F" w:rsidRPr="000639B6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enewed day by day.</w:t>
      </w:r>
      <w:r w:rsidR="005A4870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A759F" w:rsidRPr="000639B6">
        <w:rPr>
          <w:rStyle w:val="highlight47417"/>
          <w:rFonts w:ascii="Arial" w:hAnsi="Arial" w:cs="Arial"/>
          <w:color w:val="000000" w:themeColor="text1"/>
          <w:sz w:val="21"/>
          <w:szCs w:val="21"/>
        </w:rPr>
        <w:t xml:space="preserve">For our light affliction, which is but for a moment, is working for us a </w:t>
      </w:r>
    </w:p>
    <w:p w14:paraId="261FB50C" w14:textId="40D11588" w:rsidR="00865DAA" w:rsidRPr="000639B6" w:rsidRDefault="00AA759F" w:rsidP="00C23C25">
      <w:pPr>
        <w:spacing w:after="0"/>
        <w:rPr>
          <w:rStyle w:val="highlight458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0639B6">
        <w:rPr>
          <w:rStyle w:val="highlight47417"/>
          <w:rFonts w:ascii="Arial" w:hAnsi="Arial" w:cs="Arial"/>
          <w:color w:val="000000" w:themeColor="text1"/>
          <w:sz w:val="21"/>
          <w:szCs w:val="21"/>
        </w:rPr>
        <w:t>far</w:t>
      </w:r>
      <w:proofErr w:type="gramEnd"/>
      <w:r w:rsidRPr="000639B6">
        <w:rPr>
          <w:rStyle w:val="highlight47417"/>
          <w:rFonts w:ascii="Arial" w:hAnsi="Arial" w:cs="Arial"/>
          <w:color w:val="000000" w:themeColor="text1"/>
          <w:sz w:val="21"/>
          <w:szCs w:val="21"/>
        </w:rPr>
        <w:t xml:space="preserve"> more exceeding</w:t>
      </w:r>
      <w:r w:rsidRPr="000639B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39B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and</w:t>
      </w:r>
      <w:r w:rsidRPr="000639B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1146A9" w:rsidRPr="000639B6">
        <w:rPr>
          <w:rStyle w:val="highlight47417"/>
          <w:rFonts w:ascii="Arial" w:hAnsi="Arial" w:cs="Arial"/>
          <w:color w:val="000000" w:themeColor="text1"/>
          <w:sz w:val="21"/>
          <w:szCs w:val="21"/>
        </w:rPr>
        <w:t>Eternal Weight of G</w:t>
      </w:r>
      <w:r w:rsidRPr="000639B6">
        <w:rPr>
          <w:rStyle w:val="highlight47417"/>
          <w:rFonts w:ascii="Arial" w:hAnsi="Arial" w:cs="Arial"/>
          <w:color w:val="000000" w:themeColor="text1"/>
          <w:sz w:val="21"/>
          <w:szCs w:val="21"/>
        </w:rPr>
        <w:t>lory</w:t>
      </w:r>
      <w:r w:rsidR="001146A9" w:rsidRPr="000639B6">
        <w:rPr>
          <w:rStyle w:val="highlight47417"/>
          <w:rFonts w:ascii="Arial" w:hAnsi="Arial" w:cs="Arial"/>
          <w:color w:val="000000" w:themeColor="text1"/>
          <w:sz w:val="21"/>
          <w:szCs w:val="21"/>
        </w:rPr>
        <w:t>.</w:t>
      </w:r>
    </w:p>
    <w:p w14:paraId="69B7204F" w14:textId="1CA77A34" w:rsidR="00E6494A" w:rsidRPr="000639B6" w:rsidRDefault="00474605" w:rsidP="00C23C25">
      <w:pPr>
        <w:spacing w:after="0"/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</w:pPr>
      <w:r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lastRenderedPageBreak/>
        <w:t xml:space="preserve">The </w:t>
      </w:r>
      <w:r w:rsidR="001146A9"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Outward </w:t>
      </w:r>
      <w:r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Natural </w:t>
      </w:r>
      <w:r w:rsidR="001146A9"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Man will be </w:t>
      </w:r>
      <w:r w:rsidR="001146A9" w:rsidRPr="000639B6">
        <w:rPr>
          <w:rStyle w:val="highlight4583"/>
          <w:rFonts w:ascii="Arial" w:hAnsi="Arial" w:cs="Arial"/>
          <w:b/>
          <w:i/>
          <w:color w:val="000000" w:themeColor="text1"/>
          <w:sz w:val="21"/>
          <w:szCs w:val="21"/>
        </w:rPr>
        <w:t>Wasted Away</w:t>
      </w:r>
      <w:r w:rsidR="001146A9"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in Natural Aging Process                                                                                 ~ Yet the Excellence of GOD’s Great Power as Treasure of GOD’s GLORY                                                     ~ </w:t>
      </w:r>
      <w:r w:rsidR="00606BBE" w:rsidRPr="000639B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Works Progressively Within our Spirit Man in Regenerating to Renew us Daily till Eternal.</w:t>
      </w:r>
    </w:p>
    <w:p w14:paraId="204C6826" w14:textId="77777777" w:rsidR="00FC3A32" w:rsidRPr="000639B6" w:rsidRDefault="00FC3A32" w:rsidP="00C23C25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</w:p>
    <w:sectPr w:rsidR="00FC3A32" w:rsidRPr="000639B6" w:rsidSect="00C23C25">
      <w:pgSz w:w="11906" w:h="16838"/>
      <w:pgMar w:top="1134" w:right="1049" w:bottom="993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62756" w14:textId="77777777" w:rsidR="00D31522" w:rsidRDefault="00D31522" w:rsidP="00D27DFA">
      <w:pPr>
        <w:spacing w:after="0" w:line="240" w:lineRule="auto"/>
      </w:pPr>
      <w:r>
        <w:separator/>
      </w:r>
    </w:p>
  </w:endnote>
  <w:endnote w:type="continuationSeparator" w:id="0">
    <w:p w14:paraId="39491A43" w14:textId="77777777" w:rsidR="00D31522" w:rsidRDefault="00D31522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B90BC" w14:textId="77777777" w:rsidR="00D31522" w:rsidRDefault="00D31522" w:rsidP="00D27DFA">
      <w:pPr>
        <w:spacing w:after="0" w:line="240" w:lineRule="auto"/>
      </w:pPr>
      <w:r>
        <w:separator/>
      </w:r>
    </w:p>
  </w:footnote>
  <w:footnote w:type="continuationSeparator" w:id="0">
    <w:p w14:paraId="7A023096" w14:textId="77777777" w:rsidR="00D31522" w:rsidRDefault="00D31522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03DAD"/>
    <w:rsid w:val="000066F6"/>
    <w:rsid w:val="00024872"/>
    <w:rsid w:val="000326A7"/>
    <w:rsid w:val="000411F5"/>
    <w:rsid w:val="00055768"/>
    <w:rsid w:val="00055917"/>
    <w:rsid w:val="000579B2"/>
    <w:rsid w:val="000639B6"/>
    <w:rsid w:val="00065736"/>
    <w:rsid w:val="000728E7"/>
    <w:rsid w:val="0007601A"/>
    <w:rsid w:val="00077201"/>
    <w:rsid w:val="00083F01"/>
    <w:rsid w:val="000A1C0A"/>
    <w:rsid w:val="000C6BC2"/>
    <w:rsid w:val="000D255D"/>
    <w:rsid w:val="001044CF"/>
    <w:rsid w:val="00105A13"/>
    <w:rsid w:val="001146A9"/>
    <w:rsid w:val="00114AE5"/>
    <w:rsid w:val="0011778F"/>
    <w:rsid w:val="00133BBE"/>
    <w:rsid w:val="00135CC4"/>
    <w:rsid w:val="00136B6F"/>
    <w:rsid w:val="00137074"/>
    <w:rsid w:val="001407D3"/>
    <w:rsid w:val="001417C0"/>
    <w:rsid w:val="001475FE"/>
    <w:rsid w:val="00155051"/>
    <w:rsid w:val="001563C5"/>
    <w:rsid w:val="00156426"/>
    <w:rsid w:val="0016235B"/>
    <w:rsid w:val="00162AA2"/>
    <w:rsid w:val="00167EB7"/>
    <w:rsid w:val="00174DA8"/>
    <w:rsid w:val="00174DC1"/>
    <w:rsid w:val="001816DA"/>
    <w:rsid w:val="00185952"/>
    <w:rsid w:val="001A5D78"/>
    <w:rsid w:val="001B02F3"/>
    <w:rsid w:val="001B5C04"/>
    <w:rsid w:val="001C21F1"/>
    <w:rsid w:val="001C5D47"/>
    <w:rsid w:val="001C74D3"/>
    <w:rsid w:val="001D7B56"/>
    <w:rsid w:val="001E326F"/>
    <w:rsid w:val="001E719A"/>
    <w:rsid w:val="001F6C48"/>
    <w:rsid w:val="00200303"/>
    <w:rsid w:val="002003C2"/>
    <w:rsid w:val="00207837"/>
    <w:rsid w:val="00210799"/>
    <w:rsid w:val="002176F6"/>
    <w:rsid w:val="002205EE"/>
    <w:rsid w:val="00221CD0"/>
    <w:rsid w:val="00225273"/>
    <w:rsid w:val="00232007"/>
    <w:rsid w:val="00235613"/>
    <w:rsid w:val="002524D5"/>
    <w:rsid w:val="00254529"/>
    <w:rsid w:val="002566DC"/>
    <w:rsid w:val="00257429"/>
    <w:rsid w:val="00260DF4"/>
    <w:rsid w:val="00264D80"/>
    <w:rsid w:val="00271EA3"/>
    <w:rsid w:val="00275B7E"/>
    <w:rsid w:val="00293B38"/>
    <w:rsid w:val="002A2D0E"/>
    <w:rsid w:val="002A46C1"/>
    <w:rsid w:val="002A526F"/>
    <w:rsid w:val="002D6C78"/>
    <w:rsid w:val="002E6636"/>
    <w:rsid w:val="002E6A19"/>
    <w:rsid w:val="002E71BA"/>
    <w:rsid w:val="002F550B"/>
    <w:rsid w:val="002F7F6A"/>
    <w:rsid w:val="0030552D"/>
    <w:rsid w:val="00306336"/>
    <w:rsid w:val="00346F58"/>
    <w:rsid w:val="00356063"/>
    <w:rsid w:val="00361815"/>
    <w:rsid w:val="00363392"/>
    <w:rsid w:val="0036631C"/>
    <w:rsid w:val="00367AFD"/>
    <w:rsid w:val="003755BD"/>
    <w:rsid w:val="00376068"/>
    <w:rsid w:val="0038133E"/>
    <w:rsid w:val="00384BD7"/>
    <w:rsid w:val="003A0FB8"/>
    <w:rsid w:val="003E1C97"/>
    <w:rsid w:val="003E35E4"/>
    <w:rsid w:val="003F3AEA"/>
    <w:rsid w:val="003F6932"/>
    <w:rsid w:val="00404373"/>
    <w:rsid w:val="004059A0"/>
    <w:rsid w:val="004059F9"/>
    <w:rsid w:val="00407ADC"/>
    <w:rsid w:val="00410DF5"/>
    <w:rsid w:val="004122F0"/>
    <w:rsid w:val="00412AEF"/>
    <w:rsid w:val="00416ABA"/>
    <w:rsid w:val="00423036"/>
    <w:rsid w:val="00436170"/>
    <w:rsid w:val="004401C7"/>
    <w:rsid w:val="004411DC"/>
    <w:rsid w:val="004562B8"/>
    <w:rsid w:val="00462DAF"/>
    <w:rsid w:val="00467867"/>
    <w:rsid w:val="00474605"/>
    <w:rsid w:val="00475C43"/>
    <w:rsid w:val="00486B36"/>
    <w:rsid w:val="004877A0"/>
    <w:rsid w:val="004A3F95"/>
    <w:rsid w:val="004A67BF"/>
    <w:rsid w:val="004B1047"/>
    <w:rsid w:val="004B301E"/>
    <w:rsid w:val="004C4521"/>
    <w:rsid w:val="004C6B9B"/>
    <w:rsid w:val="004C780B"/>
    <w:rsid w:val="004E3CCE"/>
    <w:rsid w:val="004F550F"/>
    <w:rsid w:val="004F58F1"/>
    <w:rsid w:val="00501007"/>
    <w:rsid w:val="0052171E"/>
    <w:rsid w:val="00533969"/>
    <w:rsid w:val="00542FB4"/>
    <w:rsid w:val="0055280B"/>
    <w:rsid w:val="005602BD"/>
    <w:rsid w:val="00561A0F"/>
    <w:rsid w:val="005660FE"/>
    <w:rsid w:val="005713F2"/>
    <w:rsid w:val="005748E0"/>
    <w:rsid w:val="00576DE1"/>
    <w:rsid w:val="00577972"/>
    <w:rsid w:val="00583F7C"/>
    <w:rsid w:val="0059308C"/>
    <w:rsid w:val="00595C1C"/>
    <w:rsid w:val="005A4870"/>
    <w:rsid w:val="005A60E8"/>
    <w:rsid w:val="005C3786"/>
    <w:rsid w:val="005D2775"/>
    <w:rsid w:val="005D3706"/>
    <w:rsid w:val="005E5E3C"/>
    <w:rsid w:val="005E6405"/>
    <w:rsid w:val="005E6A57"/>
    <w:rsid w:val="005E733E"/>
    <w:rsid w:val="005F1596"/>
    <w:rsid w:val="005F7BAC"/>
    <w:rsid w:val="00606BBE"/>
    <w:rsid w:val="0060770D"/>
    <w:rsid w:val="0062511B"/>
    <w:rsid w:val="006333A4"/>
    <w:rsid w:val="0063366D"/>
    <w:rsid w:val="006355A6"/>
    <w:rsid w:val="00636C6E"/>
    <w:rsid w:val="006375BA"/>
    <w:rsid w:val="0065204A"/>
    <w:rsid w:val="00653A1A"/>
    <w:rsid w:val="00665BBB"/>
    <w:rsid w:val="0066749E"/>
    <w:rsid w:val="006756E9"/>
    <w:rsid w:val="006768B1"/>
    <w:rsid w:val="00687ACC"/>
    <w:rsid w:val="00693A2D"/>
    <w:rsid w:val="006A0BCB"/>
    <w:rsid w:val="006B366B"/>
    <w:rsid w:val="006C2CBB"/>
    <w:rsid w:val="006D7EF9"/>
    <w:rsid w:val="006E36FE"/>
    <w:rsid w:val="006F28C0"/>
    <w:rsid w:val="006F4576"/>
    <w:rsid w:val="00702715"/>
    <w:rsid w:val="007076DF"/>
    <w:rsid w:val="00710A07"/>
    <w:rsid w:val="00732FDC"/>
    <w:rsid w:val="007467CB"/>
    <w:rsid w:val="00755CDE"/>
    <w:rsid w:val="007572B1"/>
    <w:rsid w:val="0076231F"/>
    <w:rsid w:val="0077458C"/>
    <w:rsid w:val="007820BB"/>
    <w:rsid w:val="00784AF3"/>
    <w:rsid w:val="00797367"/>
    <w:rsid w:val="007B0D8B"/>
    <w:rsid w:val="007B2CD8"/>
    <w:rsid w:val="007B49B6"/>
    <w:rsid w:val="007B6BF6"/>
    <w:rsid w:val="007C3A35"/>
    <w:rsid w:val="007C454F"/>
    <w:rsid w:val="007C6C51"/>
    <w:rsid w:val="007C7702"/>
    <w:rsid w:val="007C7AB4"/>
    <w:rsid w:val="007D07AF"/>
    <w:rsid w:val="007E5B6C"/>
    <w:rsid w:val="007F1241"/>
    <w:rsid w:val="007F1706"/>
    <w:rsid w:val="0082179C"/>
    <w:rsid w:val="008236AC"/>
    <w:rsid w:val="00825954"/>
    <w:rsid w:val="008271DC"/>
    <w:rsid w:val="00832980"/>
    <w:rsid w:val="00832EEE"/>
    <w:rsid w:val="00842DBF"/>
    <w:rsid w:val="00847C6C"/>
    <w:rsid w:val="008503A8"/>
    <w:rsid w:val="008542AD"/>
    <w:rsid w:val="00865DAA"/>
    <w:rsid w:val="00867010"/>
    <w:rsid w:val="008708A2"/>
    <w:rsid w:val="00887CF5"/>
    <w:rsid w:val="008A4F7E"/>
    <w:rsid w:val="008A7996"/>
    <w:rsid w:val="008C35D6"/>
    <w:rsid w:val="008D7EA6"/>
    <w:rsid w:val="008E69F3"/>
    <w:rsid w:val="008E7AB7"/>
    <w:rsid w:val="008F5B65"/>
    <w:rsid w:val="0092393A"/>
    <w:rsid w:val="0092597F"/>
    <w:rsid w:val="009349FA"/>
    <w:rsid w:val="00936AF3"/>
    <w:rsid w:val="00941BDD"/>
    <w:rsid w:val="00950BB4"/>
    <w:rsid w:val="00973B35"/>
    <w:rsid w:val="00975F6F"/>
    <w:rsid w:val="00977D7A"/>
    <w:rsid w:val="009933A4"/>
    <w:rsid w:val="009A3601"/>
    <w:rsid w:val="009B2D72"/>
    <w:rsid w:val="009C12FF"/>
    <w:rsid w:val="009C325F"/>
    <w:rsid w:val="009D20C8"/>
    <w:rsid w:val="009D39A4"/>
    <w:rsid w:val="009E20D3"/>
    <w:rsid w:val="009F55E7"/>
    <w:rsid w:val="009F6914"/>
    <w:rsid w:val="00A0382F"/>
    <w:rsid w:val="00A11F1C"/>
    <w:rsid w:val="00A130F0"/>
    <w:rsid w:val="00A13F39"/>
    <w:rsid w:val="00A30BFE"/>
    <w:rsid w:val="00A34E47"/>
    <w:rsid w:val="00A46BE0"/>
    <w:rsid w:val="00A670F7"/>
    <w:rsid w:val="00A85D89"/>
    <w:rsid w:val="00A906F8"/>
    <w:rsid w:val="00A95666"/>
    <w:rsid w:val="00AA0ACD"/>
    <w:rsid w:val="00AA1D00"/>
    <w:rsid w:val="00AA5086"/>
    <w:rsid w:val="00AA759F"/>
    <w:rsid w:val="00AB2CC2"/>
    <w:rsid w:val="00AC51CA"/>
    <w:rsid w:val="00AD585B"/>
    <w:rsid w:val="00AE190E"/>
    <w:rsid w:val="00AE6FAB"/>
    <w:rsid w:val="00AE7240"/>
    <w:rsid w:val="00AF3B62"/>
    <w:rsid w:val="00B04CFD"/>
    <w:rsid w:val="00B06C67"/>
    <w:rsid w:val="00B126A2"/>
    <w:rsid w:val="00B15E68"/>
    <w:rsid w:val="00B23CFE"/>
    <w:rsid w:val="00B556A8"/>
    <w:rsid w:val="00B73F0A"/>
    <w:rsid w:val="00B7486B"/>
    <w:rsid w:val="00B849C9"/>
    <w:rsid w:val="00B84C46"/>
    <w:rsid w:val="00B95B02"/>
    <w:rsid w:val="00B978E5"/>
    <w:rsid w:val="00BA45F6"/>
    <w:rsid w:val="00BC58DE"/>
    <w:rsid w:val="00BD1010"/>
    <w:rsid w:val="00BD1D4F"/>
    <w:rsid w:val="00BE29FA"/>
    <w:rsid w:val="00BE30CB"/>
    <w:rsid w:val="00BE40FF"/>
    <w:rsid w:val="00BE7717"/>
    <w:rsid w:val="00BF133D"/>
    <w:rsid w:val="00BF373F"/>
    <w:rsid w:val="00C0075F"/>
    <w:rsid w:val="00C16DDC"/>
    <w:rsid w:val="00C21B43"/>
    <w:rsid w:val="00C23C25"/>
    <w:rsid w:val="00C35641"/>
    <w:rsid w:val="00C41E84"/>
    <w:rsid w:val="00C4552C"/>
    <w:rsid w:val="00C54634"/>
    <w:rsid w:val="00C73467"/>
    <w:rsid w:val="00C771E7"/>
    <w:rsid w:val="00C77428"/>
    <w:rsid w:val="00C775F9"/>
    <w:rsid w:val="00C8651B"/>
    <w:rsid w:val="00C86F8F"/>
    <w:rsid w:val="00C90E70"/>
    <w:rsid w:val="00C927CA"/>
    <w:rsid w:val="00CA039B"/>
    <w:rsid w:val="00CA32D1"/>
    <w:rsid w:val="00CA3C35"/>
    <w:rsid w:val="00CB0375"/>
    <w:rsid w:val="00CC3671"/>
    <w:rsid w:val="00CD3F00"/>
    <w:rsid w:val="00CE56E0"/>
    <w:rsid w:val="00CF6FAE"/>
    <w:rsid w:val="00CF7835"/>
    <w:rsid w:val="00CF7AC2"/>
    <w:rsid w:val="00CF7E07"/>
    <w:rsid w:val="00D11877"/>
    <w:rsid w:val="00D14392"/>
    <w:rsid w:val="00D15E6C"/>
    <w:rsid w:val="00D21F52"/>
    <w:rsid w:val="00D22649"/>
    <w:rsid w:val="00D22823"/>
    <w:rsid w:val="00D259FD"/>
    <w:rsid w:val="00D26ABB"/>
    <w:rsid w:val="00D27DFA"/>
    <w:rsid w:val="00D314EC"/>
    <w:rsid w:val="00D31522"/>
    <w:rsid w:val="00D353BF"/>
    <w:rsid w:val="00D36A16"/>
    <w:rsid w:val="00D452DA"/>
    <w:rsid w:val="00D621CC"/>
    <w:rsid w:val="00D642C3"/>
    <w:rsid w:val="00D75F12"/>
    <w:rsid w:val="00D85288"/>
    <w:rsid w:val="00D90D2D"/>
    <w:rsid w:val="00D9389A"/>
    <w:rsid w:val="00DA2D00"/>
    <w:rsid w:val="00DA3555"/>
    <w:rsid w:val="00DA5328"/>
    <w:rsid w:val="00DA653F"/>
    <w:rsid w:val="00DA7DEC"/>
    <w:rsid w:val="00DB3FEC"/>
    <w:rsid w:val="00DB560A"/>
    <w:rsid w:val="00DC35AA"/>
    <w:rsid w:val="00DE6E16"/>
    <w:rsid w:val="00DF5A6E"/>
    <w:rsid w:val="00E07731"/>
    <w:rsid w:val="00E12AFD"/>
    <w:rsid w:val="00E2506E"/>
    <w:rsid w:val="00E40DA6"/>
    <w:rsid w:val="00E51123"/>
    <w:rsid w:val="00E6063A"/>
    <w:rsid w:val="00E6494A"/>
    <w:rsid w:val="00E664DA"/>
    <w:rsid w:val="00E74C1D"/>
    <w:rsid w:val="00E7530E"/>
    <w:rsid w:val="00E75F74"/>
    <w:rsid w:val="00E83566"/>
    <w:rsid w:val="00E97D2C"/>
    <w:rsid w:val="00EA28C1"/>
    <w:rsid w:val="00EB10B0"/>
    <w:rsid w:val="00EC29DE"/>
    <w:rsid w:val="00ED2ACC"/>
    <w:rsid w:val="00ED4436"/>
    <w:rsid w:val="00F0559D"/>
    <w:rsid w:val="00F10B1F"/>
    <w:rsid w:val="00F144FB"/>
    <w:rsid w:val="00F15596"/>
    <w:rsid w:val="00F2264A"/>
    <w:rsid w:val="00F2417A"/>
    <w:rsid w:val="00F25413"/>
    <w:rsid w:val="00F337E3"/>
    <w:rsid w:val="00F34B75"/>
    <w:rsid w:val="00F40961"/>
    <w:rsid w:val="00F458EE"/>
    <w:rsid w:val="00F609E7"/>
    <w:rsid w:val="00F614A3"/>
    <w:rsid w:val="00F64781"/>
    <w:rsid w:val="00F85AAF"/>
    <w:rsid w:val="00F90F30"/>
    <w:rsid w:val="00F97AAC"/>
    <w:rsid w:val="00FA29B6"/>
    <w:rsid w:val="00FA2DD5"/>
    <w:rsid w:val="00FC3A32"/>
    <w:rsid w:val="00FC6E17"/>
    <w:rsid w:val="00FE4AF3"/>
    <w:rsid w:val="00FE4B2E"/>
    <w:rsid w:val="00FE73C8"/>
    <w:rsid w:val="00FF2A67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</cp:lastModifiedBy>
  <cp:revision>3</cp:revision>
  <cp:lastPrinted>2018-05-19T08:30:00Z</cp:lastPrinted>
  <dcterms:created xsi:type="dcterms:W3CDTF">2018-05-26T10:35:00Z</dcterms:created>
  <dcterms:modified xsi:type="dcterms:W3CDTF">2018-05-26T10:35:00Z</dcterms:modified>
</cp:coreProperties>
</file>